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DA4">
        <w:tc>
          <w:tcPr>
            <w:tcW w:w="4531" w:type="dxa"/>
          </w:tcPr>
          <w:p w:rsidR="00CB4D24" w:rsidRPr="00A10A58" w:rsidRDefault="000C40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C403F">
              <w:rPr>
                <w:rFonts w:ascii="Times New Roman" w:hAnsi="Times New Roman" w:cs="Times New Roman"/>
                <w:b/>
              </w:rPr>
              <w:t xml:space="preserve">LEI Nº 5.172, DE 25 DE OUTUBRO DE </w:t>
            </w:r>
            <w:proofErr w:type="gramStart"/>
            <w:r w:rsidRPr="000C403F">
              <w:rPr>
                <w:rFonts w:ascii="Times New Roman" w:hAnsi="Times New Roman" w:cs="Times New Roman"/>
                <w:b/>
              </w:rPr>
              <w:t>1966</w:t>
            </w:r>
            <w:proofErr w:type="gramEnd"/>
          </w:p>
        </w:tc>
        <w:tc>
          <w:tcPr>
            <w:tcW w:w="4531" w:type="dxa"/>
          </w:tcPr>
          <w:p w:rsidR="00230DA4" w:rsidRPr="00A10A58" w:rsidRDefault="000C40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D7347">
                <w:rPr>
                  <w:rStyle w:val="Hyperlink"/>
                  <w:rFonts w:ascii="Times New Roman" w:hAnsi="Times New Roman" w:cs="Times New Roman"/>
                </w:rPr>
                <w:t>https://normas.leg.br/?urn=urn:lex:br:federal:lei:1966-10-25;5172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sectPr w:rsidR="00230DA4" w:rsidRPr="003372A0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DA2" w:rsidRDefault="00EF5DA2">
      <w:r>
        <w:separator/>
      </w:r>
    </w:p>
  </w:endnote>
  <w:endnote w:type="continuationSeparator" w:id="0">
    <w:p w:rsidR="00EF5DA2" w:rsidRDefault="00EF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DA2" w:rsidRDefault="00EF5DA2">
      <w:r>
        <w:separator/>
      </w:r>
    </w:p>
  </w:footnote>
  <w:footnote w:type="continuationSeparator" w:id="0">
    <w:p w:rsidR="00EF5DA2" w:rsidRDefault="00EF5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62B1C"/>
    <w:rsid w:val="00074C4F"/>
    <w:rsid w:val="00083014"/>
    <w:rsid w:val="00090B85"/>
    <w:rsid w:val="000913B8"/>
    <w:rsid w:val="000C403F"/>
    <w:rsid w:val="00127E01"/>
    <w:rsid w:val="00153D3C"/>
    <w:rsid w:val="0018321C"/>
    <w:rsid w:val="00187F42"/>
    <w:rsid w:val="001908BA"/>
    <w:rsid w:val="00190D54"/>
    <w:rsid w:val="001D0A50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2E5E6E"/>
    <w:rsid w:val="002F5A62"/>
    <w:rsid w:val="00327053"/>
    <w:rsid w:val="0033071D"/>
    <w:rsid w:val="00331B06"/>
    <w:rsid w:val="003372A0"/>
    <w:rsid w:val="0038065D"/>
    <w:rsid w:val="003A7823"/>
    <w:rsid w:val="003D0773"/>
    <w:rsid w:val="004025EA"/>
    <w:rsid w:val="00423CAF"/>
    <w:rsid w:val="0045205B"/>
    <w:rsid w:val="004D3FC6"/>
    <w:rsid w:val="00515188"/>
    <w:rsid w:val="005762A4"/>
    <w:rsid w:val="00576E42"/>
    <w:rsid w:val="005C3F10"/>
    <w:rsid w:val="005D7DBE"/>
    <w:rsid w:val="005E5451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87A26"/>
    <w:rsid w:val="007922D2"/>
    <w:rsid w:val="007A2FC6"/>
    <w:rsid w:val="007B5557"/>
    <w:rsid w:val="00801BB7"/>
    <w:rsid w:val="00801ECE"/>
    <w:rsid w:val="00860ECC"/>
    <w:rsid w:val="008A11B4"/>
    <w:rsid w:val="008A697E"/>
    <w:rsid w:val="008C1D86"/>
    <w:rsid w:val="00987855"/>
    <w:rsid w:val="00990A75"/>
    <w:rsid w:val="009F0473"/>
    <w:rsid w:val="00A10A58"/>
    <w:rsid w:val="00A31ED2"/>
    <w:rsid w:val="00A42C75"/>
    <w:rsid w:val="00A9163C"/>
    <w:rsid w:val="00AB68A9"/>
    <w:rsid w:val="00AD1E0E"/>
    <w:rsid w:val="00AF6F05"/>
    <w:rsid w:val="00B05CA3"/>
    <w:rsid w:val="00B060C7"/>
    <w:rsid w:val="00B454EF"/>
    <w:rsid w:val="00B46BF4"/>
    <w:rsid w:val="00B8245F"/>
    <w:rsid w:val="00BC25F3"/>
    <w:rsid w:val="00C32A11"/>
    <w:rsid w:val="00C35692"/>
    <w:rsid w:val="00CB09CA"/>
    <w:rsid w:val="00CB4D24"/>
    <w:rsid w:val="00CC12A5"/>
    <w:rsid w:val="00CD4446"/>
    <w:rsid w:val="00D02749"/>
    <w:rsid w:val="00DC2CDB"/>
    <w:rsid w:val="00DC4616"/>
    <w:rsid w:val="00DF250A"/>
    <w:rsid w:val="00E90280"/>
    <w:rsid w:val="00EA0C1A"/>
    <w:rsid w:val="00EB1DF4"/>
    <w:rsid w:val="00EB434A"/>
    <w:rsid w:val="00ED5743"/>
    <w:rsid w:val="00EE182B"/>
    <w:rsid w:val="00EF5DA2"/>
    <w:rsid w:val="00F10717"/>
    <w:rsid w:val="00F1733C"/>
    <w:rsid w:val="00F322A1"/>
    <w:rsid w:val="00F35430"/>
    <w:rsid w:val="00F44F88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B4D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B4D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6-10-25;51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Maria Augusta de Paiva Machado Teles</cp:lastModifiedBy>
  <cp:revision>3</cp:revision>
  <cp:lastPrinted>2023-03-07T20:46:00Z</cp:lastPrinted>
  <dcterms:created xsi:type="dcterms:W3CDTF">2026-03-18T16:18:00Z</dcterms:created>
  <dcterms:modified xsi:type="dcterms:W3CDTF">2026-03-18T16:18:00Z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