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523B" w:rsidRDefault="00164A5F">
      <w:pPr>
        <w:spacing w:before="78"/>
        <w:ind w:left="1800"/>
        <w:rPr>
          <w:rFonts w:ascii="Arial MT"/>
          <w:sz w:val="18"/>
        </w:rPr>
      </w:pPr>
      <w:r>
        <w:rPr>
          <w:noProof/>
          <w:lang w:val="pt-BR" w:eastAsia="pt-BR"/>
        </w:rPr>
        <w:drawing>
          <wp:anchor distT="0" distB="0" distL="0" distR="0" simplePos="0" relativeHeight="251653120" behindDoc="0" locked="0" layoutInCell="1" allowOverlap="1">
            <wp:simplePos x="0" y="0"/>
            <wp:positionH relativeFrom="page">
              <wp:posOffset>444500</wp:posOffset>
            </wp:positionH>
            <wp:positionV relativeFrom="paragraph">
              <wp:posOffset>139700</wp:posOffset>
            </wp:positionV>
            <wp:extent cx="614841" cy="614886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4841" cy="6148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 MT"/>
          <w:sz w:val="18"/>
        </w:rPr>
        <w:t xml:space="preserve">Congresso </w:t>
      </w:r>
      <w:r>
        <w:rPr>
          <w:rFonts w:ascii="Arial MT"/>
          <w:spacing w:val="-2"/>
          <w:sz w:val="18"/>
        </w:rPr>
        <w:t>Nacional</w:t>
      </w:r>
    </w:p>
    <w:p w:rsidR="0090523B" w:rsidRDefault="00164A5F">
      <w:pPr>
        <w:spacing w:before="113" w:line="372" w:lineRule="auto"/>
        <w:ind w:left="1800" w:right="3979"/>
        <w:rPr>
          <w:rFonts w:ascii="Arial MT" w:hAnsi="Arial MT"/>
          <w:sz w:val="18"/>
        </w:rPr>
      </w:pPr>
      <w:r>
        <w:rPr>
          <w:rFonts w:ascii="Arial MT" w:hAnsi="Arial MT"/>
          <w:sz w:val="18"/>
        </w:rPr>
        <w:t>Comissão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Mista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de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Planos,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Orçamentos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Públicos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e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Fiscalização Lexor - Sistemas de Leis Orçamentárias</w:t>
      </w:r>
    </w:p>
    <w:p w:rsidR="0090523B" w:rsidRDefault="00164A5F">
      <w:pPr>
        <w:spacing w:line="205" w:lineRule="exact"/>
        <w:ind w:left="1800"/>
        <w:rPr>
          <w:rFonts w:ascii="Arial MT" w:hAnsi="Arial MT"/>
          <w:sz w:val="18"/>
        </w:rPr>
      </w:pPr>
      <w:r>
        <w:rPr>
          <w:rFonts w:ascii="Arial MT" w:hAnsi="Arial MT"/>
          <w:sz w:val="18"/>
        </w:rPr>
        <w:t xml:space="preserve">PLN 29/2023 - Projeto de Lei Orçamentária Anual para </w:t>
      </w:r>
      <w:r>
        <w:rPr>
          <w:rFonts w:ascii="Arial MT" w:hAnsi="Arial MT"/>
          <w:spacing w:val="-4"/>
          <w:sz w:val="18"/>
        </w:rPr>
        <w:t>2024</w:t>
      </w:r>
    </w:p>
    <w:p w:rsidR="0090523B" w:rsidRDefault="00164A5F">
      <w:pPr>
        <w:pStyle w:val="Ttulo"/>
      </w:pPr>
      <w:r>
        <w:t xml:space="preserve">Relatório de espelho de </w:t>
      </w:r>
      <w:r>
        <w:rPr>
          <w:spacing w:val="-2"/>
        </w:rPr>
        <w:t>Emendas</w:t>
      </w:r>
    </w:p>
    <w:p w:rsidR="0090523B" w:rsidRDefault="0090523B">
      <w:pPr>
        <w:pStyle w:val="Corpodetexto"/>
        <w:spacing w:before="9"/>
        <w:rPr>
          <w:rFonts w:ascii="Arial"/>
          <w:b/>
          <w:sz w:val="11"/>
        </w:rPr>
      </w:pPr>
    </w:p>
    <w:p w:rsidR="0090523B" w:rsidRDefault="00164A5F">
      <w:pPr>
        <w:pStyle w:val="Corpodetexto"/>
        <w:spacing w:line="20" w:lineRule="exact"/>
        <w:ind w:left="100"/>
        <w:rPr>
          <w:rFonts w:ascii="Arial"/>
          <w:sz w:val="2"/>
        </w:rPr>
      </w:pPr>
      <w:r>
        <w:rPr>
          <w:rFonts w:ascii="Arial"/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7048500" cy="25400"/>
                <wp:effectExtent l="19050" t="0" r="9525" b="3175"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48500" cy="25400"/>
                          <a:chOff x="0" y="0"/>
                          <a:chExt cx="7048500" cy="25400"/>
                        </a:xfrm>
                      </wpg:grpSpPr>
                      <wps:wsp>
                        <wps:cNvPr id="3" name="Graphic 3"/>
                        <wps:cNvSpPr/>
                        <wps:spPr>
                          <a:xfrm>
                            <a:off x="0" y="12700"/>
                            <a:ext cx="7048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00">
                                <a:moveTo>
                                  <a:pt x="0" y="0"/>
                                </a:moveTo>
                                <a:lnTo>
                                  <a:pt x="7048500" y="0"/>
                                </a:lnTo>
                              </a:path>
                            </a:pathLst>
                          </a:custGeom>
                          <a:ln w="254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0939EA8" id="Group 2" o:spid="_x0000_s1026" style="width:555pt;height:2pt;mso-position-horizontal-relative:char;mso-position-vertical-relative:line" coordsize="70485,2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">
                <v:shape id="Graphic 3" o:spid="_x0000_s1027" style="position:absolute;top:127;width:70485;height:12;visibility:visible;mso-wrap-style:square;v-text-anchor:top" coordsize="704850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5MaLMMA&#10;AADaAAAADwAAAGRycy9kb3ducmV2LnhtbESPQWvCQBSE70L/w/IEb7qxQpHUTQjSirSHair0+si+&#10;ZoPZt2F31fTfdwsFj8PMfMNsytH24ko+dI4VLBcZCOLG6Y5bBafP1/kaRIjIGnvHpOCHApTFw2SD&#10;uXY3PtK1jq1IEA45KjAxDrmUoTFkMSzcQJy8b+ctxiR9K7XHW4LbXj5m2ZO02HFaMDjQ1lBzri9W&#10;wfGtXg6jed+/NF/S7w6H00dVnZWaTcfqGUSkMd7D/+29VrCCvyvpBsji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5MaLMMAAADaAAAADwAAAAAAAAAAAAAAAACYAgAAZHJzL2Rv&#10;d25yZXYueG1sUEsFBgAAAAAEAAQA9QAAAIgDAAAAAA==&#10;" path="m,l7048500,e" filled="f" strokeweight="2pt">
                  <v:path arrowok="t"/>
                </v:shape>
                <w10:anchorlock/>
              </v:group>
            </w:pict>
          </mc:Fallback>
        </mc:AlternateContent>
      </w:r>
    </w:p>
    <w:p w:rsidR="0090523B" w:rsidRDefault="0090523B">
      <w:pPr>
        <w:spacing w:line="20" w:lineRule="exact"/>
        <w:rPr>
          <w:rFonts w:ascii="Arial"/>
          <w:sz w:val="2"/>
        </w:rPr>
        <w:sectPr w:rsidR="0090523B">
          <w:type w:val="continuous"/>
          <w:pgSz w:w="11900" w:h="16840"/>
          <w:pgMar w:top="320" w:right="300" w:bottom="280" w:left="300" w:header="720" w:footer="720" w:gutter="0"/>
          <w:cols w:space="720"/>
        </w:sectPr>
      </w:pPr>
    </w:p>
    <w:p w:rsidR="0090523B" w:rsidRDefault="00164A5F">
      <w:pPr>
        <w:pStyle w:val="Corpodetexto"/>
        <w:spacing w:before="48"/>
        <w:ind w:left="100"/>
      </w:pPr>
      <w:r>
        <w:rPr>
          <w:w w:val="110"/>
        </w:rPr>
        <w:t>TIPO</w:t>
      </w:r>
      <w:r>
        <w:rPr>
          <w:spacing w:val="-10"/>
          <w:w w:val="110"/>
        </w:rPr>
        <w:t xml:space="preserve"> </w:t>
      </w:r>
      <w:r>
        <w:rPr>
          <w:spacing w:val="-4"/>
          <w:w w:val="110"/>
        </w:rPr>
        <w:t>AUTOR</w:t>
      </w:r>
    </w:p>
    <w:p w:rsidR="0090523B" w:rsidRDefault="00164A5F">
      <w:pPr>
        <w:pStyle w:val="Corpodetexto"/>
        <w:spacing w:before="48"/>
        <w:ind w:left="100"/>
      </w:pPr>
      <w:r>
        <w:br w:type="column"/>
      </w:r>
      <w:r>
        <w:rPr>
          <w:w w:val="115"/>
        </w:rPr>
        <w:t>TIPO</w:t>
      </w:r>
      <w:r>
        <w:rPr>
          <w:spacing w:val="-11"/>
          <w:w w:val="115"/>
        </w:rPr>
        <w:t xml:space="preserve"> </w:t>
      </w:r>
      <w:r>
        <w:rPr>
          <w:w w:val="115"/>
        </w:rPr>
        <w:t>DE</w:t>
      </w:r>
      <w:r>
        <w:rPr>
          <w:spacing w:val="-11"/>
          <w:w w:val="115"/>
        </w:rPr>
        <w:t xml:space="preserve"> </w:t>
      </w:r>
      <w:r>
        <w:rPr>
          <w:spacing w:val="-2"/>
          <w:w w:val="115"/>
        </w:rPr>
        <w:t>EMENDA</w:t>
      </w:r>
    </w:p>
    <w:p w:rsidR="0090523B" w:rsidRDefault="00164A5F">
      <w:pPr>
        <w:pStyle w:val="Ttulo1"/>
        <w:spacing w:before="65"/>
      </w:pPr>
      <w:r>
        <w:rPr>
          <w:b w:val="0"/>
        </w:rPr>
        <w:br w:type="column"/>
      </w:r>
      <w:r>
        <w:rPr>
          <w:spacing w:val="-2"/>
          <w:w w:val="125"/>
        </w:rPr>
        <w:t>EMENDA</w:t>
      </w:r>
    </w:p>
    <w:p w:rsidR="0090523B" w:rsidRDefault="0090523B">
      <w:pPr>
        <w:sectPr w:rsidR="0090523B">
          <w:type w:val="continuous"/>
          <w:pgSz w:w="11900" w:h="16840"/>
          <w:pgMar w:top="320" w:right="300" w:bottom="280" w:left="300" w:header="720" w:footer="720" w:gutter="0"/>
          <w:cols w:num="3" w:space="720" w:equalWidth="0">
            <w:col w:w="1119" w:space="4461"/>
            <w:col w:w="1526" w:space="2970"/>
            <w:col w:w="1224"/>
          </w:cols>
        </w:sectPr>
      </w:pPr>
    </w:p>
    <w:p w:rsidR="0090523B" w:rsidRDefault="00164A5F">
      <w:pPr>
        <w:tabs>
          <w:tab w:val="left" w:pos="5670"/>
          <w:tab w:val="left" w:pos="9910"/>
        </w:tabs>
        <w:ind w:left="9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3048000" cy="139700"/>
                <wp:effectExtent l="9525" t="0" r="0" b="12700"/>
                <wp:docPr id="4" name="Text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0480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90523B" w:rsidRDefault="00164A5F">
                            <w:pPr>
                              <w:spacing w:line="174" w:lineRule="exact"/>
                              <w:ind w:left="-10"/>
                              <w:rPr>
                                <w:color w:val="000000"/>
                                <w:sz w:val="16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>Comissão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4" o:spid="_x0000_s1026" type="#_x0000_t202" style="width:240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" fillcolor="#ecebeb" strokecolor="#d6d2d2" strokeweight="1pt">
                <v:stroke dashstyle="1 1"/>
                <v:path arrowok="t"/>
                <v:textbox inset="0,0,0,0">
                  <w:txbxContent>
                    <w:p w:rsidR="0090523B" w:rsidRDefault="00164A5F">
                      <w:pPr>
                        <w:spacing w:line="174" w:lineRule="exact"/>
                        <w:ind w:left="-10"/>
                        <w:rPr>
                          <w:color w:val="000000"/>
                          <w:sz w:val="16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  <w:sz w:val="16"/>
                        </w:rPr>
                        <w:t>Comissão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sz w:val="20"/>
        </w:rPr>
        <w:tab/>
      </w: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2159000" cy="139700"/>
                <wp:effectExtent l="9525" t="0" r="3175" b="12700"/>
                <wp:docPr id="5" name="Text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1590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90523B" w:rsidRDefault="00164A5F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APROPRIAÇÃO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5" o:spid="_x0000_s1027" type="#_x0000_t202" style="width:170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" fillcolor="#ecebeb" strokecolor="#d6d2d2" strokeweight="1pt">
                <v:stroke dashstyle="1 1"/>
                <v:path arrowok="t"/>
                <v:textbox inset="0,0,0,0">
                  <w:txbxContent>
                    <w:p w:rsidR="0090523B" w:rsidRDefault="00164A5F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</w:rPr>
                        <w:t>APROPRIAÇÃO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sz w:val="20"/>
        </w:rPr>
        <w:tab/>
      </w: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800100" cy="139700"/>
                <wp:effectExtent l="9525" t="0" r="0" b="12700"/>
                <wp:docPr id="6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8001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90523B" w:rsidRDefault="00164A5F">
                            <w:pPr>
                              <w:spacing w:line="174" w:lineRule="exact"/>
                              <w:ind w:left="220"/>
                              <w:rPr>
                                <w:b/>
                                <w:color w:val="000000"/>
                                <w:sz w:val="16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10"/>
                                <w:w w:val="115"/>
                                <w:sz w:val="16"/>
                              </w:rPr>
                              <w:t>-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6" o:spid="_x0000_s1028" type="#_x0000_t202" style="width:63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" fillcolor="#ecebeb" strokecolor="#d6d2d2" strokeweight="1pt">
                <v:stroke dashstyle="1 1"/>
                <v:path arrowok="t"/>
                <v:textbox inset="0,0,0,0">
                  <w:txbxContent>
                    <w:p w:rsidR="0090523B" w:rsidRDefault="00164A5F">
                      <w:pPr>
                        <w:spacing w:line="174" w:lineRule="exact"/>
                        <w:ind w:left="220"/>
                        <w:rPr>
                          <w:b/>
                          <w:color w:val="000000"/>
                          <w:sz w:val="16"/>
                        </w:rPr>
                      </w:pP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2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1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2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1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2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1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10"/>
                          <w:w w:val="115"/>
                          <w:sz w:val="16"/>
                        </w:rPr>
                        <w:t>-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90523B" w:rsidRDefault="00164A5F">
      <w:pPr>
        <w:pStyle w:val="Corpodetexto"/>
        <w:spacing w:before="42" w:after="6"/>
        <w:ind w:left="100"/>
      </w:pPr>
      <w:r>
        <w:rPr>
          <w:spacing w:val="-2"/>
          <w:w w:val="115"/>
        </w:rPr>
        <w:t>EMENTA</w:t>
      </w:r>
    </w:p>
    <w:p w:rsidR="0090523B" w:rsidRDefault="00164A5F">
      <w:pPr>
        <w:pStyle w:val="Corpodetexto"/>
        <w:ind w:left="9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7035800" cy="342900"/>
                <wp:effectExtent l="9525" t="0" r="3175" b="9525"/>
                <wp:docPr id="7" name="Text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035800" cy="3429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90523B" w:rsidRDefault="00164A5F">
                            <w:pPr>
                              <w:spacing w:line="174" w:lineRule="exact"/>
                              <w:ind w:left="-10"/>
                              <w:rPr>
                                <w:color w:val="000000"/>
                                <w:sz w:val="16"/>
                              </w:rPr>
                            </w:pPr>
                            <w:bookmarkStart w:id="0" w:name="_GoBack"/>
                            <w:r>
                              <w:rPr>
                                <w:color w:val="000000"/>
                                <w:w w:val="110"/>
                                <w:sz w:val="16"/>
                              </w:rPr>
                              <w:t>Dep.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  <w:sz w:val="16"/>
                              </w:rPr>
                              <w:t>Flávia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  <w:sz w:val="16"/>
                              </w:rPr>
                              <w:t>Morais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  <w:sz w:val="16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  <w:sz w:val="16"/>
                              </w:rPr>
                              <w:t>Apropriação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  <w:sz w:val="16"/>
                              </w:rPr>
                              <w:t>(inclusão)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  <w:sz w:val="16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  <w:sz w:val="16"/>
                              </w:rPr>
                              <w:t>Subfunção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  <w:sz w:val="16"/>
                              </w:rPr>
                              <w:t>302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  <w:sz w:val="16"/>
                              </w:rPr>
                              <w:t>(Assistência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  <w:sz w:val="16"/>
                              </w:rPr>
                              <w:t>Hospitalar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  <w:sz w:val="16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  <w:sz w:val="16"/>
                              </w:rPr>
                              <w:t>Ambulatorial)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  <w:sz w:val="16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  <w:sz w:val="16"/>
                              </w:rPr>
                              <w:t>Programa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  <w:sz w:val="16"/>
                              </w:rPr>
                              <w:t>5118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  <w:sz w:val="16"/>
                              </w:rPr>
                              <w:t>(Atenção</w:t>
                            </w:r>
                          </w:p>
                          <w:p w:rsidR="0090523B" w:rsidRDefault="00164A5F">
                            <w:pPr>
                              <w:ind w:left="-10"/>
                              <w:rPr>
                                <w:color w:val="000000"/>
                                <w:sz w:val="16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  <w:sz w:val="16"/>
                              </w:rPr>
                              <w:t>Especializada à Saúde) - Ação 2E90 (Incremento Temporário ao Custeio dos Serviços de Assistência Hospitalar e Ambulatorial para Cumprimento de Metas). Valor 140.000.000</w:t>
                            </w:r>
                            <w:bookmarkEnd w:id="0"/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7" o:spid="_x0000_s1029" type="#_x0000_t202" style="width:554pt;height:2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" fillcolor="#ecebeb" strokecolor="#d6d2d2" strokeweight="1pt">
                <v:stroke dashstyle="1 1"/>
                <v:path arrowok="t"/>
                <v:textbox inset="0,0,0,0">
                  <w:txbxContent>
                    <w:p w:rsidR="0090523B" w:rsidRDefault="00164A5F">
                      <w:pPr>
                        <w:spacing w:line="174" w:lineRule="exact"/>
                        <w:ind w:left="-10"/>
                        <w:rPr>
                          <w:color w:val="000000"/>
                          <w:sz w:val="16"/>
                        </w:rPr>
                      </w:pPr>
                      <w:bookmarkStart w:id="1" w:name="_GoBack"/>
                      <w:r>
                        <w:rPr>
                          <w:color w:val="000000"/>
                          <w:w w:val="110"/>
                          <w:sz w:val="16"/>
                        </w:rPr>
                        <w:t>Dep.</w:t>
                      </w:r>
                      <w:r>
                        <w:rPr>
                          <w:color w:val="000000"/>
                          <w:spacing w:val="5"/>
                          <w:w w:val="110"/>
                          <w:sz w:val="16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  <w:sz w:val="16"/>
                        </w:rPr>
                        <w:t>Flávia</w:t>
                      </w:r>
                      <w:r>
                        <w:rPr>
                          <w:color w:val="000000"/>
                          <w:spacing w:val="5"/>
                          <w:w w:val="110"/>
                          <w:sz w:val="16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  <w:sz w:val="16"/>
                        </w:rPr>
                        <w:t>Morais</w:t>
                      </w:r>
                      <w:r>
                        <w:rPr>
                          <w:color w:val="000000"/>
                          <w:spacing w:val="6"/>
                          <w:w w:val="110"/>
                          <w:sz w:val="16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  <w:sz w:val="16"/>
                        </w:rPr>
                        <w:t>-</w:t>
                      </w:r>
                      <w:r>
                        <w:rPr>
                          <w:color w:val="000000"/>
                          <w:spacing w:val="5"/>
                          <w:w w:val="110"/>
                          <w:sz w:val="16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  <w:sz w:val="16"/>
                        </w:rPr>
                        <w:t>Apropriação</w:t>
                      </w:r>
                      <w:r>
                        <w:rPr>
                          <w:color w:val="000000"/>
                          <w:spacing w:val="5"/>
                          <w:w w:val="110"/>
                          <w:sz w:val="16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  <w:sz w:val="16"/>
                        </w:rPr>
                        <w:t>(inclusão)</w:t>
                      </w:r>
                      <w:r>
                        <w:rPr>
                          <w:color w:val="000000"/>
                          <w:spacing w:val="6"/>
                          <w:w w:val="110"/>
                          <w:sz w:val="16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  <w:sz w:val="16"/>
                        </w:rPr>
                        <w:t>-</w:t>
                      </w:r>
                      <w:r>
                        <w:rPr>
                          <w:color w:val="000000"/>
                          <w:spacing w:val="5"/>
                          <w:w w:val="110"/>
                          <w:sz w:val="16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  <w:sz w:val="16"/>
                        </w:rPr>
                        <w:t>Subfunção</w:t>
                      </w:r>
                      <w:r>
                        <w:rPr>
                          <w:color w:val="000000"/>
                          <w:spacing w:val="5"/>
                          <w:w w:val="110"/>
                          <w:sz w:val="16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  <w:sz w:val="16"/>
                        </w:rPr>
                        <w:t>302</w:t>
                      </w:r>
                      <w:r>
                        <w:rPr>
                          <w:color w:val="000000"/>
                          <w:spacing w:val="6"/>
                          <w:w w:val="110"/>
                          <w:sz w:val="16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  <w:sz w:val="16"/>
                        </w:rPr>
                        <w:t>(Assistência</w:t>
                      </w:r>
                      <w:r>
                        <w:rPr>
                          <w:color w:val="000000"/>
                          <w:spacing w:val="5"/>
                          <w:w w:val="110"/>
                          <w:sz w:val="16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  <w:sz w:val="16"/>
                        </w:rPr>
                        <w:t>Hospitalar</w:t>
                      </w:r>
                      <w:r>
                        <w:rPr>
                          <w:color w:val="000000"/>
                          <w:spacing w:val="6"/>
                          <w:w w:val="110"/>
                          <w:sz w:val="16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  <w:sz w:val="16"/>
                        </w:rPr>
                        <w:t>e</w:t>
                      </w:r>
                      <w:r>
                        <w:rPr>
                          <w:color w:val="000000"/>
                          <w:spacing w:val="5"/>
                          <w:w w:val="110"/>
                          <w:sz w:val="16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  <w:sz w:val="16"/>
                        </w:rPr>
                        <w:t>Ambulatorial)</w:t>
                      </w:r>
                      <w:r>
                        <w:rPr>
                          <w:color w:val="000000"/>
                          <w:spacing w:val="5"/>
                          <w:w w:val="110"/>
                          <w:sz w:val="16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  <w:sz w:val="16"/>
                        </w:rPr>
                        <w:t>-</w:t>
                      </w:r>
                      <w:r>
                        <w:rPr>
                          <w:color w:val="000000"/>
                          <w:spacing w:val="6"/>
                          <w:w w:val="110"/>
                          <w:sz w:val="16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  <w:sz w:val="16"/>
                        </w:rPr>
                        <w:t>Programa</w:t>
                      </w:r>
                      <w:r>
                        <w:rPr>
                          <w:color w:val="000000"/>
                          <w:spacing w:val="5"/>
                          <w:w w:val="110"/>
                          <w:sz w:val="16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  <w:sz w:val="16"/>
                        </w:rPr>
                        <w:t>5118</w:t>
                      </w:r>
                      <w:r>
                        <w:rPr>
                          <w:color w:val="000000"/>
                          <w:spacing w:val="5"/>
                          <w:w w:val="110"/>
                          <w:sz w:val="16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  <w:sz w:val="16"/>
                        </w:rPr>
                        <w:t>(Atenção</w:t>
                      </w:r>
                    </w:p>
                    <w:p w:rsidR="0090523B" w:rsidRDefault="00164A5F">
                      <w:pPr>
                        <w:ind w:left="-10"/>
                        <w:rPr>
                          <w:color w:val="000000"/>
                          <w:sz w:val="16"/>
                        </w:rPr>
                      </w:pPr>
                      <w:r>
                        <w:rPr>
                          <w:color w:val="000000"/>
                          <w:w w:val="110"/>
                          <w:sz w:val="16"/>
                        </w:rPr>
                        <w:t>Especializada à Saúde) - Ação 2E90 (Incremento Temporário ao Custeio dos Serviços de Assistência Hospitalar e Ambulatorial para Cumprimento de Metas). Valor 140.000.000</w:t>
                      </w:r>
                      <w:bookmarkEnd w:id="1"/>
                    </w:p>
                  </w:txbxContent>
                </v:textbox>
                <w10:anchorlock/>
              </v:shape>
            </w:pict>
          </mc:Fallback>
        </mc:AlternateContent>
      </w:r>
    </w:p>
    <w:p w:rsidR="0090523B" w:rsidRDefault="00164A5F">
      <w:pPr>
        <w:pStyle w:val="Corpodetexto"/>
        <w:spacing w:before="43" w:after="6"/>
        <w:ind w:left="100"/>
      </w:pPr>
      <w:r>
        <w:rPr>
          <w:spacing w:val="-2"/>
          <w:w w:val="120"/>
        </w:rPr>
        <w:t>MODALIDADE</w:t>
      </w:r>
      <w:r>
        <w:rPr>
          <w:spacing w:val="-4"/>
          <w:w w:val="120"/>
        </w:rPr>
        <w:t xml:space="preserve"> </w:t>
      </w:r>
      <w:r>
        <w:rPr>
          <w:spacing w:val="-2"/>
          <w:w w:val="120"/>
        </w:rPr>
        <w:t>DE</w:t>
      </w:r>
      <w:r>
        <w:rPr>
          <w:spacing w:val="-3"/>
          <w:w w:val="120"/>
        </w:rPr>
        <w:t xml:space="preserve"> </w:t>
      </w:r>
      <w:r>
        <w:rPr>
          <w:spacing w:val="-2"/>
          <w:w w:val="120"/>
        </w:rPr>
        <w:t>EMENDA</w:t>
      </w:r>
    </w:p>
    <w:p w:rsidR="0090523B" w:rsidRDefault="00164A5F">
      <w:pPr>
        <w:pStyle w:val="Corpodetexto"/>
        <w:ind w:left="9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3886200" cy="139700"/>
                <wp:effectExtent l="9525" t="0" r="0" b="12700"/>
                <wp:docPr id="8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8862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90523B" w:rsidRDefault="00164A5F">
                            <w:pPr>
                              <w:spacing w:line="174" w:lineRule="exact"/>
                              <w:ind w:left="-10"/>
                              <w:rPr>
                                <w:color w:val="000000"/>
                                <w:sz w:val="16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>Comissão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8" o:spid="_x0000_s1030" type="#_x0000_t202" style="width:306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" fillcolor="#ecebeb" strokecolor="#d6d2d2" strokeweight="1pt">
                <v:stroke dashstyle="1 1"/>
                <v:path arrowok="t"/>
                <v:textbox inset="0,0,0,0">
                  <w:txbxContent>
                    <w:p w:rsidR="0090523B" w:rsidRDefault="00164A5F">
                      <w:pPr>
                        <w:spacing w:line="174" w:lineRule="exact"/>
                        <w:ind w:left="-10"/>
                        <w:rPr>
                          <w:color w:val="000000"/>
                          <w:sz w:val="16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  <w:sz w:val="16"/>
                        </w:rPr>
                        <w:t>Comissão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90523B" w:rsidRDefault="00164A5F">
      <w:pPr>
        <w:pStyle w:val="Corpodetexto"/>
        <w:spacing w:before="53" w:line="595" w:lineRule="auto"/>
        <w:ind w:left="100" w:right="8876"/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55168" behindDoc="0" locked="0" layoutInCell="1" allowOverlap="1">
                <wp:simplePos x="0" y="0"/>
                <wp:positionH relativeFrom="page">
                  <wp:posOffset>254000</wp:posOffset>
                </wp:positionH>
                <wp:positionV relativeFrom="paragraph">
                  <wp:posOffset>454025</wp:posOffset>
                </wp:positionV>
                <wp:extent cx="7035800" cy="139700"/>
                <wp:effectExtent l="0" t="0" r="0" b="0"/>
                <wp:wrapNone/>
                <wp:docPr id="9" name="Text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0358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90523B" w:rsidRDefault="00164A5F">
                            <w:pPr>
                              <w:spacing w:line="174" w:lineRule="exact"/>
                              <w:ind w:left="-10"/>
                              <w:rPr>
                                <w:color w:val="000000"/>
                                <w:sz w:val="16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  <w:sz w:val="16"/>
                              </w:rPr>
                              <w:t>07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  <w:sz w:val="16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  <w:sz w:val="16"/>
                              </w:rPr>
                              <w:t>Saúde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9" o:spid="_x0000_s1031" type="#_x0000_t202" style="position:absolute;left:0;text-align:left;margin-left:20pt;margin-top:35.75pt;width:554pt;height:11pt;z-index:25165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" fillcolor="#ecebeb" strokecolor="#d6d2d2" strokeweight="1pt">
                <v:stroke dashstyle="1 1"/>
                <v:path arrowok="t"/>
                <v:textbox inset="0,0,0,0">
                  <w:txbxContent>
                    <w:p w:rsidR="0090523B" w:rsidRDefault="00164A5F">
                      <w:pPr>
                        <w:spacing w:line="174" w:lineRule="exact"/>
                        <w:ind w:left="-10"/>
                        <w:rPr>
                          <w:color w:val="000000"/>
                          <w:sz w:val="16"/>
                        </w:rPr>
                      </w:pPr>
                      <w:r>
                        <w:rPr>
                          <w:color w:val="000000"/>
                          <w:w w:val="110"/>
                          <w:sz w:val="16"/>
                        </w:rPr>
                        <w:t>07</w:t>
                      </w:r>
                      <w:r>
                        <w:rPr>
                          <w:color w:val="000000"/>
                          <w:spacing w:val="2"/>
                          <w:w w:val="110"/>
                          <w:sz w:val="16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  <w:sz w:val="16"/>
                        </w:rPr>
                        <w:t>-</w:t>
                      </w:r>
                      <w:r>
                        <w:rPr>
                          <w:color w:val="000000"/>
                          <w:spacing w:val="2"/>
                          <w:w w:val="110"/>
                          <w:sz w:val="16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  <w:sz w:val="16"/>
                        </w:rPr>
                        <w:t>Saúde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56192" behindDoc="0" locked="0" layoutInCell="1" allowOverlap="1">
                <wp:simplePos x="0" y="0"/>
                <wp:positionH relativeFrom="page">
                  <wp:posOffset>254000</wp:posOffset>
                </wp:positionH>
                <wp:positionV relativeFrom="paragraph">
                  <wp:posOffset>161925</wp:posOffset>
                </wp:positionV>
                <wp:extent cx="3898900" cy="139700"/>
                <wp:effectExtent l="0" t="0" r="0" b="0"/>
                <wp:wrapNone/>
                <wp:docPr id="10" name="Text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8989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90523B" w:rsidRDefault="00164A5F">
                            <w:pPr>
                              <w:spacing w:line="174" w:lineRule="exact"/>
                              <w:ind w:left="-10"/>
                              <w:rPr>
                                <w:color w:val="000000"/>
                                <w:sz w:val="16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  <w:sz w:val="16"/>
                              </w:rPr>
                              <w:t>20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  <w:sz w:val="16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  <w:sz w:val="16"/>
                              </w:rPr>
                              <w:t>Orçamento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  <w:sz w:val="16"/>
                              </w:rPr>
                              <w:t>da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  <w:sz w:val="16"/>
                              </w:rPr>
                              <w:t>Seguridade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  <w:sz w:val="16"/>
                              </w:rPr>
                              <w:t>Social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0" o:spid="_x0000_s1032" type="#_x0000_t202" style="position:absolute;left:0;text-align:left;margin-left:20pt;margin-top:12.75pt;width:307pt;height:11pt;z-index: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" fillcolor="#ecebeb" strokecolor="#d6d2d2" strokeweight="1pt">
                <v:stroke dashstyle="1 1"/>
                <v:path arrowok="t"/>
                <v:textbox inset="0,0,0,0">
                  <w:txbxContent>
                    <w:p w:rsidR="0090523B" w:rsidRDefault="00164A5F">
                      <w:pPr>
                        <w:spacing w:line="174" w:lineRule="exact"/>
                        <w:ind w:left="-10"/>
                        <w:rPr>
                          <w:color w:val="000000"/>
                          <w:sz w:val="16"/>
                        </w:rPr>
                      </w:pPr>
                      <w:r>
                        <w:rPr>
                          <w:color w:val="000000"/>
                          <w:w w:val="110"/>
                          <w:sz w:val="16"/>
                        </w:rPr>
                        <w:t>20</w:t>
                      </w:r>
                      <w:r>
                        <w:rPr>
                          <w:color w:val="000000"/>
                          <w:spacing w:val="10"/>
                          <w:w w:val="110"/>
                          <w:sz w:val="16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  <w:sz w:val="16"/>
                        </w:rPr>
                        <w:t>-</w:t>
                      </w:r>
                      <w:r>
                        <w:rPr>
                          <w:color w:val="000000"/>
                          <w:spacing w:val="10"/>
                          <w:w w:val="110"/>
                          <w:sz w:val="16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  <w:sz w:val="16"/>
                        </w:rPr>
                        <w:t>Orçamento</w:t>
                      </w:r>
                      <w:r>
                        <w:rPr>
                          <w:color w:val="000000"/>
                          <w:spacing w:val="10"/>
                          <w:w w:val="110"/>
                          <w:sz w:val="16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  <w:sz w:val="16"/>
                        </w:rPr>
                        <w:t>da</w:t>
                      </w:r>
                      <w:r>
                        <w:rPr>
                          <w:color w:val="000000"/>
                          <w:spacing w:val="10"/>
                          <w:w w:val="110"/>
                          <w:sz w:val="16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  <w:sz w:val="16"/>
                        </w:rPr>
                        <w:t>Seguridade</w:t>
                      </w:r>
                      <w:r>
                        <w:rPr>
                          <w:color w:val="000000"/>
                          <w:spacing w:val="10"/>
                          <w:w w:val="110"/>
                          <w:sz w:val="16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  <w:sz w:val="16"/>
                        </w:rPr>
                        <w:t>Social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w w:val="115"/>
        </w:rPr>
        <w:t>ESFERA</w:t>
      </w:r>
      <w:r>
        <w:rPr>
          <w:spacing w:val="-11"/>
          <w:w w:val="115"/>
        </w:rPr>
        <w:t xml:space="preserve"> </w:t>
      </w:r>
      <w:r>
        <w:rPr>
          <w:w w:val="115"/>
        </w:rPr>
        <w:t>ORÇAMENTÁRIA ÁREA DE GOVERNO</w:t>
      </w:r>
    </w:p>
    <w:p w:rsidR="0090523B" w:rsidRDefault="00164A5F">
      <w:pPr>
        <w:pStyle w:val="Corpodetexto"/>
        <w:tabs>
          <w:tab w:val="left" w:pos="6459"/>
        </w:tabs>
        <w:spacing w:before="59" w:after="4"/>
        <w:ind w:left="100"/>
      </w:pPr>
      <w:r>
        <w:rPr>
          <w:w w:val="115"/>
        </w:rPr>
        <w:t>MODALIDADE</w:t>
      </w:r>
      <w:r>
        <w:rPr>
          <w:spacing w:val="14"/>
          <w:w w:val="115"/>
        </w:rPr>
        <w:t xml:space="preserve"> </w:t>
      </w:r>
      <w:r>
        <w:rPr>
          <w:w w:val="115"/>
        </w:rPr>
        <w:t>DE</w:t>
      </w:r>
      <w:r>
        <w:rPr>
          <w:spacing w:val="15"/>
          <w:w w:val="115"/>
        </w:rPr>
        <w:t xml:space="preserve"> </w:t>
      </w:r>
      <w:r>
        <w:rPr>
          <w:spacing w:val="-2"/>
          <w:w w:val="115"/>
        </w:rPr>
        <w:t>INTERVENÇÃO</w:t>
      </w:r>
      <w:r>
        <w:tab/>
      </w:r>
      <w:r>
        <w:rPr>
          <w:w w:val="115"/>
        </w:rPr>
        <w:t>TIPO</w:t>
      </w:r>
      <w:r>
        <w:rPr>
          <w:spacing w:val="-11"/>
          <w:w w:val="115"/>
        </w:rPr>
        <w:t xml:space="preserve"> </w:t>
      </w:r>
      <w:r>
        <w:rPr>
          <w:w w:val="115"/>
        </w:rPr>
        <w:t>DE</w:t>
      </w:r>
      <w:r>
        <w:rPr>
          <w:spacing w:val="-11"/>
          <w:w w:val="115"/>
        </w:rPr>
        <w:t xml:space="preserve"> </w:t>
      </w:r>
      <w:r>
        <w:rPr>
          <w:spacing w:val="-2"/>
          <w:w w:val="115"/>
        </w:rPr>
        <w:t>REALIZAÇÃO</w:t>
      </w:r>
    </w:p>
    <w:p w:rsidR="0090523B" w:rsidRDefault="00164A5F">
      <w:pPr>
        <w:tabs>
          <w:tab w:val="left" w:pos="6450"/>
        </w:tabs>
        <w:ind w:left="90"/>
        <w:rPr>
          <w:sz w:val="20"/>
        </w:rPr>
      </w:pPr>
      <w:r>
        <w:rPr>
          <w:noProof/>
          <w:position w:val="14"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3886200" cy="139700"/>
                <wp:effectExtent l="9525" t="0" r="0" b="12700"/>
                <wp:docPr id="11" name="Text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8862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90523B" w:rsidRDefault="00164A5F">
                            <w:pPr>
                              <w:spacing w:line="174" w:lineRule="exact"/>
                              <w:ind w:left="-10"/>
                              <w:rPr>
                                <w:color w:val="000000"/>
                                <w:sz w:val="16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  <w:sz w:val="16"/>
                              </w:rPr>
                              <w:t>050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  <w:sz w:val="16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  <w:sz w:val="16"/>
                              </w:rPr>
                              <w:t>Incremento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  <w:sz w:val="16"/>
                              </w:rPr>
                              <w:t>PAP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  <w:sz w:val="16"/>
                              </w:rPr>
                              <w:t>ou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  <w:sz w:val="16"/>
                              </w:rPr>
                              <w:t>MAC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  <w:sz w:val="16"/>
                              </w:rPr>
                              <w:t>(GND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  <w:sz w:val="16"/>
                              </w:rPr>
                              <w:t>3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  <w:sz w:val="16"/>
                              </w:rPr>
                              <w:t>/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  <w:sz w:val="16"/>
                              </w:rPr>
                              <w:t>Fundo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  <w:sz w:val="16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  <w:sz w:val="16"/>
                              </w:rPr>
                              <w:t>Fundo)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11" o:spid="_x0000_s1033" type="#_x0000_t202" style="width:306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" fillcolor="#ecebeb" strokecolor="#d6d2d2" strokeweight="1pt">
                <v:stroke dashstyle="1 1"/>
                <v:path arrowok="t"/>
                <v:textbox inset="0,0,0,0">
                  <w:txbxContent>
                    <w:p w:rsidR="0090523B" w:rsidRDefault="00164A5F">
                      <w:pPr>
                        <w:spacing w:line="174" w:lineRule="exact"/>
                        <w:ind w:left="-10"/>
                        <w:rPr>
                          <w:color w:val="000000"/>
                          <w:sz w:val="16"/>
                        </w:rPr>
                      </w:pPr>
                      <w:r>
                        <w:rPr>
                          <w:color w:val="000000"/>
                          <w:w w:val="110"/>
                          <w:sz w:val="16"/>
                        </w:rPr>
                        <w:t>050</w:t>
                      </w:r>
                      <w:r>
                        <w:rPr>
                          <w:color w:val="000000"/>
                          <w:spacing w:val="2"/>
                          <w:w w:val="110"/>
                          <w:sz w:val="16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  <w:sz w:val="16"/>
                        </w:rPr>
                        <w:t>-</w:t>
                      </w:r>
                      <w:r>
                        <w:rPr>
                          <w:color w:val="000000"/>
                          <w:spacing w:val="3"/>
                          <w:w w:val="110"/>
                          <w:sz w:val="16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  <w:sz w:val="16"/>
                        </w:rPr>
                        <w:t>Incremento</w:t>
                      </w:r>
                      <w:r>
                        <w:rPr>
                          <w:color w:val="000000"/>
                          <w:spacing w:val="2"/>
                          <w:w w:val="110"/>
                          <w:sz w:val="16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  <w:sz w:val="16"/>
                        </w:rPr>
                        <w:t>PAP</w:t>
                      </w:r>
                      <w:r>
                        <w:rPr>
                          <w:color w:val="000000"/>
                          <w:spacing w:val="3"/>
                          <w:w w:val="110"/>
                          <w:sz w:val="16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  <w:sz w:val="16"/>
                        </w:rPr>
                        <w:t>ou</w:t>
                      </w:r>
                      <w:r>
                        <w:rPr>
                          <w:color w:val="000000"/>
                          <w:spacing w:val="4"/>
                          <w:w w:val="110"/>
                          <w:sz w:val="16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  <w:sz w:val="16"/>
                        </w:rPr>
                        <w:t>MAC</w:t>
                      </w:r>
                      <w:r>
                        <w:rPr>
                          <w:color w:val="000000"/>
                          <w:spacing w:val="2"/>
                          <w:w w:val="110"/>
                          <w:sz w:val="16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  <w:sz w:val="16"/>
                        </w:rPr>
                        <w:t>(GND</w:t>
                      </w:r>
                      <w:r>
                        <w:rPr>
                          <w:color w:val="000000"/>
                          <w:spacing w:val="3"/>
                          <w:w w:val="110"/>
                          <w:sz w:val="16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  <w:sz w:val="16"/>
                        </w:rPr>
                        <w:t>3</w:t>
                      </w:r>
                      <w:r>
                        <w:rPr>
                          <w:color w:val="000000"/>
                          <w:spacing w:val="3"/>
                          <w:w w:val="110"/>
                          <w:sz w:val="16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  <w:sz w:val="16"/>
                        </w:rPr>
                        <w:t>/</w:t>
                      </w:r>
                      <w:r>
                        <w:rPr>
                          <w:color w:val="000000"/>
                          <w:spacing w:val="3"/>
                          <w:w w:val="110"/>
                          <w:sz w:val="16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  <w:sz w:val="16"/>
                        </w:rPr>
                        <w:t>Fundo</w:t>
                      </w:r>
                      <w:r>
                        <w:rPr>
                          <w:color w:val="000000"/>
                          <w:spacing w:val="3"/>
                          <w:w w:val="110"/>
                          <w:sz w:val="16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  <w:sz w:val="16"/>
                        </w:rPr>
                        <w:t>a</w:t>
                      </w:r>
                      <w:r>
                        <w:rPr>
                          <w:color w:val="000000"/>
                          <w:spacing w:val="3"/>
                          <w:w w:val="110"/>
                          <w:sz w:val="16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  <w:sz w:val="16"/>
                        </w:rPr>
                        <w:t>Fundo)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position w:val="14"/>
          <w:sz w:val="20"/>
        </w:rPr>
        <w:tab/>
      </w: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2997200" cy="228600"/>
                <wp:effectExtent l="9525" t="0" r="3175" b="9525"/>
                <wp:docPr id="12" name="Text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997200" cy="2286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90523B" w:rsidRDefault="00164A5F">
                            <w:pPr>
                              <w:spacing w:line="174" w:lineRule="exact"/>
                              <w:ind w:left="-10"/>
                              <w:rPr>
                                <w:color w:val="000000"/>
                                <w:sz w:val="16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  <w:sz w:val="16"/>
                              </w:rPr>
                              <w:t>615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  <w:sz w:val="16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  <w:sz w:val="16"/>
                              </w:rPr>
                              <w:t>Custeio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  <w:sz w:val="16"/>
                              </w:rPr>
                              <w:t>–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  <w:sz w:val="16"/>
                              </w:rPr>
                              <w:t>Incremento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  <w:sz w:val="16"/>
                              </w:rPr>
                              <w:t>Temporário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  <w:sz w:val="16"/>
                              </w:rPr>
                              <w:t>(GND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  <w:sz w:val="16"/>
                              </w:rPr>
                              <w:t>3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  <w:sz w:val="16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  <w:sz w:val="16"/>
                              </w:rPr>
                              <w:t>Despesa</w:t>
                            </w:r>
                          </w:p>
                          <w:p w:rsidR="0090523B" w:rsidRDefault="00164A5F">
                            <w:pPr>
                              <w:spacing w:line="165" w:lineRule="exact"/>
                              <w:ind w:left="-10"/>
                              <w:rPr>
                                <w:color w:val="000000"/>
                                <w:sz w:val="16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0"/>
                                <w:sz w:val="16"/>
                              </w:rPr>
                              <w:t>Corrente)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12" o:spid="_x0000_s1034" type="#_x0000_t202" style="width:236pt;height:1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" fillcolor="#ecebeb" strokecolor="#d6d2d2" strokeweight="1pt">
                <v:stroke dashstyle="1 1"/>
                <v:path arrowok="t"/>
                <v:textbox inset="0,0,0,0">
                  <w:txbxContent>
                    <w:p w:rsidR="0090523B" w:rsidRDefault="00164A5F">
                      <w:pPr>
                        <w:spacing w:line="174" w:lineRule="exact"/>
                        <w:ind w:left="-10"/>
                        <w:rPr>
                          <w:color w:val="000000"/>
                          <w:sz w:val="16"/>
                        </w:rPr>
                      </w:pPr>
                      <w:r>
                        <w:rPr>
                          <w:color w:val="000000"/>
                          <w:w w:val="110"/>
                          <w:sz w:val="16"/>
                        </w:rPr>
                        <w:t>615</w:t>
                      </w:r>
                      <w:r>
                        <w:rPr>
                          <w:color w:val="000000"/>
                          <w:spacing w:val="5"/>
                          <w:w w:val="110"/>
                          <w:sz w:val="16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  <w:sz w:val="16"/>
                        </w:rPr>
                        <w:t>-</w:t>
                      </w:r>
                      <w:r>
                        <w:rPr>
                          <w:color w:val="000000"/>
                          <w:spacing w:val="5"/>
                          <w:w w:val="110"/>
                          <w:sz w:val="16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  <w:sz w:val="16"/>
                        </w:rPr>
                        <w:t>Custeio</w:t>
                      </w:r>
                      <w:r>
                        <w:rPr>
                          <w:color w:val="000000"/>
                          <w:spacing w:val="6"/>
                          <w:w w:val="110"/>
                          <w:sz w:val="16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  <w:sz w:val="16"/>
                        </w:rPr>
                        <w:t>–</w:t>
                      </w:r>
                      <w:r>
                        <w:rPr>
                          <w:color w:val="000000"/>
                          <w:spacing w:val="5"/>
                          <w:w w:val="110"/>
                          <w:sz w:val="16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  <w:sz w:val="16"/>
                        </w:rPr>
                        <w:t>Incremento</w:t>
                      </w:r>
                      <w:r>
                        <w:rPr>
                          <w:color w:val="000000"/>
                          <w:spacing w:val="6"/>
                          <w:w w:val="110"/>
                          <w:sz w:val="16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  <w:sz w:val="16"/>
                        </w:rPr>
                        <w:t>Temporário</w:t>
                      </w:r>
                      <w:r>
                        <w:rPr>
                          <w:color w:val="000000"/>
                          <w:spacing w:val="5"/>
                          <w:w w:val="110"/>
                          <w:sz w:val="16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  <w:sz w:val="16"/>
                        </w:rPr>
                        <w:t>(GND</w:t>
                      </w:r>
                      <w:r>
                        <w:rPr>
                          <w:color w:val="000000"/>
                          <w:spacing w:val="6"/>
                          <w:w w:val="110"/>
                          <w:sz w:val="16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  <w:sz w:val="16"/>
                        </w:rPr>
                        <w:t>3</w:t>
                      </w:r>
                      <w:r>
                        <w:rPr>
                          <w:color w:val="000000"/>
                          <w:spacing w:val="5"/>
                          <w:w w:val="110"/>
                          <w:sz w:val="16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  <w:sz w:val="16"/>
                        </w:rPr>
                        <w:t>-</w:t>
                      </w:r>
                      <w:r>
                        <w:rPr>
                          <w:color w:val="000000"/>
                          <w:spacing w:val="6"/>
                          <w:w w:val="110"/>
                          <w:sz w:val="16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  <w:sz w:val="16"/>
                        </w:rPr>
                        <w:t>Despesa</w:t>
                      </w:r>
                    </w:p>
                    <w:p w:rsidR="0090523B" w:rsidRDefault="00164A5F">
                      <w:pPr>
                        <w:spacing w:line="165" w:lineRule="exact"/>
                        <w:ind w:left="-10"/>
                        <w:rPr>
                          <w:color w:val="000000"/>
                          <w:sz w:val="16"/>
                        </w:rPr>
                      </w:pPr>
                      <w:r>
                        <w:rPr>
                          <w:color w:val="000000"/>
                          <w:spacing w:val="-2"/>
                          <w:w w:val="110"/>
                          <w:sz w:val="16"/>
                        </w:rPr>
                        <w:t>Corrente)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90523B" w:rsidRDefault="0090523B">
      <w:pPr>
        <w:pStyle w:val="Corpodetexto"/>
        <w:rPr>
          <w:sz w:val="9"/>
        </w:rPr>
      </w:pPr>
    </w:p>
    <w:p w:rsidR="0090523B" w:rsidRDefault="0090523B">
      <w:pPr>
        <w:rPr>
          <w:sz w:val="9"/>
        </w:rPr>
        <w:sectPr w:rsidR="0090523B">
          <w:type w:val="continuous"/>
          <w:pgSz w:w="11900" w:h="16840"/>
          <w:pgMar w:top="320" w:right="300" w:bottom="280" w:left="300" w:header="720" w:footer="720" w:gutter="0"/>
          <w:cols w:space="720"/>
        </w:sectPr>
      </w:pPr>
    </w:p>
    <w:p w:rsidR="0090523B" w:rsidRDefault="00164A5F">
      <w:pPr>
        <w:pStyle w:val="Ttulo1"/>
        <w:spacing w:before="99"/>
      </w:pPr>
      <w:r>
        <w:rPr>
          <w:w w:val="125"/>
        </w:rPr>
        <w:t>ACRÉSCIMOS</w:t>
      </w:r>
      <w:r>
        <w:rPr>
          <w:spacing w:val="-2"/>
          <w:w w:val="125"/>
        </w:rPr>
        <w:t xml:space="preserve"> </w:t>
      </w:r>
      <w:r>
        <w:rPr>
          <w:w w:val="125"/>
        </w:rPr>
        <w:t>À</w:t>
      </w:r>
      <w:r>
        <w:rPr>
          <w:spacing w:val="-2"/>
          <w:w w:val="125"/>
        </w:rPr>
        <w:t xml:space="preserve"> PROGRAMAÇÃO</w:t>
      </w:r>
    </w:p>
    <w:p w:rsidR="0090523B" w:rsidRDefault="00164A5F">
      <w:pPr>
        <w:pStyle w:val="Corpodetexto"/>
        <w:spacing w:before="134"/>
        <w:ind w:left="100"/>
      </w:pPr>
      <w:r>
        <w:rPr>
          <w:w w:val="115"/>
        </w:rPr>
        <w:t>ÓRGÃO</w:t>
      </w:r>
      <w:r>
        <w:rPr>
          <w:spacing w:val="-5"/>
          <w:w w:val="115"/>
        </w:rPr>
        <w:t xml:space="preserve"> </w:t>
      </w:r>
      <w:r>
        <w:rPr>
          <w:spacing w:val="-2"/>
          <w:w w:val="115"/>
        </w:rPr>
        <w:t>ORÇAMENTÁRIO</w:t>
      </w:r>
    </w:p>
    <w:p w:rsidR="0090523B" w:rsidRDefault="00164A5F">
      <w:pPr>
        <w:rPr>
          <w:sz w:val="16"/>
        </w:rPr>
      </w:pPr>
      <w:r>
        <w:br w:type="column"/>
      </w:r>
    </w:p>
    <w:p w:rsidR="0090523B" w:rsidRDefault="0090523B">
      <w:pPr>
        <w:pStyle w:val="Corpodetexto"/>
        <w:spacing w:before="47"/>
      </w:pPr>
    </w:p>
    <w:p w:rsidR="0090523B" w:rsidRDefault="00164A5F">
      <w:pPr>
        <w:pStyle w:val="Corpodetexto"/>
        <w:ind w:left="100"/>
      </w:pPr>
      <w:r>
        <w:rPr>
          <w:w w:val="115"/>
        </w:rPr>
        <w:t>UNIDADE</w:t>
      </w:r>
      <w:r>
        <w:rPr>
          <w:spacing w:val="7"/>
          <w:w w:val="115"/>
        </w:rPr>
        <w:t xml:space="preserve"> </w:t>
      </w:r>
      <w:r>
        <w:rPr>
          <w:spacing w:val="-2"/>
          <w:w w:val="115"/>
        </w:rPr>
        <w:t>ORÇAMENTÁRIA</w:t>
      </w:r>
    </w:p>
    <w:p w:rsidR="0090523B" w:rsidRDefault="0090523B">
      <w:pPr>
        <w:sectPr w:rsidR="0090523B">
          <w:type w:val="continuous"/>
          <w:pgSz w:w="11900" w:h="16840"/>
          <w:pgMar w:top="320" w:right="300" w:bottom="280" w:left="300" w:header="720" w:footer="720" w:gutter="0"/>
          <w:cols w:num="2" w:space="720" w:equalWidth="0">
            <w:col w:w="2967" w:space="3393"/>
            <w:col w:w="4940"/>
          </w:cols>
        </w:sectPr>
      </w:pPr>
    </w:p>
    <w:p w:rsidR="0090523B" w:rsidRDefault="00164A5F">
      <w:pPr>
        <w:ind w:left="9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3898900" cy="139700"/>
                <wp:effectExtent l="9525" t="0" r="6350" b="12700"/>
                <wp:docPr id="13" name="Text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8989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90523B" w:rsidRDefault="00164A5F">
                            <w:pPr>
                              <w:spacing w:line="174" w:lineRule="exact"/>
                              <w:ind w:left="-10"/>
                              <w:rPr>
                                <w:color w:val="000000"/>
                                <w:sz w:val="16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  <w:sz w:val="16"/>
                              </w:rPr>
                              <w:t>36000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  <w:sz w:val="16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  <w:sz w:val="16"/>
                              </w:rPr>
                              <w:t>Ministério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  <w:sz w:val="16"/>
                              </w:rPr>
                              <w:t>da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  <w:sz w:val="16"/>
                              </w:rPr>
                              <w:t>Saúde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13" o:spid="_x0000_s1035" type="#_x0000_t202" style="width:307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" fillcolor="#ecebeb" strokecolor="#d6d2d2" strokeweight="1pt">
                <v:stroke dashstyle="1 1"/>
                <v:path arrowok="t"/>
                <v:textbox inset="0,0,0,0">
                  <w:txbxContent>
                    <w:p w:rsidR="0090523B" w:rsidRDefault="00164A5F">
                      <w:pPr>
                        <w:spacing w:line="174" w:lineRule="exact"/>
                        <w:ind w:left="-10"/>
                        <w:rPr>
                          <w:color w:val="000000"/>
                          <w:sz w:val="16"/>
                        </w:rPr>
                      </w:pPr>
                      <w:r>
                        <w:rPr>
                          <w:color w:val="000000"/>
                          <w:w w:val="110"/>
                          <w:sz w:val="16"/>
                        </w:rPr>
                        <w:t>36000</w:t>
                      </w:r>
                      <w:r>
                        <w:rPr>
                          <w:color w:val="000000"/>
                          <w:spacing w:val="5"/>
                          <w:w w:val="110"/>
                          <w:sz w:val="16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  <w:sz w:val="16"/>
                        </w:rPr>
                        <w:t>-</w:t>
                      </w:r>
                      <w:r>
                        <w:rPr>
                          <w:color w:val="000000"/>
                          <w:spacing w:val="7"/>
                          <w:w w:val="110"/>
                          <w:sz w:val="16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  <w:sz w:val="16"/>
                        </w:rPr>
                        <w:t>Ministério</w:t>
                      </w:r>
                      <w:r>
                        <w:rPr>
                          <w:color w:val="000000"/>
                          <w:spacing w:val="8"/>
                          <w:w w:val="110"/>
                          <w:sz w:val="16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  <w:sz w:val="16"/>
                        </w:rPr>
                        <w:t>da</w:t>
                      </w:r>
                      <w:r>
                        <w:rPr>
                          <w:color w:val="000000"/>
                          <w:spacing w:val="7"/>
                          <w:w w:val="110"/>
                          <w:sz w:val="16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  <w:sz w:val="16"/>
                        </w:rPr>
                        <w:t>Saúde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rFonts w:ascii="Times New Roman"/>
          <w:spacing w:val="145"/>
          <w:sz w:val="20"/>
        </w:rPr>
        <w:t xml:space="preserve"> </w:t>
      </w:r>
      <w:r>
        <w:rPr>
          <w:noProof/>
          <w:spacing w:val="145"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2997200" cy="139700"/>
                <wp:effectExtent l="9525" t="0" r="3175" b="12700"/>
                <wp:docPr id="14" name="Text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9972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90523B" w:rsidRDefault="00164A5F">
                            <w:pPr>
                              <w:spacing w:line="174" w:lineRule="exact"/>
                              <w:ind w:left="-10"/>
                              <w:rPr>
                                <w:color w:val="000000"/>
                                <w:sz w:val="16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  <w:sz w:val="16"/>
                              </w:rPr>
                              <w:t>36901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  <w:sz w:val="16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  <w:sz w:val="16"/>
                              </w:rPr>
                              <w:t>Fundo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  <w:sz w:val="16"/>
                              </w:rPr>
                              <w:t>Nacional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  <w:sz w:val="16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  <w:sz w:val="16"/>
                              </w:rPr>
                              <w:t>Saúde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14" o:spid="_x0000_s1036" type="#_x0000_t202" style="width:236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" fillcolor="#ecebeb" strokecolor="#d6d2d2" strokeweight="1pt">
                <v:stroke dashstyle="1 1"/>
                <v:path arrowok="t"/>
                <v:textbox inset="0,0,0,0">
                  <w:txbxContent>
                    <w:p w:rsidR="0090523B" w:rsidRDefault="00164A5F">
                      <w:pPr>
                        <w:spacing w:line="174" w:lineRule="exact"/>
                        <w:ind w:left="-10"/>
                        <w:rPr>
                          <w:color w:val="000000"/>
                          <w:sz w:val="16"/>
                        </w:rPr>
                      </w:pPr>
                      <w:r>
                        <w:rPr>
                          <w:color w:val="000000"/>
                          <w:w w:val="110"/>
                          <w:sz w:val="16"/>
                        </w:rPr>
                        <w:t>36901</w:t>
                      </w:r>
                      <w:r>
                        <w:rPr>
                          <w:color w:val="000000"/>
                          <w:spacing w:val="7"/>
                          <w:w w:val="110"/>
                          <w:sz w:val="16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  <w:sz w:val="16"/>
                        </w:rPr>
                        <w:t>-</w:t>
                      </w:r>
                      <w:r>
                        <w:rPr>
                          <w:color w:val="000000"/>
                          <w:spacing w:val="8"/>
                          <w:w w:val="110"/>
                          <w:sz w:val="16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  <w:sz w:val="16"/>
                        </w:rPr>
                        <w:t>Fundo</w:t>
                      </w:r>
                      <w:r>
                        <w:rPr>
                          <w:color w:val="000000"/>
                          <w:spacing w:val="8"/>
                          <w:w w:val="110"/>
                          <w:sz w:val="16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  <w:sz w:val="16"/>
                        </w:rPr>
                        <w:t>Nacional</w:t>
                      </w:r>
                      <w:r>
                        <w:rPr>
                          <w:color w:val="000000"/>
                          <w:spacing w:val="8"/>
                          <w:w w:val="110"/>
                          <w:sz w:val="16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  <w:sz w:val="16"/>
                        </w:rPr>
                        <w:t>de</w:t>
                      </w:r>
                      <w:r>
                        <w:rPr>
                          <w:color w:val="000000"/>
                          <w:spacing w:val="8"/>
                          <w:w w:val="110"/>
                          <w:sz w:val="16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  <w:sz w:val="16"/>
                        </w:rPr>
                        <w:t>Saúde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90523B" w:rsidRDefault="0090523B">
      <w:pPr>
        <w:pStyle w:val="Corpodetexto"/>
        <w:spacing w:before="2"/>
        <w:rPr>
          <w:sz w:val="5"/>
        </w:rPr>
      </w:pPr>
    </w:p>
    <w:p w:rsidR="0090523B" w:rsidRDefault="00164A5F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29450" cy="1676400"/>
                <wp:effectExtent l="0" t="0" r="0" b="9525"/>
                <wp:docPr id="15" name="Group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29450" cy="1676400"/>
                          <a:chOff x="0" y="0"/>
                          <a:chExt cx="7029450" cy="1676400"/>
                        </a:xfrm>
                      </wpg:grpSpPr>
                      <wps:wsp>
                        <wps:cNvPr id="16" name="Textbox 16"/>
                        <wps:cNvSpPr txBox="1"/>
                        <wps:spPr>
                          <a:xfrm>
                            <a:off x="1790700" y="6350"/>
                            <a:ext cx="20955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 w:rsidR="0090523B" w:rsidRDefault="00164A5F">
                              <w:pPr>
                                <w:spacing w:before="15"/>
                                <w:ind w:left="806"/>
                                <w:rPr>
                                  <w:b/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10.302.5118.2E90.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7" name="Graphic 17"/>
                        <wps:cNvSpPr/>
                        <wps:spPr>
                          <a:xfrm>
                            <a:off x="120650" y="0"/>
                            <a:ext cx="6908800" cy="16256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08800" h="1625600">
                                <a:moveTo>
                                  <a:pt x="1663700" y="6350"/>
                                </a:moveTo>
                                <a:lnTo>
                                  <a:pt x="3771900" y="6350"/>
                                </a:lnTo>
                              </a:path>
                              <a:path w="6908800" h="1625600">
                                <a:moveTo>
                                  <a:pt x="1670050" y="0"/>
                                </a:moveTo>
                                <a:lnTo>
                                  <a:pt x="1670050" y="152400"/>
                                </a:lnTo>
                              </a:path>
                              <a:path w="6908800" h="1625600">
                                <a:moveTo>
                                  <a:pt x="1663700" y="146050"/>
                                </a:moveTo>
                                <a:lnTo>
                                  <a:pt x="3771900" y="146050"/>
                                </a:lnTo>
                              </a:path>
                              <a:path w="6908800" h="1625600">
                                <a:moveTo>
                                  <a:pt x="3765550" y="0"/>
                                </a:moveTo>
                                <a:lnTo>
                                  <a:pt x="3765550" y="152400"/>
                                </a:lnTo>
                              </a:path>
                              <a:path w="6908800" h="1625600">
                                <a:moveTo>
                                  <a:pt x="0" y="603250"/>
                                </a:moveTo>
                                <a:lnTo>
                                  <a:pt x="6896100" y="603250"/>
                                </a:lnTo>
                              </a:path>
                              <a:path w="6908800" h="1625600">
                                <a:moveTo>
                                  <a:pt x="6350" y="596900"/>
                                </a:moveTo>
                                <a:lnTo>
                                  <a:pt x="6350" y="749300"/>
                                </a:lnTo>
                              </a:path>
                              <a:path w="6908800" h="1625600">
                                <a:moveTo>
                                  <a:pt x="6889750" y="596900"/>
                                </a:moveTo>
                                <a:lnTo>
                                  <a:pt x="6889750" y="749300"/>
                                </a:lnTo>
                              </a:path>
                              <a:path w="6908800" h="1625600">
                                <a:moveTo>
                                  <a:pt x="0" y="1187450"/>
                                </a:moveTo>
                                <a:lnTo>
                                  <a:pt x="6908800" y="1187450"/>
                                </a:lnTo>
                              </a:path>
                              <a:path w="6908800" h="1625600">
                                <a:moveTo>
                                  <a:pt x="6350" y="1181100"/>
                                </a:moveTo>
                                <a:lnTo>
                                  <a:pt x="6350" y="1333500"/>
                                </a:lnTo>
                              </a:path>
                              <a:path w="6908800" h="1625600">
                                <a:moveTo>
                                  <a:pt x="0" y="1327150"/>
                                </a:moveTo>
                                <a:lnTo>
                                  <a:pt x="6908800" y="1327150"/>
                                </a:lnTo>
                              </a:path>
                              <a:path w="6908800" h="1625600">
                                <a:moveTo>
                                  <a:pt x="6902450" y="1181100"/>
                                </a:moveTo>
                                <a:lnTo>
                                  <a:pt x="6902450" y="1333500"/>
                                </a:lnTo>
                              </a:path>
                              <a:path w="6908800" h="1625600">
                                <a:moveTo>
                                  <a:pt x="0" y="1479550"/>
                                </a:moveTo>
                                <a:lnTo>
                                  <a:pt x="3771900" y="1479550"/>
                                </a:lnTo>
                              </a:path>
                              <a:path w="6908800" h="1625600">
                                <a:moveTo>
                                  <a:pt x="6350" y="1473200"/>
                                </a:moveTo>
                                <a:lnTo>
                                  <a:pt x="6350" y="1625600"/>
                                </a:lnTo>
                              </a:path>
                              <a:path w="6908800" h="1625600">
                                <a:moveTo>
                                  <a:pt x="0" y="1619250"/>
                                </a:moveTo>
                                <a:lnTo>
                                  <a:pt x="3771900" y="1619250"/>
                                </a:lnTo>
                              </a:path>
                              <a:path w="6908800" h="1625600">
                                <a:moveTo>
                                  <a:pt x="3765550" y="1473200"/>
                                </a:moveTo>
                                <a:lnTo>
                                  <a:pt x="3765550" y="16256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Graphic 18"/>
                        <wps:cNvSpPr/>
                        <wps:spPr>
                          <a:xfrm>
                            <a:off x="4038600" y="1479550"/>
                            <a:ext cx="29845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984500" h="139700">
                                <a:moveTo>
                                  <a:pt x="29845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2984500" y="139700"/>
                                </a:lnTo>
                                <a:lnTo>
                                  <a:pt x="29845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Graphic 19"/>
                        <wps:cNvSpPr/>
                        <wps:spPr>
                          <a:xfrm>
                            <a:off x="107950" y="165100"/>
                            <a:ext cx="6921500" cy="15113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21500" h="1511300">
                                <a:moveTo>
                                  <a:pt x="3924300" y="1314450"/>
                                </a:moveTo>
                                <a:lnTo>
                                  <a:pt x="6921500" y="1314450"/>
                                </a:lnTo>
                              </a:path>
                              <a:path w="6921500" h="1511300">
                                <a:moveTo>
                                  <a:pt x="3930650" y="1308100"/>
                                </a:moveTo>
                                <a:lnTo>
                                  <a:pt x="3930650" y="1460500"/>
                                </a:lnTo>
                              </a:path>
                              <a:path w="6921500" h="1511300">
                                <a:moveTo>
                                  <a:pt x="3924300" y="1454150"/>
                                </a:moveTo>
                                <a:lnTo>
                                  <a:pt x="6921500" y="1454150"/>
                                </a:lnTo>
                              </a:path>
                              <a:path w="6921500" h="1511300">
                                <a:moveTo>
                                  <a:pt x="6915150" y="1308100"/>
                                </a:moveTo>
                                <a:lnTo>
                                  <a:pt x="6915150" y="1460500"/>
                                </a:lnTo>
                              </a:path>
                              <a:path w="6921500" h="1511300">
                                <a:moveTo>
                                  <a:pt x="0" y="6350"/>
                                </a:moveTo>
                                <a:lnTo>
                                  <a:pt x="6921500" y="6350"/>
                                </a:lnTo>
                              </a:path>
                              <a:path w="6921500" h="1511300">
                                <a:moveTo>
                                  <a:pt x="6350" y="0"/>
                                </a:moveTo>
                                <a:lnTo>
                                  <a:pt x="6350" y="1511300"/>
                                </a:lnTo>
                              </a:path>
                              <a:path w="6921500" h="1511300">
                                <a:moveTo>
                                  <a:pt x="0" y="1504950"/>
                                </a:moveTo>
                                <a:lnTo>
                                  <a:pt x="6921500" y="1504950"/>
                                </a:lnTo>
                              </a:path>
                              <a:path w="6921500" h="1511300">
                                <a:moveTo>
                                  <a:pt x="6915150" y="0"/>
                                </a:moveTo>
                                <a:lnTo>
                                  <a:pt x="6915150" y="15113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Textbox 20"/>
                        <wps:cNvSpPr txBox="1"/>
                        <wps:spPr>
                          <a:xfrm>
                            <a:off x="0" y="6403"/>
                            <a:ext cx="1630680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90523B" w:rsidRDefault="00164A5F">
                              <w:pPr>
                                <w:spacing w:line="184" w:lineRule="exact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FUNCIONAL</w:t>
                              </w:r>
                              <w:r>
                                <w:rPr>
                                  <w:b/>
                                  <w:spacing w:val="-3"/>
                                  <w:w w:val="12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2"/>
                                  <w:w w:val="120"/>
                                  <w:sz w:val="16"/>
                                </w:rPr>
                                <w:t>PROGRAMÁTICA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1" name="Textbox 21"/>
                        <wps:cNvSpPr txBox="1"/>
                        <wps:spPr>
                          <a:xfrm>
                            <a:off x="127000" y="1485900"/>
                            <a:ext cx="3752850" cy="1778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 w:rsidR="0090523B" w:rsidRDefault="00164A5F">
                              <w:pPr>
                                <w:spacing w:line="174" w:lineRule="exac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9000000</w:t>
                              </w:r>
                              <w:r>
                                <w:rPr>
                                  <w:color w:val="000000"/>
                                  <w:spacing w:val="2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2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2" name="Textbox 22"/>
                        <wps:cNvSpPr txBox="1"/>
                        <wps:spPr>
                          <a:xfrm>
                            <a:off x="4038600" y="1339903"/>
                            <a:ext cx="1668145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90523B" w:rsidRDefault="00164A5F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COMPLEMENTO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LOCALIDADE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3" name="Textbox 23"/>
                        <wps:cNvSpPr txBox="1"/>
                        <wps:spPr>
                          <a:xfrm>
                            <a:off x="127000" y="1352603"/>
                            <a:ext cx="1378585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90523B" w:rsidRDefault="00164A5F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LOCALIDADE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BENEFICIADA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4" name="Textbox 24"/>
                        <wps:cNvSpPr txBox="1"/>
                        <wps:spPr>
                          <a:xfrm>
                            <a:off x="127000" y="1187450"/>
                            <a:ext cx="68961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 w:rsidR="0090523B" w:rsidRDefault="00164A5F">
                              <w:pPr>
                                <w:spacing w:line="184" w:lineRule="exact"/>
                                <w:ind w:left="50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-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5" name="Textbox 25"/>
                        <wps:cNvSpPr txBox="1"/>
                        <wps:spPr>
                          <a:xfrm>
                            <a:off x="114300" y="1035050"/>
                            <a:ext cx="6908800" cy="1524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90523B" w:rsidRDefault="00164A5F">
                              <w:pPr>
                                <w:spacing w:before="28"/>
                                <w:ind w:left="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SUBTÍTULO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6" name="Textbox 26"/>
                        <wps:cNvSpPr txBox="1"/>
                        <wps:spPr>
                          <a:xfrm>
                            <a:off x="114300" y="895350"/>
                            <a:ext cx="69088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90523B" w:rsidRDefault="00164A5F">
                              <w:pPr>
                                <w:spacing w:line="174" w:lineRule="exact"/>
                                <w:ind w:left="-10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2E90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Incremento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Temporário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ao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Custeio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dos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Serviços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Assistência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Hospitalar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Ambulatorial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Cumprimento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Metas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7" name="Textbox 27"/>
                        <wps:cNvSpPr txBox="1"/>
                        <wps:spPr>
                          <a:xfrm>
                            <a:off x="114300" y="742950"/>
                            <a:ext cx="6908800" cy="1524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90523B" w:rsidRDefault="00164A5F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4"/>
                                  <w:w w:val="115"/>
                                  <w:sz w:val="16"/>
                                </w:rPr>
                                <w:t>AÇÃO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8" name="Textbox 28"/>
                        <wps:cNvSpPr txBox="1"/>
                        <wps:spPr>
                          <a:xfrm>
                            <a:off x="127000" y="603250"/>
                            <a:ext cx="68834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 w:rsidR="0090523B" w:rsidRDefault="00164A5F">
                              <w:pPr>
                                <w:spacing w:line="184" w:lineRule="exac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5118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Especializada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9" name="Textbox 29"/>
                        <wps:cNvSpPr txBox="1"/>
                        <wps:spPr>
                          <a:xfrm>
                            <a:off x="114300" y="450850"/>
                            <a:ext cx="6908800" cy="1524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90523B" w:rsidRDefault="00164A5F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PROGRAMA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0" name="Textbox 30"/>
                        <wps:cNvSpPr txBox="1"/>
                        <wps:spPr>
                          <a:xfrm>
                            <a:off x="4044950" y="311150"/>
                            <a:ext cx="297815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90523B" w:rsidRDefault="00164A5F">
                              <w:pPr>
                                <w:spacing w:line="174" w:lineRule="exac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302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Assistência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Hospitalar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Ambulatorial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1" name="Textbox 31"/>
                        <wps:cNvSpPr txBox="1"/>
                        <wps:spPr>
                          <a:xfrm>
                            <a:off x="114300" y="311150"/>
                            <a:ext cx="37719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90523B" w:rsidRDefault="00164A5F">
                              <w:pPr>
                                <w:spacing w:line="174" w:lineRule="exact"/>
                                <w:ind w:left="-10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10 -</w:t>
                              </w:r>
                              <w:r>
                                <w:rPr>
                                  <w:color w:val="000000"/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4"/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2" name="Textbox 32"/>
                        <wps:cNvSpPr txBox="1"/>
                        <wps:spPr>
                          <a:xfrm>
                            <a:off x="4051300" y="184203"/>
                            <a:ext cx="650875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90523B" w:rsidRDefault="00164A5F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SUBFUNÇÃO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3" name="Textbox 33"/>
                        <wps:cNvSpPr txBox="1"/>
                        <wps:spPr>
                          <a:xfrm>
                            <a:off x="114300" y="184203"/>
                            <a:ext cx="441959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90523B" w:rsidRDefault="00164A5F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FUNÇÃO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5" o:spid="_x0000_s1037" style="width:553.5pt;height:132pt;mso-position-horizontal-relative:char;mso-position-vertical-relative:line" coordsize="70294,167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">
                <v:shape id="Textbox 16" o:spid="_x0000_s1038" type="#_x0000_t202" style="position:absolute;left:17907;top:63;width:20955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m4SgcIA&#10;AADbAAAADwAAAGRycy9kb3ducmV2LnhtbERPTWvCQBC9F/oflil4M5umoJK6StEWgqCgFkpuQ3aa&#10;hGRnQ3Zr4r93BaG3ebzPWa5H04oL9a62rOA1ikEQF1bXXCr4Pn9NFyCcR9bYWiYFV3KwXj0/LTHV&#10;duAjXU6+FCGEXYoKKu+7VEpXVGTQRbYjDtyv7Q36APtS6h6HEG5amcTxTBqsOTRU2NGmoqI5/RkF&#10;+6I55Imkbfbzhvmcd81hnn0qNXkZP95BeBr9v/jhznSYP4P7L+EAubo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mbhKBwgAAANsAAAAPAAAAAAAAAAAAAAAAAJgCAABkcnMvZG93&#10;bnJldi54bWxQSwUGAAAAAAQABAD1AAAAhwMAAAAA&#10;" fillcolor="#ecebeb" stroked="f">
                  <v:textbox inset="0,0,0,0">
                    <w:txbxContent>
                      <w:p w:rsidR="0090523B" w:rsidRDefault="00164A5F">
                        <w:pPr>
                          <w:spacing w:before="15"/>
                          <w:ind w:left="806"/>
                          <w:rPr>
                            <w:b/>
                            <w:color w:val="000000"/>
                            <w:sz w:val="16"/>
                          </w:rPr>
                        </w:pPr>
                        <w:r>
                          <w:rPr>
                            <w:b/>
                            <w:color w:val="000000"/>
                            <w:spacing w:val="-2"/>
                            <w:w w:val="115"/>
                            <w:sz w:val="16"/>
                          </w:rPr>
                          <w:t>10.302.5118.2E90.</w:t>
                        </w:r>
                      </w:p>
                    </w:txbxContent>
                  </v:textbox>
                </v:shape>
                <v:shape id="Graphic 17" o:spid="_x0000_s1039" style="position:absolute;left:1206;width:69088;height:16256;visibility:visible;mso-wrap-style:square;v-text-anchor:top" coordsize="6908800,1625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0I5ZcEA&#10;AADbAAAADwAAAGRycy9kb3ducmV2LnhtbERPTWsCMRC9C/0PYQq9abYeqmyNUgSh2F5qtedhM7tZ&#10;3Ey2SXSz/74RhN7m8T5ntUm2E1fyoXWs4HlWgCCunG65UXD83k2XIEJE1tg5JgUjBdisHyYrLLUb&#10;+Iuuh9iIHMKhRAUmxr6UMlSGLIaZ64kzVztvMWboG6k9DjncdnJeFC/SYsu5wWBPW0PV+XCxCrbn&#10;Jdfj6cMMaf6zG+v06xefe6WeHtPbK4hIKf6L7+53necv4PZLPkCu/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tCOWXBAAAA2wAAAA8AAAAAAAAAAAAAAAAAmAIAAGRycy9kb3du&#10;cmV2LnhtbFBLBQYAAAAABAAEAPUAAACGAwAAAAA=&#10;" path="m1663700,6350r2108200,em1670050,r,152400em1663700,146050r2108200,em3765550,r,152400em,603250r6896100,em6350,596900r,152400em6889750,596900r,152400em,1187450r6908800,em6350,1181100r,152400em,1327150r6908800,em6902450,1181100r,152400em,1479550r3771900,em6350,1473200r,152400em,1619250r3771900,em3765550,1473200r,152400e" filled="f" strokecolor="#d6d2d2" strokeweight="1pt">
                  <v:stroke dashstyle="1 1"/>
                  <v:path arrowok="t"/>
                </v:shape>
                <v:shape id="Graphic 18" o:spid="_x0000_s1040" style="position:absolute;left:40386;top:14795;width:29845;height:1397;visibility:visible;mso-wrap-style:square;v-text-anchor:top" coordsize="29845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feE8cMA&#10;AADbAAAADwAAAGRycy9kb3ducmV2LnhtbESPT2sCQQzF70K/w5CCF6mzShFZHaVUhZ4K/qHnuJPu&#10;Lu5ktjtR12/fHAq9JbyX935ZrvvQmBt1qY7sYDLOwBAX0ddcOjgddy9zMEmQPTaRycGDEqxXT4Ml&#10;5j7eeU+3g5RGQzjl6KASaXNrU1FRwDSOLbFq37ELKLp2pfUd3jU8NHaaZTMbsGZtqLCl94qKy+Ea&#10;HIxQTqMpyfaxp9fzz9fnpr6UR+eGz/3bAoxQL//mv+sPr/gKq7/oAHb1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feE8cMAAADbAAAADwAAAAAAAAAAAAAAAACYAgAAZHJzL2Rv&#10;d25yZXYueG1sUEsFBgAAAAAEAAQA9QAAAIgDAAAAAA==&#10;" path="m2984500,l,,,139700r2984500,l2984500,xe" fillcolor="#ecebeb" stroked="f">
                  <v:path arrowok="t"/>
                </v:shape>
                <v:shape id="Graphic 19" o:spid="_x0000_s1041" style="position:absolute;left:1079;top:1651;width:69215;height:15113;visibility:visible;mso-wrap-style:square;v-text-anchor:top" coordsize="6921500,15113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tl65sAA&#10;AADbAAAADwAAAGRycy9kb3ducmV2LnhtbERP32vCMBB+F/wfwgm+abpZp+uMsg0He50VfD2Ta1PW&#10;XEqTafffm8HAt/v4ft5mN7hWXKgPjWcFD/MMBLH2puFawbH8mK1BhIhssPVMCn4pwG47Hm2wMP7K&#10;X3Q5xFqkEA4FKrAxdoWUQVtyGOa+I05c5XuHMcG+lqbHawp3rXzMsifpsOHUYLGjd0v6+/DjFOyX&#10;tsrXKMv8bcgXq+qkdXnWSk0nw+sLiEhDvIv/3Z8mzX+Gv1/SAXJ7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Dtl65sAAAADbAAAADwAAAAAAAAAAAAAAAACYAgAAZHJzL2Rvd25y&#10;ZXYueG1sUEsFBgAAAAAEAAQA9QAAAIUDAAAAAA==&#10;" path="m3924300,1314450r2997200,em3930650,1308100r,152400em3924300,1454150r2997200,em6915150,1308100r,152400em,6350r6921500,em6350,r,1511300em,1504950r6921500,em6915150,r,1511300e" filled="f" strokecolor="#d6d2d2" strokeweight="1pt">
                  <v:stroke dashstyle="1 1"/>
                  <v:path arrowok="t"/>
                </v:shape>
                <v:shape id="Textbox 20" o:spid="_x0000_s1042" type="#_x0000_t202" style="position:absolute;top:64;width:16306;height:1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1VoCsAA&#10;AADbAAAADwAAAGRycy9kb3ducmV2LnhtbERPTYvCMBC9C/sfwgjebKoH0a5RZFlhQRBrPexxthnb&#10;YDOpTVbrvzcHwePjfS/XvW3EjTpvHCuYJCkI4tJpw5WCU7Edz0H4gKyxcUwKHuRhvfoYLDHT7s45&#10;3Y6hEjGEfYYK6hDaTEpf1mTRJ64ljtzZdRZDhF0ldYf3GG4bOU3TmbRoODbU2NJXTeXl+G8VbH45&#10;/zbX/d8hP+emKBYp72YXpUbDfvMJIlAf3uKX+0crmMb18Uv8AXL1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21VoCsAAAADbAAAADwAAAAAAAAAAAAAAAACYAgAAZHJzL2Rvd25y&#10;ZXYueG1sUEsFBgAAAAAEAAQA9QAAAIUDAAAAAA==&#10;" filled="f" stroked="f">
                  <v:textbox inset="0,0,0,0">
                    <w:txbxContent>
                      <w:p w:rsidR="0090523B" w:rsidRDefault="00164A5F">
                        <w:pPr>
                          <w:spacing w:line="184" w:lineRule="exac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20"/>
                            <w:sz w:val="16"/>
                          </w:rPr>
                          <w:t>FUNCIONAL</w:t>
                        </w:r>
                        <w:r>
                          <w:rPr>
                            <w:b/>
                            <w:spacing w:val="-3"/>
                            <w:w w:val="120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spacing w:val="-2"/>
                            <w:w w:val="120"/>
                            <w:sz w:val="16"/>
                          </w:rPr>
                          <w:t>PROGRAMÁTICA</w:t>
                        </w:r>
                      </w:p>
                    </w:txbxContent>
                  </v:textbox>
                </v:shape>
                <v:shape id="Textbox 21" o:spid="_x0000_s1043" type="#_x0000_t202" style="position:absolute;left:1270;top:14859;width:37528;height:17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+tASMMA&#10;AADbAAAADwAAAGRycy9kb3ducmV2LnhtbESP3YrCMBSE7xd8h3AE7zS1wirVKOKuUIQV/AHx7tAc&#10;29LmpDRR69tvFoS9HGbmG2ax6kwtHtS60rKC8SgCQZxZXXKu4HzaDmcgnEfWWFsmBS9ysFr2PhaY&#10;aPvkAz2OPhcBwi5BBYX3TSKlywoy6Ea2IQ7ezbYGfZBtLnWLzwA3tYyj6FMaLDksFNjQpqCsOt6N&#10;gp+s2l9jSV/pZYLXKe+q/TT9VmrQ79ZzEJ46/x9+t1OtIB7D35fwA+Ty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+tASMMAAADbAAAADwAAAAAAAAAAAAAAAACYAgAAZHJzL2Rv&#10;d25yZXYueG1sUEsFBgAAAAAEAAQA9QAAAIgDAAAAAA==&#10;" fillcolor="#ecebeb" stroked="f">
                  <v:textbox inset="0,0,0,0">
                    <w:txbxContent>
                      <w:p w:rsidR="0090523B" w:rsidRDefault="00164A5F">
                        <w:pPr>
                          <w:spacing w:line="174" w:lineRule="exac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9000000</w:t>
                        </w:r>
                        <w:r>
                          <w:rPr>
                            <w:color w:val="000000"/>
                            <w:spacing w:val="2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2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Nacional</w:t>
                        </w:r>
                      </w:p>
                    </w:txbxContent>
                  </v:textbox>
                </v:shape>
                <v:shape id="Textbox 22" o:spid="_x0000_s1044" type="#_x0000_t202" style="position:absolute;left:40386;top:13399;width:16681;height:1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MtT5sQA&#10;AADbAAAADwAAAGRycy9kb3ducmV2LnhtbESPQWvCQBSE70L/w/IKvZmNOYQaXUWkhUKhNMaDx2f2&#10;mSxm36bZbUz/fbdQ8DjMzDfMejvZTow0eONYwSJJQRDXThtuFByr1/kzCB+QNXaOScEPedhuHmZr&#10;LLS7cUnjITQiQtgXqKANoS+k9HVLFn3ieuLoXdxgMUQ5NFIPeItw28ksTXNp0XBcaLGnfUv19fBt&#10;FexOXL6Yr4/zZ3kpTVUtU37Pr0o9PU67FYhAU7iH/9tvWkGWwd+X+APk5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TLU+bEAAAA2wAAAA8AAAAAAAAAAAAAAAAAmAIAAGRycy9k&#10;b3ducmV2LnhtbFBLBQYAAAAABAAEAPUAAACJAwAAAAA=&#10;" filled="f" stroked="f">
                  <v:textbox inset="0,0,0,0">
                    <w:txbxContent>
                      <w:p w:rsidR="0090523B" w:rsidRDefault="00164A5F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COMPLEMENTO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DA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LOCALIDADE</w:t>
                        </w:r>
                      </w:p>
                    </w:txbxContent>
                  </v:textbox>
                </v:shape>
                <v:shape id="Textbox 23" o:spid="_x0000_s1045" type="#_x0000_t202" style="position:absolute;left:1270;top:13526;width:13785;height:1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4f2fcMA&#10;AADbAAAADwAAAGRycy9kb3ducmV2LnhtbESPQWvCQBSE70L/w/IK3nSjgtjoKlIUCkIxpgePz+wz&#10;Wcy+TbNbjf++Kwgeh5n5hlmsOluLK7XeOFYwGiYgiAunDZcKfvLtYAbCB2SNtWNScCcPq+Vbb4Gp&#10;djfO6HoIpYgQ9ikqqEJoUil9UZFFP3QNcfTOrrUYomxLqVu8Rbit5ThJptKi4bhQYUOfFRWXw59V&#10;sD5ytjG/36d9ds5Mnn8kvJtelOq/d+s5iEBdeIWf7S+tYDyBx5f4A+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4f2fcMAAADbAAAADwAAAAAAAAAAAAAAAACYAgAAZHJzL2Rv&#10;d25yZXYueG1sUEsFBgAAAAAEAAQA9QAAAIgDAAAAAA==&#10;" filled="f" stroked="f">
                  <v:textbox inset="0,0,0,0">
                    <w:txbxContent>
                      <w:p w:rsidR="0090523B" w:rsidRDefault="00164A5F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LOCALIDADE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BENEFICIADA</w:t>
                        </w:r>
                      </w:p>
                    </w:txbxContent>
                  </v:textbox>
                </v:shape>
                <v:shape id="Textbox 24" o:spid="_x0000_s1046" type="#_x0000_t202" style="position:absolute;left:1270;top:11874;width:68961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5zj0MQA&#10;AADbAAAADwAAAGRycy9kb3ducmV2LnhtbESP3WrCQBSE7wu+w3IE7+rGWKpEVxG1EIQK/oB4d8ge&#10;k5Ds2ZDdavr2bqHg5TAz3zDzZWdqcafWlZYVjIYRCOLM6pJzBefT1/sUhPPIGmvLpOCXHCwXvbc5&#10;Jto++ED3o89FgLBLUEHhfZNI6bKCDLqhbYiDd7OtQR9km0vd4iPATS3jKPqUBksOCwU2tC4oq44/&#10;RsF3Vu2vsaRNehnjdcK7aj9Jt0oN+t1qBsJT51/h/3aqFcQf8Pcl/AC5e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ec49DEAAAA2wAAAA8AAAAAAAAAAAAAAAAAmAIAAGRycy9k&#10;b3ducmV2LnhtbFBLBQYAAAAABAAEAPUAAACJAwAAAAA=&#10;" fillcolor="#ecebeb" stroked="f">
                  <v:textbox inset="0,0,0,0">
                    <w:txbxContent>
                      <w:p w:rsidR="0090523B" w:rsidRDefault="00164A5F">
                        <w:pPr>
                          <w:spacing w:line="184" w:lineRule="exact"/>
                          <w:ind w:left="50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-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Nacional</w:t>
                        </w:r>
                      </w:p>
                    </w:txbxContent>
                  </v:textbox>
                </v:shape>
                <v:shape id="Textbox 25" o:spid="_x0000_s1047" type="#_x0000_t202" style="position:absolute;left:1143;top:10350;width:69088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NbRrcEA&#10;AADbAAAADwAAAGRycy9kb3ducmV2LnhtbESPzarCMBSE9xd8h3AEd9dUQbHVKCIIuhGuP7g9NMe2&#10;2pzUJtb69jeC4HKYmW+Y2aI1pWiodoVlBYN+BII4tbrgTMHxsP6dgHAeWWNpmRS8yMFi3vmZYaLt&#10;k/+o2ftMBAi7BBXk3leJlC7NyaDr24o4eBdbG/RB1pnUNT4D3JRyGEVjabDgsJBjRauc0tv+YRTc&#10;ZbFypjlv402D6e50jdlFsVK9brucgvDU+m/4095oBcMRvL+EHyDn/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DW0a3BAAAA2wAAAA8AAAAAAAAAAAAAAAAAmAIAAGRycy9kb3du&#10;cmV2LnhtbFBLBQYAAAAABAAEAPUAAACGAwAAAAA=&#10;" filled="f" strokecolor="#d6d2d2" strokeweight="1pt">
                  <v:stroke dashstyle="1 1"/>
                  <v:textbox inset="0,0,0,0">
                    <w:txbxContent>
                      <w:p w:rsidR="0090523B" w:rsidRDefault="00164A5F">
                        <w:pPr>
                          <w:spacing w:before="28"/>
                          <w:ind w:left="10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SUBTÍTULO</w:t>
                        </w:r>
                      </w:p>
                    </w:txbxContent>
                  </v:textbox>
                </v:shape>
                <v:shape id="Textbox 26" o:spid="_x0000_s1048" type="#_x0000_t202" style="position:absolute;left:1143;top:8953;width:69088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rQcBb4A&#10;AADbAAAADwAAAGRycy9kb3ducmV2LnhtbESPzQrCMBCE74LvEFbwIppWpEg1ij8IXq0+wNKsbbXZ&#10;lCZqfXsjCB6HmfmGWa47U4snta6yrCCeRCCIc6srLhRczofxHITzyBpry6TgTQ7Wq35viam2Lz7R&#10;M/OFCBB2KSoovW9SKV1ekkE3sQ1x8K62NeiDbAupW3wFuKnlNIoSabDisFBiQ7uS8nv2MAqi5JbE&#10;eYYzXd2OW47ntO9GD6WGg26zAOGp8//wr33UCqYJfL+EHyBXH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Ca0HAW+AAAA2wAAAA8AAAAAAAAAAAAAAAAAmAIAAGRycy9kb3ducmV2&#10;LnhtbFBLBQYAAAAABAAEAPUAAACDAwAAAAA=&#10;" fillcolor="#ecebeb" strokecolor="#d6d2d2" strokeweight="1pt">
                  <v:stroke dashstyle="1 1"/>
                  <v:textbox inset="0,0,0,0">
                    <w:txbxContent>
                      <w:p w:rsidR="0090523B" w:rsidRDefault="00164A5F">
                        <w:pPr>
                          <w:spacing w:line="174" w:lineRule="exact"/>
                          <w:ind w:left="-10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2E90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Incremento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Temporário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ao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Custeio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dos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Serviços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Assistência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Hospitalar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Ambulatorial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para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Cumprimento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Metas</w:t>
                        </w:r>
                      </w:p>
                    </w:txbxContent>
                  </v:textbox>
                </v:shape>
                <v:shape id="Textbox 27" o:spid="_x0000_s1049" type="#_x0000_t202" style="position:absolute;left:1143;top:7429;width:69088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0jqQcEA&#10;AADbAAAADwAAAGRycy9kb3ducmV2LnhtbESPzarCMBSE9xd8h3AEd9dUF2qrUUQQdCNcf3B7aI5t&#10;tTmpTaz17W8EweUwM98ws0VrStFQ7QrLCgb9CARxanXBmYLjYf07AeE8ssbSMil4kYPFvPMzw0Tb&#10;J/9Rs/eZCBB2CSrIva8SKV2ak0HXtxVx8C62NuiDrDOpa3wGuCnlMIpG0mDBYSHHilY5pbf9wyi4&#10;y2LlTHPexpsG093pGrOLYqV63XY5BeGp9d/wp73RCoZjeH8JP0DO/w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9I6kHBAAAA2wAAAA8AAAAAAAAAAAAAAAAAmAIAAGRycy9kb3du&#10;cmV2LnhtbFBLBQYAAAAABAAEAPUAAACGAwAAAAA=&#10;" filled="f" strokecolor="#d6d2d2" strokeweight="1pt">
                  <v:stroke dashstyle="1 1"/>
                  <v:textbox inset="0,0,0,0">
                    <w:txbxContent>
                      <w:p w:rsidR="0090523B" w:rsidRDefault="00164A5F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spacing w:val="-4"/>
                            <w:w w:val="115"/>
                            <w:sz w:val="16"/>
                          </w:rPr>
                          <w:t>AÇÃO</w:t>
                        </w:r>
                      </w:p>
                    </w:txbxContent>
                  </v:textbox>
                </v:shape>
                <v:shape id="Textbox 28" o:spid="_x0000_s1050" type="#_x0000_t202" style="position:absolute;left:1270;top:6032;width:68834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tHp1cAA&#10;AADbAAAADwAAAGRycy9kb3ducmV2LnhtbERPy4rCMBTdD/gP4QruxtQKKtUo4gOKMIIPEHeX5tqW&#10;NjeliVr/frIYmOXhvBerztTiRa0rLSsYDSMQxJnVJecKrpf99wyE88gaa8uk4EMOVsve1wITbd98&#10;otfZ5yKEsEtQQeF9k0jpsoIMuqFtiAP3sK1BH2CbS93iO4SbWsZRNJEGSw4NBTa0KSirzk+j4Cer&#10;jvdY0ja9jfE+5UN1nKY7pQb9bj0H4anz/+I/d6oVxGFs+BJ+gFz+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9tHp1cAAAADbAAAADwAAAAAAAAAAAAAAAACYAgAAZHJzL2Rvd25y&#10;ZXYueG1sUEsFBgAAAAAEAAQA9QAAAIUDAAAAAA==&#10;" fillcolor="#ecebeb" stroked="f">
                  <v:textbox inset="0,0,0,0">
                    <w:txbxContent>
                      <w:p w:rsidR="0090523B" w:rsidRDefault="00164A5F">
                        <w:pPr>
                          <w:spacing w:line="184" w:lineRule="exac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5118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Atenção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Especializada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à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box 29" o:spid="_x0000_s1051" type="#_x0000_t202" style="position:absolute;left:1143;top:4508;width:69088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ZvbqMIA&#10;AADbAAAADwAAAGRycy9kb3ducmV2LnhtbESPQWuDQBSE74X8h+UFcqtrcyjVukoRAumlEJvS68N9&#10;VRP3rXG3av59tlDIcZiZb5isWEwvJhpdZ1nBUxSDIK6t7rhRcPzcPb6AcB5ZY2+ZFFzJQZGvHjJM&#10;tZ35QFPlGxEg7FJU0Ho/pFK6uiWDLrIDcfB+7GjQBzk2Uo84B7jp5TaOn6XBjsNCiwOVLdXn6tco&#10;uMiudGb6fk/2E9YfX6eEXZwotVkvb68gPC3+Hv5v77WCbQJ/X8IPkPkN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Rm9uowgAAANsAAAAPAAAAAAAAAAAAAAAAAJgCAABkcnMvZG93&#10;bnJldi54bWxQSwUGAAAAAAQABAD1AAAAhwMAAAAA&#10;" filled="f" strokecolor="#d6d2d2" strokeweight="1pt">
                  <v:stroke dashstyle="1 1"/>
                  <v:textbox inset="0,0,0,0">
                    <w:txbxContent>
                      <w:p w:rsidR="0090523B" w:rsidRDefault="00164A5F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PROGRAMA</w:t>
                        </w:r>
                      </w:p>
                    </w:txbxContent>
                  </v:textbox>
                </v:shape>
                <v:shape id="Textbox 30" o:spid="_x0000_s1052" type="#_x0000_t202" style="position:absolute;left:40449;top:3111;width:29782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" fillcolor="#ecebeb" strokecolor="#d6d2d2" strokeweight="1pt">
                  <v:stroke dashstyle="1 1"/>
                  <v:textbox inset="0,0,0,0">
                    <w:txbxContent>
                      <w:p w:rsidR="0090523B" w:rsidRDefault="00164A5F">
                        <w:pPr>
                          <w:spacing w:line="174" w:lineRule="exac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302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Assistência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Hospitalar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Ambulatorial</w:t>
                        </w:r>
                      </w:p>
                    </w:txbxContent>
                  </v:textbox>
                </v:shape>
                <v:shape id="Textbox 31" o:spid="_x0000_s1053" type="#_x0000_t202" style="position:absolute;left:1143;top:3111;width:37719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IQSrMEA&#10;AADbAAAADwAAAGRycy9kb3ducmV2LnhtbESP0WrCQBRE3wv+w3KFvhSziS1BYtZgK4KvjX7AJXtN&#10;otm7IbvR9O/dguDjMDNnmLyYTCduNLjWsoIkikEQV1a3XCs4HfeLFQjnkTV2lknBHzkoNrO3HDNt&#10;7/xLt9LXIkDYZaig8b7PpHRVQwZdZHvi4J3tYNAHOdRSD3gPcNPJZRyn0mDLYaHBnn4aqq7laBTE&#10;6SVNqhK/dHs5fHOyot30MSr1Pp+2axCeJv8KP9sHreAzgf8v4QfIz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yEEqzBAAAA2wAAAA8AAAAAAAAAAAAAAAAAmAIAAGRycy9kb3du&#10;cmV2LnhtbFBLBQYAAAAABAAEAPUAAACGAwAAAAA=&#10;" fillcolor="#ecebeb" strokecolor="#d6d2d2" strokeweight="1pt">
                  <v:stroke dashstyle="1 1"/>
                  <v:textbox inset="0,0,0,0">
                    <w:txbxContent>
                      <w:p w:rsidR="0090523B" w:rsidRDefault="00164A5F">
                        <w:pPr>
                          <w:spacing w:line="174" w:lineRule="exact"/>
                          <w:ind w:left="-10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10 -</w:t>
                        </w:r>
                        <w:r>
                          <w:rPr>
                            <w:color w:val="000000"/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4"/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box 32" o:spid="_x0000_s1054" type="#_x0000_t202" style="position:absolute;left:40513;top:1842;width:6508;height:1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RLFO8MA&#10;AADbAAAADwAAAGRycy9kb3ducmV2LnhtbESPQWvCQBSE70L/w/IK3nSjgtjoKlIUCkIxpgePz+wz&#10;Wcy+TbNbjf++Kwgeh5n5hlmsOluLK7XeOFYwGiYgiAunDZcKfvLtYAbCB2SNtWNScCcPq+Vbb4Gp&#10;djfO6HoIpYgQ9ikqqEJoUil9UZFFP3QNcfTOrrUYomxLqVu8Rbit5ThJptKi4bhQYUOfFRWXw59V&#10;sD5ytjG/36d9ds5Mnn8kvJtelOq/d+s5iEBdeIWf7S+tYDKGx5f4A+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RLFO8MAAADbAAAADwAAAAAAAAAAAAAAAACYAgAAZHJzL2Rv&#10;d25yZXYueG1sUEsFBgAAAAAEAAQA9QAAAIgDAAAAAA==&#10;" filled="f" stroked="f">
                  <v:textbox inset="0,0,0,0">
                    <w:txbxContent>
                      <w:p w:rsidR="0090523B" w:rsidRDefault="00164A5F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SUBFUNÇÃO</w:t>
                        </w:r>
                      </w:p>
                    </w:txbxContent>
                  </v:textbox>
                </v:shape>
                <v:shape id="Textbox 33" o:spid="_x0000_s1055" type="#_x0000_t202" style="position:absolute;left:1143;top:1842;width:4419;height:1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l5goMUA&#10;AADbAAAADwAAAGRycy9kb3ducmV2LnhtbESPQWvCQBSE7wX/w/KE3pqNFaRGNyKlhUJBGuPB4zP7&#10;TJZk36bZrab/3i0UPA4z8w2z3oy2ExcavHGsYJakIIgrpw3XCg7l+9MLCB+QNXaOScEvedjkk4c1&#10;ZtpduaDLPtQiQthnqKAJoc+k9FVDFn3ieuLond1gMUQ51FIPeI1w28nnNF1Ii4bjQoM9vTZUtfsf&#10;q2B75OLNfO9OX8W5MGW5TPlz0Sr1OB23KxCBxnAP/7c/tIL5HP6+xB8g8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uXmCgxQAAANsAAAAPAAAAAAAAAAAAAAAAAJgCAABkcnMv&#10;ZG93bnJldi54bWxQSwUGAAAAAAQABAD1AAAAigMAAAAA&#10;" filled="f" stroked="f">
                  <v:textbox inset="0,0,0,0">
                    <w:txbxContent>
                      <w:p w:rsidR="0090523B" w:rsidRDefault="00164A5F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FUNÇÃO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90523B" w:rsidRDefault="0090523B">
      <w:pPr>
        <w:pStyle w:val="Corpodetexto"/>
        <w:spacing w:before="63"/>
        <w:rPr>
          <w:sz w:val="20"/>
        </w:rPr>
      </w:pPr>
    </w:p>
    <w:p w:rsidR="0090523B" w:rsidRDefault="0090523B">
      <w:pPr>
        <w:rPr>
          <w:sz w:val="20"/>
        </w:rPr>
        <w:sectPr w:rsidR="0090523B">
          <w:type w:val="continuous"/>
          <w:pgSz w:w="11900" w:h="16840"/>
          <w:pgMar w:top="320" w:right="300" w:bottom="280" w:left="300" w:header="720" w:footer="720" w:gutter="0"/>
          <w:cols w:space="720"/>
        </w:sectPr>
      </w:pPr>
    </w:p>
    <w:p w:rsidR="0090523B" w:rsidRDefault="00164A5F">
      <w:pPr>
        <w:pStyle w:val="Corpodetexto"/>
        <w:spacing w:before="99"/>
        <w:ind w:left="100"/>
      </w:pPr>
      <w:r>
        <w:rPr>
          <w:w w:val="110"/>
        </w:rPr>
        <w:t>ESPECIFICAÇÃO</w:t>
      </w:r>
      <w:r>
        <w:rPr>
          <w:spacing w:val="18"/>
          <w:w w:val="110"/>
        </w:rPr>
        <w:t xml:space="preserve"> </w:t>
      </w:r>
      <w:r>
        <w:rPr>
          <w:w w:val="110"/>
        </w:rPr>
        <w:t>DO</w:t>
      </w:r>
      <w:r>
        <w:rPr>
          <w:spacing w:val="18"/>
          <w:w w:val="110"/>
        </w:rPr>
        <w:t xml:space="preserve"> </w:t>
      </w:r>
      <w:r>
        <w:rPr>
          <w:w w:val="110"/>
        </w:rPr>
        <w:t>PRODUTO</w:t>
      </w:r>
      <w:r>
        <w:rPr>
          <w:spacing w:val="18"/>
          <w:w w:val="110"/>
        </w:rPr>
        <w:t xml:space="preserve"> </w:t>
      </w:r>
      <w:r>
        <w:t>/</w:t>
      </w:r>
      <w:r>
        <w:rPr>
          <w:spacing w:val="18"/>
          <w:w w:val="110"/>
        </w:rPr>
        <w:t xml:space="preserve"> </w:t>
      </w:r>
      <w:r>
        <w:rPr>
          <w:w w:val="110"/>
        </w:rPr>
        <w:t>UNIDADE</w:t>
      </w:r>
      <w:r>
        <w:rPr>
          <w:spacing w:val="18"/>
          <w:w w:val="110"/>
        </w:rPr>
        <w:t xml:space="preserve"> </w:t>
      </w:r>
      <w:r>
        <w:rPr>
          <w:w w:val="110"/>
        </w:rPr>
        <w:t>DE</w:t>
      </w:r>
      <w:r>
        <w:rPr>
          <w:spacing w:val="19"/>
          <w:w w:val="110"/>
        </w:rPr>
        <w:t xml:space="preserve"> </w:t>
      </w:r>
      <w:r>
        <w:rPr>
          <w:spacing w:val="-2"/>
          <w:w w:val="110"/>
        </w:rPr>
        <w:t>MEDIDA</w:t>
      </w:r>
    </w:p>
    <w:p w:rsidR="0090523B" w:rsidRDefault="00164A5F">
      <w:pPr>
        <w:pStyle w:val="Corpodetexto"/>
        <w:spacing w:before="99"/>
        <w:ind w:left="100"/>
      </w:pPr>
      <w:r>
        <w:br w:type="column"/>
      </w:r>
      <w:r>
        <w:rPr>
          <w:spacing w:val="-4"/>
          <w:w w:val="115"/>
        </w:rPr>
        <w:t>META</w:t>
      </w:r>
    </w:p>
    <w:p w:rsidR="0090523B" w:rsidRDefault="00164A5F">
      <w:pPr>
        <w:pStyle w:val="Corpodetexto"/>
        <w:spacing w:before="119"/>
        <w:ind w:left="100"/>
      </w:pPr>
      <w:r>
        <w:br w:type="column"/>
      </w:r>
      <w:r>
        <w:rPr>
          <w:w w:val="115"/>
        </w:rPr>
        <w:t>QTD</w:t>
      </w:r>
      <w:r>
        <w:rPr>
          <w:spacing w:val="-7"/>
          <w:w w:val="115"/>
        </w:rPr>
        <w:t xml:space="preserve"> </w:t>
      </w:r>
      <w:r>
        <w:rPr>
          <w:w w:val="115"/>
        </w:rPr>
        <w:t>META</w:t>
      </w:r>
      <w:r>
        <w:rPr>
          <w:spacing w:val="-6"/>
          <w:w w:val="115"/>
        </w:rPr>
        <w:t xml:space="preserve"> </w:t>
      </w:r>
      <w:r>
        <w:rPr>
          <w:w w:val="115"/>
        </w:rPr>
        <w:t>A</w:t>
      </w:r>
      <w:r>
        <w:rPr>
          <w:spacing w:val="-6"/>
          <w:w w:val="115"/>
        </w:rPr>
        <w:t xml:space="preserve"> </w:t>
      </w:r>
      <w:r>
        <w:rPr>
          <w:spacing w:val="-2"/>
          <w:w w:val="115"/>
        </w:rPr>
        <w:t>ALTERAR</w:t>
      </w:r>
    </w:p>
    <w:p w:rsidR="0090523B" w:rsidRDefault="0090523B">
      <w:pPr>
        <w:sectPr w:rsidR="0090523B">
          <w:type w:val="continuous"/>
          <w:pgSz w:w="11900" w:h="16840"/>
          <w:pgMar w:top="320" w:right="300" w:bottom="280" w:left="300" w:header="720" w:footer="720" w:gutter="0"/>
          <w:cols w:num="3" w:space="720" w:equalWidth="0">
            <w:col w:w="4418" w:space="1942"/>
            <w:col w:w="587" w:space="2053"/>
            <w:col w:w="2300"/>
          </w:cols>
        </w:sectPr>
      </w:pPr>
    </w:p>
    <w:p w:rsidR="0090523B" w:rsidRDefault="00164A5F">
      <w:pPr>
        <w:tabs>
          <w:tab w:val="left" w:pos="6440"/>
          <w:tab w:val="left" w:pos="9090"/>
        </w:tabs>
        <w:ind w:left="90"/>
        <w:rPr>
          <w:sz w:val="20"/>
        </w:rPr>
      </w:pPr>
      <w:r>
        <w:rPr>
          <w:noProof/>
          <w:position w:val="2"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3606800" cy="139700"/>
                <wp:effectExtent l="9525" t="0" r="3175" b="12700"/>
                <wp:docPr id="34" name="Textbox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6068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90523B" w:rsidRDefault="00164A5F">
                            <w:pPr>
                              <w:spacing w:line="174" w:lineRule="exact"/>
                              <w:ind w:left="-10"/>
                              <w:rPr>
                                <w:color w:val="000000"/>
                                <w:sz w:val="16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  <w:sz w:val="16"/>
                              </w:rPr>
                              <w:t>Unidade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  <w:sz w:val="16"/>
                              </w:rPr>
                              <w:t>apoiada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  <w:sz w:val="16"/>
                              </w:rPr>
                              <w:t>(unidade)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34" o:spid="_x0000_s1056" type="#_x0000_t202" style="width:284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" fillcolor="#ecebeb" strokecolor="#d6d2d2" strokeweight="1pt">
                <v:stroke dashstyle="1 1"/>
                <v:path arrowok="t"/>
                <v:textbox inset="0,0,0,0">
                  <w:txbxContent>
                    <w:p w:rsidR="0090523B" w:rsidRDefault="00164A5F">
                      <w:pPr>
                        <w:spacing w:line="174" w:lineRule="exact"/>
                        <w:ind w:left="-10"/>
                        <w:rPr>
                          <w:color w:val="000000"/>
                          <w:sz w:val="16"/>
                        </w:rPr>
                      </w:pPr>
                      <w:r>
                        <w:rPr>
                          <w:color w:val="000000"/>
                          <w:w w:val="110"/>
                          <w:sz w:val="16"/>
                        </w:rPr>
                        <w:t>Unidade</w:t>
                      </w:r>
                      <w:r>
                        <w:rPr>
                          <w:color w:val="000000"/>
                          <w:spacing w:val="5"/>
                          <w:w w:val="110"/>
                          <w:sz w:val="16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  <w:sz w:val="16"/>
                        </w:rPr>
                        <w:t>apoiada</w:t>
                      </w:r>
                      <w:r>
                        <w:rPr>
                          <w:color w:val="000000"/>
                          <w:spacing w:val="5"/>
                          <w:w w:val="110"/>
                          <w:sz w:val="16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  <w:sz w:val="16"/>
                        </w:rPr>
                        <w:t>(unidade)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position w:val="2"/>
          <w:sz w:val="20"/>
        </w:rPr>
        <w:tab/>
      </w:r>
      <w:r>
        <w:rPr>
          <w:noProof/>
          <w:position w:val="1"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1358900" cy="152400"/>
                <wp:effectExtent l="9525" t="0" r="3175" b="9525"/>
                <wp:docPr id="35" name="Group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358900" cy="152400"/>
                          <a:chOff x="0" y="0"/>
                          <a:chExt cx="1358900" cy="152400"/>
                        </a:xfrm>
                      </wpg:grpSpPr>
                      <wps:wsp>
                        <wps:cNvPr id="36" name="Graphic 36"/>
                        <wps:cNvSpPr/>
                        <wps:spPr>
                          <a:xfrm>
                            <a:off x="6350" y="6350"/>
                            <a:ext cx="13462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46200" h="139700">
                                <a:moveTo>
                                  <a:pt x="13462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346200" y="139700"/>
                                </a:lnTo>
                                <a:lnTo>
                                  <a:pt x="13462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" name="Graphic 37"/>
                        <wps:cNvSpPr/>
                        <wps:spPr>
                          <a:xfrm>
                            <a:off x="0" y="0"/>
                            <a:ext cx="13589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58900" h="152400">
                                <a:moveTo>
                                  <a:pt x="0" y="6350"/>
                                </a:moveTo>
                                <a:lnTo>
                                  <a:pt x="1358900" y="6350"/>
                                </a:lnTo>
                              </a:path>
                              <a:path w="13589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358900" h="152400">
                                <a:moveTo>
                                  <a:pt x="0" y="146050"/>
                                </a:moveTo>
                                <a:lnTo>
                                  <a:pt x="1358900" y="146050"/>
                                </a:lnTo>
                              </a:path>
                              <a:path w="1358900" h="152400">
                                <a:moveTo>
                                  <a:pt x="1352550" y="0"/>
                                </a:moveTo>
                                <a:lnTo>
                                  <a:pt x="13525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A5E9307" id="Group 35" o:spid="_x0000_s1026" style="width:107pt;height:12pt;mso-position-horizontal-relative:char;mso-position-vertical-relative:line" coordsize="13589,15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">
                <v:shape id="Graphic 36" o:spid="_x0000_s1027" style="position:absolute;left:63;top:63;width:13462;height:1397;visibility:visible;mso-wrap-style:square;v-text-anchor:top" coordsize="13462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a+fV8IA&#10;AADbAAAADwAAAGRycy9kb3ducmV2LnhtbESPQWvCQBSE7wX/w/KE3upGhVCjq4ggKNSCUfD6yD6z&#10;wezbmF1j+u+7QqHHYWa+YRar3taio9ZXjhWMRwkI4sLpiksF59P24xOED8gaa8ek4Ic8rJaDtwVm&#10;2j35SF0eShEh7DNUYEJoMil9YciiH7mGOHpX11oMUbal1C0+I9zWcpIkqbRYcVww2NDGUHHLH1ZB&#10;3u0Puurt9/Ey+5p06U6a+i6Veh/26zmIQH34D/+1d1rBNIXXl/gD5PI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dr59XwgAAANsAAAAPAAAAAAAAAAAAAAAAAJgCAABkcnMvZG93&#10;bnJldi54bWxQSwUGAAAAAAQABAD1AAAAhwMAAAAA&#10;" path="m1346200,l,,,139700r1346200,l1346200,xe" fillcolor="#ecebeb" stroked="f">
                  <v:path arrowok="t"/>
                </v:shape>
                <v:shape id="Graphic 37" o:spid="_x0000_s1028" style="position:absolute;width:13589;height:1524;visibility:visible;mso-wrap-style:square;v-text-anchor:top" coordsize="13589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IBBJMQA&#10;AADbAAAADwAAAGRycy9kb3ducmV2LnhtbESPW2sCMRSE34X+h3AKvkjNaqGW1SjiBfelYm3p82Fz&#10;9qKbkyWJuv33TUHwcZiZb5jZojONuJLztWUFo2ECgji3uuZSwffX9uUdhA/IGhvLpOCXPCzmT70Z&#10;ptre+JOux1CKCGGfooIqhDaV0ucVGfRD2xJHr7DOYIjSlVI7vEW4aeQ4Sd6kwZrjQoUtrSrKz8eL&#10;UfCR+aJwa9xnh81msC52enn60Ur1n7vlFESgLjzC93amFbxO4P9L/AFy/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iAQSTEAAAA2wAAAA8AAAAAAAAAAAAAAAAAmAIAAGRycy9k&#10;b3ducmV2LnhtbFBLBQYAAAAABAAEAPUAAACJAwAAAAA=&#10;" path="m,6350r1358900,em6350,r,152400em,146050r1358900,em1352550,r,152400e" filled="f" strokecolor="#d6d2d2" strokeweight="1pt">
                  <v:stroke dashstyle="1 1"/>
                  <v:path arrowok="t"/>
                </v:shape>
                <w10:anchorlock/>
              </v:group>
            </w:pict>
          </mc:Fallback>
        </mc:AlternateContent>
      </w:r>
      <w:r>
        <w:rPr>
          <w:position w:val="1"/>
          <w:sz w:val="20"/>
        </w:rPr>
        <w:tab/>
      </w: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1333500" cy="139700"/>
                <wp:effectExtent l="9525" t="0" r="0" b="12700"/>
                <wp:docPr id="38" name="Textbox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3335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90523B" w:rsidRDefault="00164A5F">
                            <w:pPr>
                              <w:spacing w:line="174" w:lineRule="exact"/>
                              <w:ind w:left="-10"/>
                              <w:rPr>
                                <w:color w:val="000000"/>
                                <w:sz w:val="16"/>
                              </w:rPr>
                            </w:pPr>
                            <w:r>
                              <w:rPr>
                                <w:color w:val="000000"/>
                                <w:spacing w:val="-5"/>
                                <w:w w:val="120"/>
                                <w:sz w:val="16"/>
                              </w:rPr>
                              <w:t>500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38" o:spid="_x0000_s1057" type="#_x0000_t202" style="width:105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" fillcolor="#ecebeb" strokecolor="#d6d2d2" strokeweight="1pt">
                <v:stroke dashstyle="1 1"/>
                <v:path arrowok="t"/>
                <v:textbox inset="0,0,0,0">
                  <w:txbxContent>
                    <w:p w:rsidR="0090523B" w:rsidRDefault="00164A5F">
                      <w:pPr>
                        <w:spacing w:line="174" w:lineRule="exact"/>
                        <w:ind w:left="-10"/>
                        <w:rPr>
                          <w:color w:val="000000"/>
                          <w:sz w:val="16"/>
                        </w:rPr>
                      </w:pPr>
                      <w:r>
                        <w:rPr>
                          <w:color w:val="000000"/>
                          <w:spacing w:val="-5"/>
                          <w:w w:val="120"/>
                          <w:sz w:val="16"/>
                        </w:rPr>
                        <w:t>500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90523B" w:rsidRDefault="0090523B">
      <w:pPr>
        <w:pStyle w:val="Corpodetexto"/>
        <w:spacing w:before="20"/>
        <w:rPr>
          <w:sz w:val="12"/>
        </w:rPr>
      </w:pPr>
    </w:p>
    <w:p w:rsidR="0090523B" w:rsidRDefault="00164A5F">
      <w:pPr>
        <w:ind w:right="551"/>
        <w:jc w:val="right"/>
        <w:rPr>
          <w:i/>
          <w:sz w:val="12"/>
        </w:rPr>
      </w:pPr>
      <w:r>
        <w:rPr>
          <w:i/>
          <w:w w:val="115"/>
          <w:sz w:val="12"/>
        </w:rPr>
        <w:t>em</w:t>
      </w:r>
      <w:r>
        <w:rPr>
          <w:i/>
          <w:spacing w:val="1"/>
          <w:w w:val="115"/>
          <w:sz w:val="12"/>
        </w:rPr>
        <w:t xml:space="preserve"> </w:t>
      </w:r>
      <w:r>
        <w:rPr>
          <w:i/>
          <w:w w:val="115"/>
          <w:sz w:val="12"/>
        </w:rPr>
        <w:t>R$</w:t>
      </w:r>
      <w:r>
        <w:rPr>
          <w:i/>
          <w:spacing w:val="2"/>
          <w:w w:val="115"/>
          <w:sz w:val="12"/>
        </w:rPr>
        <w:t xml:space="preserve"> </w:t>
      </w:r>
      <w:r>
        <w:rPr>
          <w:i/>
          <w:spacing w:val="-4"/>
          <w:w w:val="115"/>
          <w:sz w:val="12"/>
        </w:rPr>
        <w:t>1,00</w:t>
      </w:r>
    </w:p>
    <w:p w:rsidR="0090523B" w:rsidRDefault="00164A5F">
      <w:pPr>
        <w:tabs>
          <w:tab w:val="left" w:pos="4619"/>
          <w:tab w:val="left" w:pos="9309"/>
          <w:tab w:val="left" w:pos="9981"/>
        </w:tabs>
        <w:spacing w:before="70"/>
        <w:ind w:left="120"/>
        <w:rPr>
          <w:sz w:val="14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0" distR="0" simplePos="0" relativeHeight="251658240" behindDoc="1" locked="0" layoutInCell="1" allowOverlap="1">
                <wp:simplePos x="0" y="0"/>
                <wp:positionH relativeFrom="page">
                  <wp:posOffset>266700</wp:posOffset>
                </wp:positionH>
                <wp:positionV relativeFrom="paragraph">
                  <wp:posOffset>204596</wp:posOffset>
                </wp:positionV>
                <wp:extent cx="7035800" cy="495300"/>
                <wp:effectExtent l="0" t="0" r="0" b="0"/>
                <wp:wrapNone/>
                <wp:docPr id="39" name="Group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35800" cy="495300"/>
                          <a:chOff x="0" y="0"/>
                          <a:chExt cx="7035800" cy="495300"/>
                        </a:xfrm>
                      </wpg:grpSpPr>
                      <wps:wsp>
                        <wps:cNvPr id="40" name="Graphic 40"/>
                        <wps:cNvSpPr/>
                        <wps:spPr>
                          <a:xfrm>
                            <a:off x="5810250" y="0"/>
                            <a:ext cx="1206500" cy="4953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06500" h="495300">
                                <a:moveTo>
                                  <a:pt x="0" y="6350"/>
                                </a:moveTo>
                                <a:lnTo>
                                  <a:pt x="165100" y="6350"/>
                                </a:lnTo>
                              </a:path>
                              <a:path w="1206500" h="4953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206500" h="495300">
                                <a:moveTo>
                                  <a:pt x="0" y="146050"/>
                                </a:moveTo>
                                <a:lnTo>
                                  <a:pt x="165100" y="146050"/>
                                </a:lnTo>
                              </a:path>
                              <a:path w="1206500" h="495300">
                                <a:moveTo>
                                  <a:pt x="158750" y="0"/>
                                </a:moveTo>
                                <a:lnTo>
                                  <a:pt x="158750" y="152400"/>
                                </a:lnTo>
                              </a:path>
                              <a:path w="1206500" h="495300">
                                <a:moveTo>
                                  <a:pt x="228600" y="6350"/>
                                </a:moveTo>
                                <a:lnTo>
                                  <a:pt x="1206500" y="6350"/>
                                </a:lnTo>
                              </a:path>
                              <a:path w="1206500" h="495300">
                                <a:moveTo>
                                  <a:pt x="234950" y="0"/>
                                </a:moveTo>
                                <a:lnTo>
                                  <a:pt x="234950" y="152400"/>
                                </a:lnTo>
                              </a:path>
                              <a:path w="1206500" h="495300">
                                <a:moveTo>
                                  <a:pt x="228600" y="146050"/>
                                </a:moveTo>
                                <a:lnTo>
                                  <a:pt x="1206500" y="146050"/>
                                </a:lnTo>
                              </a:path>
                              <a:path w="1206500" h="495300">
                                <a:moveTo>
                                  <a:pt x="1200150" y="0"/>
                                </a:moveTo>
                                <a:lnTo>
                                  <a:pt x="1200150" y="152400"/>
                                </a:lnTo>
                              </a:path>
                              <a:path w="1206500" h="495300">
                                <a:moveTo>
                                  <a:pt x="0" y="171450"/>
                                </a:moveTo>
                                <a:lnTo>
                                  <a:pt x="165100" y="171450"/>
                                </a:lnTo>
                              </a:path>
                              <a:path w="1206500" h="495300">
                                <a:moveTo>
                                  <a:pt x="6350" y="165100"/>
                                </a:moveTo>
                                <a:lnTo>
                                  <a:pt x="6350" y="317500"/>
                                </a:lnTo>
                              </a:path>
                              <a:path w="1206500" h="495300">
                                <a:moveTo>
                                  <a:pt x="0" y="311150"/>
                                </a:moveTo>
                                <a:lnTo>
                                  <a:pt x="165100" y="311150"/>
                                </a:lnTo>
                              </a:path>
                              <a:path w="1206500" h="495300">
                                <a:moveTo>
                                  <a:pt x="158750" y="165100"/>
                                </a:moveTo>
                                <a:lnTo>
                                  <a:pt x="158750" y="317500"/>
                                </a:lnTo>
                              </a:path>
                              <a:path w="1206500" h="495300">
                                <a:moveTo>
                                  <a:pt x="228600" y="171450"/>
                                </a:moveTo>
                                <a:lnTo>
                                  <a:pt x="1206500" y="171450"/>
                                </a:lnTo>
                              </a:path>
                              <a:path w="1206500" h="495300">
                                <a:moveTo>
                                  <a:pt x="234950" y="165100"/>
                                </a:moveTo>
                                <a:lnTo>
                                  <a:pt x="234950" y="317500"/>
                                </a:lnTo>
                              </a:path>
                              <a:path w="1206500" h="495300">
                                <a:moveTo>
                                  <a:pt x="228600" y="311150"/>
                                </a:moveTo>
                                <a:lnTo>
                                  <a:pt x="1206500" y="311150"/>
                                </a:lnTo>
                              </a:path>
                              <a:path w="1206500" h="495300">
                                <a:moveTo>
                                  <a:pt x="1200150" y="165100"/>
                                </a:moveTo>
                                <a:lnTo>
                                  <a:pt x="1200150" y="317500"/>
                                </a:lnTo>
                              </a:path>
                              <a:path w="1206500" h="495300">
                                <a:moveTo>
                                  <a:pt x="101600" y="349250"/>
                                </a:moveTo>
                                <a:lnTo>
                                  <a:pt x="1206500" y="349250"/>
                                </a:lnTo>
                              </a:path>
                              <a:path w="1206500" h="495300">
                                <a:moveTo>
                                  <a:pt x="107950" y="342900"/>
                                </a:moveTo>
                                <a:lnTo>
                                  <a:pt x="107950" y="495300"/>
                                </a:lnTo>
                              </a:path>
                              <a:path w="1206500" h="495300">
                                <a:moveTo>
                                  <a:pt x="101600" y="488950"/>
                                </a:moveTo>
                                <a:lnTo>
                                  <a:pt x="1206500" y="488950"/>
                                </a:lnTo>
                              </a:path>
                              <a:path w="1206500" h="495300">
                                <a:moveTo>
                                  <a:pt x="1200150" y="342900"/>
                                </a:moveTo>
                                <a:lnTo>
                                  <a:pt x="1200150" y="4953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" name="Graphic 41"/>
                        <wps:cNvSpPr/>
                        <wps:spPr>
                          <a:xfrm>
                            <a:off x="0" y="342900"/>
                            <a:ext cx="70358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35800">
                                <a:moveTo>
                                  <a:pt x="0" y="0"/>
                                </a:moveTo>
                                <a:lnTo>
                                  <a:pt x="703580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" name="Textbox 42"/>
                        <wps:cNvSpPr txBox="1"/>
                        <wps:spPr>
                          <a:xfrm>
                            <a:off x="5535167" y="367315"/>
                            <a:ext cx="370205" cy="10350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90523B" w:rsidRDefault="00164A5F">
                              <w:pPr>
                                <w:spacing w:line="161" w:lineRule="exact"/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spacing w:val="-2"/>
                                  <w:w w:val="115"/>
                                  <w:sz w:val="14"/>
                                </w:rPr>
                                <w:t>TOTAL: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3" name="Textbox 43"/>
                        <wps:cNvSpPr txBox="1"/>
                        <wps:spPr>
                          <a:xfrm>
                            <a:off x="5918200" y="349250"/>
                            <a:ext cx="10922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 w:rsidR="0090523B" w:rsidRDefault="00164A5F">
                              <w:pPr>
                                <w:spacing w:before="27"/>
                                <w:ind w:left="718"/>
                                <w:rPr>
                                  <w:b/>
                                  <w:color w:val="000000"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color w:val="000000"/>
                                  <w:spacing w:val="-2"/>
                                  <w:w w:val="115"/>
                                  <w:sz w:val="14"/>
                                </w:rPr>
                                <w:t>140.000.000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4" name="Textbox 44"/>
                        <wps:cNvSpPr txBox="1"/>
                        <wps:spPr>
                          <a:xfrm>
                            <a:off x="6045200" y="171450"/>
                            <a:ext cx="9652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 w:rsidR="0090523B" w:rsidRDefault="00164A5F">
                              <w:pPr>
                                <w:spacing w:before="39"/>
                                <w:ind w:left="813"/>
                                <w:rPr>
                                  <w:color w:val="000000"/>
                                  <w:sz w:val="12"/>
                                </w:rPr>
                              </w:pP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2"/>
                                </w:rPr>
                                <w:t>80.000.000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5" name="Textbox 45"/>
                        <wps:cNvSpPr txBox="1"/>
                        <wps:spPr>
                          <a:xfrm>
                            <a:off x="5822950" y="165100"/>
                            <a:ext cx="106045" cy="17145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 w:rsidR="0090523B" w:rsidRDefault="00164A5F">
                              <w:pPr>
                                <w:spacing w:before="49"/>
                                <w:ind w:left="71"/>
                                <w:rPr>
                                  <w:color w:val="000000"/>
                                  <w:sz w:val="12"/>
                                </w:rPr>
                              </w:pPr>
                              <w:r>
                                <w:rPr>
                                  <w:color w:val="000000"/>
                                  <w:spacing w:val="-10"/>
                                  <w:w w:val="120"/>
                                  <w:sz w:val="12"/>
                                </w:rPr>
                                <w:t>4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6" name="Textbox 46"/>
                        <wps:cNvSpPr txBox="1"/>
                        <wps:spPr>
                          <a:xfrm>
                            <a:off x="6045200" y="6350"/>
                            <a:ext cx="9652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 w:rsidR="0090523B" w:rsidRDefault="00164A5F">
                              <w:pPr>
                                <w:spacing w:before="39"/>
                                <w:ind w:left="813"/>
                                <w:rPr>
                                  <w:color w:val="000000"/>
                                  <w:sz w:val="12"/>
                                </w:rPr>
                              </w:pP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2"/>
                                </w:rPr>
                                <w:t>60.000.000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7" name="Textbox 47"/>
                        <wps:cNvSpPr txBox="1"/>
                        <wps:spPr>
                          <a:xfrm>
                            <a:off x="5822950" y="12700"/>
                            <a:ext cx="106045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 w:rsidR="0090523B" w:rsidRDefault="00164A5F">
                              <w:pPr>
                                <w:spacing w:before="29"/>
                                <w:ind w:left="71"/>
                                <w:rPr>
                                  <w:color w:val="000000"/>
                                  <w:sz w:val="12"/>
                                </w:rPr>
                              </w:pPr>
                              <w:r>
                                <w:rPr>
                                  <w:color w:val="000000"/>
                                  <w:spacing w:val="-10"/>
                                  <w:w w:val="120"/>
                                  <w:sz w:val="12"/>
                                </w:rPr>
                                <w:t>8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39" o:spid="_x0000_s1058" style="position:absolute;left:0;text-align:left;margin-left:21pt;margin-top:16.1pt;width:554pt;height:39pt;z-index:-251658240;mso-wrap-distance-left:0;mso-wrap-distance-right:0;mso-position-horizontal-relative:page;mso-position-vertical-relative:text" coordsize="70358,49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">
                <v:shape id="Graphic 40" o:spid="_x0000_s1059" style="position:absolute;left:58102;width:12065;height:4953;visibility:visible;mso-wrap-style:square;v-text-anchor:top" coordsize="1206500,4953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9sKY8EA&#10;AADbAAAADwAAAGRycy9kb3ducmV2LnhtbERPy4rCMBTdC/MP4Q64kTFVRIZqFBHFFwg6s3B529xp&#10;yjQ3pYla/94sBJeH857OW1uJGzW+dKxg0E9AEOdOl1wo+P1Zf32D8AFZY+WYFDzIw3z20Zliqt2d&#10;T3Q7h0LEEPYpKjAh1KmUPjdk0fddTRy5P9dYDBE2hdQN3mO4reQwScbSYsmxwWBNS0P5//lqFexc&#10;djy0Zo/ZYnPpjevDKrM+Uar72S4mIAK14S1+ubdawSiuj1/iD5Cz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vbCmPBAAAA2wAAAA8AAAAAAAAAAAAAAAAAmAIAAGRycy9kb3du&#10;cmV2LnhtbFBLBQYAAAAABAAEAPUAAACGAwAAAAA=&#10;" path="m,6350r165100,em6350,r,152400em,146050r165100,em158750,r,152400em228600,6350r977900,em234950,r,152400em228600,146050r977900,em1200150,r,152400em,171450r165100,em6350,165100r,152400em,311150r165100,em158750,165100r,152400em228600,171450r977900,em234950,165100r,152400em228600,311150r977900,em1200150,165100r,152400em101600,349250r1104900,em107950,342900r,152400em101600,488950r1104900,em1200150,342900r,152400e" filled="f" strokecolor="#d6d2d2" strokeweight="1pt">
                  <v:stroke dashstyle="1 1"/>
                  <v:path arrowok="t"/>
                </v:shape>
                <v:shape id="Graphic 41" o:spid="_x0000_s1060" style="position:absolute;top:3429;width:70358;height:12;visibility:visible;mso-wrap-style:square;v-text-anchor:top" coordsize="703580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Qf7JsMA&#10;AADbAAAADwAAAGRycy9kb3ducmV2LnhtbESPXWvCMBSG74X9h3AGu5tp3RCpxiJ+gAwm2M37Q3NM&#10;q81JbTLt/v0iDLx8eT8e3lne20ZcqfO1YwXpMAFBXDpds1Hw/bV5nYDwAVlj45gU/JKHfP40mGGm&#10;3Y33dC2CEXGEfYYKqhDaTEpfVmTRD11LHL2j6yyGKDsjdYe3OG4bOUqSsbRYcyRU2NKyovJc/NjI&#10;3V0+zNIWb8XWrNznYX2R9jRW6uW5X0xBBOrDI/zf3moF7yncv8QfIO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Qf7JsMAAADbAAAADwAAAAAAAAAAAAAAAACYAgAAZHJzL2Rv&#10;d25yZXYueG1sUEsFBgAAAAAEAAQA9QAAAIgDAAAAAA==&#10;" path="m,l7035800,e" filled="f" strokeweight="1pt">
                  <v:path arrowok="t"/>
                </v:shape>
                <v:shape id="Textbox 42" o:spid="_x0000_s1061" type="#_x0000_t202" style="position:absolute;left:55351;top:3673;width:3702;height:103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RS2RsMA&#10;AADbAAAADwAAAGRycy9kb3ducmV2LnhtbESPQWvCQBSE70L/w/IK3nSjiNjoKlIUCkIxpgePz+wz&#10;Wcy+TbNbjf++Kwgeh5n5hlmsOluLK7XeOFYwGiYgiAunDZcKfvLtYAbCB2SNtWNScCcPq+Vbb4Gp&#10;djfO6HoIpYgQ9ikqqEJoUil9UZFFP3QNcfTOrrUYomxLqVu8Rbit5ThJptKi4bhQYUOfFRWXw59V&#10;sD5ytjG/36d9ds5Mnn8kvJtelOq/d+s5iEBdeIWf7S+tYDKGx5f4A+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RS2RsMAAADbAAAADwAAAAAAAAAAAAAAAACYAgAAZHJzL2Rv&#10;d25yZXYueG1sUEsFBgAAAAAEAAQA9QAAAIgDAAAAAA==&#10;" filled="f" stroked="f">
                  <v:textbox inset="0,0,0,0">
                    <w:txbxContent>
                      <w:p w:rsidR="0090523B" w:rsidRDefault="00164A5F">
                        <w:pPr>
                          <w:spacing w:line="161" w:lineRule="exact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spacing w:val="-2"/>
                            <w:w w:val="115"/>
                            <w:sz w:val="14"/>
                          </w:rPr>
                          <w:t>TOTAL:</w:t>
                        </w:r>
                      </w:p>
                    </w:txbxContent>
                  </v:textbox>
                </v:shape>
                <v:shape id="Textbox 43" o:spid="_x0000_s1062" type="#_x0000_t202" style="position:absolute;left:59182;top:3492;width:10922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aqeBMUA&#10;AADbAAAADwAAAGRycy9kb3ducmV2LnhtbESPQWvCQBSE7wX/w/IEb3WjKUZSV5HWQhAqNBaKt0f2&#10;NQnJvg3ZbUz/vVsQehxm5htmsxtNKwbqXW1ZwWIegSAurK65VPB5fntcg3AeWWNrmRT8koPddvKw&#10;wVTbK3/QkPtSBAi7FBVU3neplK6oyKCb2444eN+2N+iD7Eupe7wGuGnlMopW0mDNYaHCjl4qKpr8&#10;xyh4L5rTZSnpNfuK8ZLwsTkl2UGp2XTcP4PwNPr/8L2daQVPMfx9CT9Abm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lqp4ExQAAANsAAAAPAAAAAAAAAAAAAAAAAJgCAABkcnMv&#10;ZG93bnJldi54bWxQSwUGAAAAAAQABAD1AAAAigMAAAAA&#10;" fillcolor="#ecebeb" stroked="f">
                  <v:textbox inset="0,0,0,0">
                    <w:txbxContent>
                      <w:p w:rsidR="0090523B" w:rsidRDefault="00164A5F">
                        <w:pPr>
                          <w:spacing w:before="27"/>
                          <w:ind w:left="718"/>
                          <w:rPr>
                            <w:b/>
                            <w:color w:val="000000"/>
                            <w:sz w:val="14"/>
                          </w:rPr>
                        </w:pPr>
                        <w:r>
                          <w:rPr>
                            <w:b/>
                            <w:color w:val="000000"/>
                            <w:spacing w:val="-2"/>
                            <w:w w:val="115"/>
                            <w:sz w:val="14"/>
                          </w:rPr>
                          <w:t>140.000.000</w:t>
                        </w:r>
                      </w:p>
                    </w:txbxContent>
                  </v:textbox>
                </v:shape>
                <v:shape id="Textbox 44" o:spid="_x0000_s1063" type="#_x0000_t202" style="position:absolute;left:60452;top:1714;width:9652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kMGcMUA&#10;AADbAAAADwAAAGRycy9kb3ducmV2LnhtbESPQWvCQBSE74L/YXkFb7qpDbWkriJaIRQM1BaKt0f2&#10;NQnJvg3ZNYn/visUehxm5htmvR1NI3rqXGVZweMiAkGcW11xoeDr8zh/AeE8ssbGMim4kYPtZjpZ&#10;Y6LtwB/Un30hAoRdggpK79tESpeXZNAtbEscvB/bGfRBdoXUHQ4Bbhq5jKJnabDisFBiS/uS8vp8&#10;NQpOeZ1dlpIO6fcTXlb8Xmer9E2p2cO4ewXhafT/4b92qhXEMdy/hB8gN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qQwZwxQAAANsAAAAPAAAAAAAAAAAAAAAAAJgCAABkcnMv&#10;ZG93bnJldi54bWxQSwUGAAAAAAQABAD1AAAAigMAAAAA&#10;" fillcolor="#ecebeb" stroked="f">
                  <v:textbox inset="0,0,0,0">
                    <w:txbxContent>
                      <w:p w:rsidR="0090523B" w:rsidRDefault="00164A5F">
                        <w:pPr>
                          <w:spacing w:before="39"/>
                          <w:ind w:left="813"/>
                          <w:rPr>
                            <w:color w:val="000000"/>
                            <w:sz w:val="12"/>
                          </w:rPr>
                        </w:pPr>
                        <w:r>
                          <w:rPr>
                            <w:color w:val="000000"/>
                            <w:spacing w:val="-2"/>
                            <w:w w:val="115"/>
                            <w:sz w:val="12"/>
                          </w:rPr>
                          <w:t>80.000.000</w:t>
                        </w:r>
                      </w:p>
                    </w:txbxContent>
                  </v:textbox>
                </v:shape>
                <v:shape id="Textbox 45" o:spid="_x0000_s1064" type="#_x0000_t202" style="position:absolute;left:58229;top:1651;width:1060;height:17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Q+j68UA&#10;AADbAAAADwAAAGRycy9kb3ducmV2LnhtbESPQWvCQBSE74L/YXlCb7rRalPSrCKtQihUqC2U3B7Z&#10;1yQk+zZkV43/3i0IPQ4z8w2TbgbTijP1rrasYD6LQBAXVtdcKvj+2k+fQTiPrLG1TAqu5GCzHo9S&#10;TLS98Cedj74UAcIuQQWV910ipSsqMuhmtiMO3q/tDfog+1LqHi8Bblq5iKInabDmsFBhR68VFc3x&#10;ZBR8FM0hX0h6y34eMY/5vTnE2U6ph8mwfQHhafD/4Xs70wqWK/j7En6AXN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FD6PrxQAAANsAAAAPAAAAAAAAAAAAAAAAAJgCAABkcnMv&#10;ZG93bnJldi54bWxQSwUGAAAAAAQABAD1AAAAigMAAAAA&#10;" fillcolor="#ecebeb" stroked="f">
                  <v:textbox inset="0,0,0,0">
                    <w:txbxContent>
                      <w:p w:rsidR="0090523B" w:rsidRDefault="00164A5F">
                        <w:pPr>
                          <w:spacing w:before="49"/>
                          <w:ind w:left="71"/>
                          <w:rPr>
                            <w:color w:val="000000"/>
                            <w:sz w:val="12"/>
                          </w:rPr>
                        </w:pPr>
                        <w:r>
                          <w:rPr>
                            <w:color w:val="000000"/>
                            <w:spacing w:val="-10"/>
                            <w:w w:val="120"/>
                            <w:sz w:val="12"/>
                          </w:rPr>
                          <w:t>4</w:t>
                        </w:r>
                      </w:p>
                    </w:txbxContent>
                  </v:textbox>
                </v:shape>
                <v:shape id="Textbox 46" o:spid="_x0000_s1065" type="#_x0000_t202" style="position:absolute;left:60452;top:63;width:9652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d09nMUA&#10;AADbAAAADwAAAGRycy9kb3ducmV2LnhtbESPQWvCQBSE7wX/w/IK3uqmVmJJXUW0QhAM1BaKt0f2&#10;NQnJvg3ZNUn/fVcQehxm5htmtRlNI3rqXGVZwfMsAkGcW11xoeDr8/D0CsJ5ZI2NZVLwSw4268nD&#10;ChNtB/6g/uwLESDsElRQet8mUrq8JINuZlvi4P3YzqAPsiuk7nAIcNPIeRTF0mDFYaHElnYl5fX5&#10;ahSc8jq7zCXt0+8XvCz5WGfL9F2p6eO4fQPhafT/4Xs71QoWMdy+hB8g1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13T2cxQAAANsAAAAPAAAAAAAAAAAAAAAAAJgCAABkcnMv&#10;ZG93bnJldi54bWxQSwUGAAAAAAQABAD1AAAAigMAAAAA&#10;" fillcolor="#ecebeb" stroked="f">
                  <v:textbox inset="0,0,0,0">
                    <w:txbxContent>
                      <w:p w:rsidR="0090523B" w:rsidRDefault="00164A5F">
                        <w:pPr>
                          <w:spacing w:before="39"/>
                          <w:ind w:left="813"/>
                          <w:rPr>
                            <w:color w:val="000000"/>
                            <w:sz w:val="12"/>
                          </w:rPr>
                        </w:pPr>
                        <w:r>
                          <w:rPr>
                            <w:color w:val="000000"/>
                            <w:spacing w:val="-2"/>
                            <w:w w:val="115"/>
                            <w:sz w:val="12"/>
                          </w:rPr>
                          <w:t>60.000.000</w:t>
                        </w:r>
                      </w:p>
                    </w:txbxContent>
                  </v:textbox>
                </v:shape>
                <v:shape id="Textbox 47" o:spid="_x0000_s1066" type="#_x0000_t202" style="position:absolute;left:58229;top:127;width:1060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pGYB8UA&#10;AADbAAAADwAAAGRycy9kb3ducmV2LnhtbESP3WrCQBSE7wu+w3IE7+qmWpoSsxHxB0KhgloQ7w7Z&#10;0yQkezZkV03fvlsoeDnMzDdMuhxMK27Uu9qygpdpBIK4sLrmUsHXaff8DsJ5ZI2tZVLwQw6W2egp&#10;xUTbOx/odvSlCBB2CSqovO8SKV1RkUE3tR1x8L5tb9AH2ZdS93gPcNPKWRS9SYM1h4UKO1pXVDTH&#10;q1HwWTT7y0zSJj/P8RLzR7OP861Sk/GwWoDwNPhH+L+dawWvMfx9CT9AZ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akZgHxQAAANsAAAAPAAAAAAAAAAAAAAAAAJgCAABkcnMv&#10;ZG93bnJldi54bWxQSwUGAAAAAAQABAD1AAAAigMAAAAA&#10;" fillcolor="#ecebeb" stroked="f">
                  <v:textbox inset="0,0,0,0">
                    <w:txbxContent>
                      <w:p w:rsidR="0090523B" w:rsidRDefault="00164A5F">
                        <w:pPr>
                          <w:spacing w:before="29"/>
                          <w:ind w:left="71"/>
                          <w:rPr>
                            <w:color w:val="000000"/>
                            <w:sz w:val="12"/>
                          </w:rPr>
                        </w:pPr>
                        <w:r>
                          <w:rPr>
                            <w:color w:val="000000"/>
                            <w:spacing w:val="-10"/>
                            <w:w w:val="120"/>
                            <w:sz w:val="12"/>
                          </w:rPr>
                          <w:t>8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spacing w:val="-5"/>
          <w:w w:val="120"/>
          <w:sz w:val="14"/>
        </w:rPr>
        <w:t>GND</w:t>
      </w:r>
      <w:r>
        <w:rPr>
          <w:sz w:val="14"/>
        </w:rPr>
        <w:tab/>
      </w:r>
      <w:r>
        <w:rPr>
          <w:spacing w:val="-2"/>
          <w:w w:val="120"/>
          <w:sz w:val="14"/>
        </w:rPr>
        <w:t>MODALIDADE DE APLICAÇÃO</w:t>
      </w:r>
      <w:r>
        <w:rPr>
          <w:sz w:val="14"/>
        </w:rPr>
        <w:tab/>
      </w:r>
      <w:r>
        <w:rPr>
          <w:spacing w:val="-5"/>
          <w:w w:val="120"/>
          <w:sz w:val="14"/>
        </w:rPr>
        <w:t>RP</w:t>
      </w:r>
      <w:r>
        <w:rPr>
          <w:sz w:val="14"/>
        </w:rPr>
        <w:tab/>
      </w:r>
      <w:r>
        <w:rPr>
          <w:spacing w:val="-2"/>
          <w:w w:val="120"/>
          <w:sz w:val="14"/>
        </w:rPr>
        <w:t>ACRÉSCIMO</w:t>
      </w:r>
    </w:p>
    <w:p w:rsidR="0090523B" w:rsidRDefault="00164A5F">
      <w:pPr>
        <w:pStyle w:val="Corpodetexto"/>
        <w:spacing w:before="7"/>
        <w:rPr>
          <w:sz w:val="5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60288" behindDoc="1" locked="0" layoutInCell="1" allowOverlap="1">
                <wp:simplePos x="0" y="0"/>
                <wp:positionH relativeFrom="page">
                  <wp:posOffset>260350</wp:posOffset>
                </wp:positionH>
                <wp:positionV relativeFrom="paragraph">
                  <wp:posOffset>56921</wp:posOffset>
                </wp:positionV>
                <wp:extent cx="2781300" cy="323850"/>
                <wp:effectExtent l="0" t="0" r="0" b="0"/>
                <wp:wrapTopAndBottom/>
                <wp:docPr id="48" name="Textbox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781300" cy="3238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10" w:type="dxa"/>
                              <w:tblBorders>
                                <w:top w:val="double" w:sz="8" w:space="0" w:color="D6D2D2"/>
                                <w:left w:val="double" w:sz="8" w:space="0" w:color="D6D2D2"/>
                                <w:bottom w:val="double" w:sz="8" w:space="0" w:color="D6D2D2"/>
                                <w:right w:val="double" w:sz="8" w:space="0" w:color="D6D2D2"/>
                                <w:insideH w:val="double" w:sz="8" w:space="0" w:color="D6D2D2"/>
                                <w:insideV w:val="double" w:sz="8" w:space="0" w:color="D6D2D2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230"/>
                              <w:gridCol w:w="4130"/>
                            </w:tblGrid>
                            <w:tr w:rsidR="0090523B">
                              <w:trPr>
                                <w:trHeight w:val="200"/>
                              </w:trPr>
                              <w:tc>
                                <w:tcPr>
                                  <w:tcW w:w="230" w:type="dxa"/>
                                  <w:tcBorders>
                                    <w:top w:val="dotted" w:sz="8" w:space="0" w:color="D6D2D2"/>
                                    <w:left w:val="dotted" w:sz="8" w:space="0" w:color="D6D2D2"/>
                                  </w:tcBorders>
                                  <w:shd w:val="clear" w:color="auto" w:fill="ECEBEB"/>
                                </w:tcPr>
                                <w:p w:rsidR="0090523B" w:rsidRDefault="00164A5F">
                                  <w:pPr>
                                    <w:pStyle w:val="TableParagraph"/>
                                    <w:ind w:left="9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w w:val="120"/>
                                      <w:sz w:val="12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4130" w:type="dxa"/>
                                  <w:tcBorders>
                                    <w:top w:val="dotted" w:sz="8" w:space="0" w:color="D6D2D2"/>
                                    <w:right w:val="dotted" w:sz="8" w:space="0" w:color="D6D2D2"/>
                                  </w:tcBorders>
                                  <w:shd w:val="clear" w:color="auto" w:fill="ECEBEB"/>
                                </w:tcPr>
                                <w:p w:rsidR="0090523B" w:rsidRDefault="00164A5F"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15"/>
                                      <w:sz w:val="12"/>
                                    </w:rPr>
                                    <w:t>Outras</w:t>
                                  </w:r>
                                  <w:r>
                                    <w:rPr>
                                      <w:spacing w:val="-1"/>
                                      <w:w w:val="11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12"/>
                                    </w:rPr>
                                    <w:t xml:space="preserve">Despesas </w:t>
                                  </w:r>
                                  <w:r>
                                    <w:rPr>
                                      <w:spacing w:val="-2"/>
                                      <w:w w:val="115"/>
                                      <w:sz w:val="12"/>
                                    </w:rPr>
                                    <w:t>Correntes</w:t>
                                  </w:r>
                                </w:p>
                              </w:tc>
                            </w:tr>
                            <w:tr w:rsidR="0090523B">
                              <w:trPr>
                                <w:trHeight w:val="220"/>
                              </w:trPr>
                              <w:tc>
                                <w:tcPr>
                                  <w:tcW w:w="230" w:type="dxa"/>
                                  <w:tcBorders>
                                    <w:left w:val="dotted" w:sz="8" w:space="0" w:color="D6D2D2"/>
                                    <w:bottom w:val="nil"/>
                                  </w:tcBorders>
                                  <w:shd w:val="clear" w:color="auto" w:fill="ECEBEB"/>
                                </w:tcPr>
                                <w:p w:rsidR="0090523B" w:rsidRDefault="00164A5F">
                                  <w:pPr>
                                    <w:pStyle w:val="TableParagraph"/>
                                    <w:ind w:left="9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w w:val="120"/>
                                      <w:sz w:val="12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4130" w:type="dxa"/>
                                  <w:tcBorders>
                                    <w:bottom w:val="nil"/>
                                    <w:right w:val="dotted" w:sz="8" w:space="0" w:color="D6D2D2"/>
                                  </w:tcBorders>
                                  <w:shd w:val="clear" w:color="auto" w:fill="ECEBEB"/>
                                </w:tcPr>
                                <w:p w:rsidR="0090523B" w:rsidRDefault="00164A5F"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15"/>
                                      <w:sz w:val="12"/>
                                    </w:rPr>
                                    <w:t>Outras</w:t>
                                  </w:r>
                                  <w:r>
                                    <w:rPr>
                                      <w:spacing w:val="-1"/>
                                      <w:w w:val="11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12"/>
                                    </w:rPr>
                                    <w:t xml:space="preserve">Despesas </w:t>
                                  </w:r>
                                  <w:r>
                                    <w:rPr>
                                      <w:spacing w:val="-2"/>
                                      <w:w w:val="115"/>
                                      <w:sz w:val="12"/>
                                    </w:rPr>
                                    <w:t>Correntes</w:t>
                                  </w:r>
                                </w:p>
                              </w:tc>
                            </w:tr>
                          </w:tbl>
                          <w:p w:rsidR="0090523B" w:rsidRDefault="0090523B">
                            <w:pPr>
                              <w:pStyle w:val="Corpodetexto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8" o:spid="_x0000_s1067" type="#_x0000_t202" style="position:absolute;margin-left:20.5pt;margin-top:4.5pt;width:219pt;height:25.5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" filled="f" stroked="f">
                <v:path arrowok="t"/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10" w:type="dxa"/>
                        <w:tblBorders>
                          <w:top w:val="double" w:sz="8" w:space="0" w:color="D6D2D2"/>
                          <w:left w:val="double" w:sz="8" w:space="0" w:color="D6D2D2"/>
                          <w:bottom w:val="double" w:sz="8" w:space="0" w:color="D6D2D2"/>
                          <w:right w:val="double" w:sz="8" w:space="0" w:color="D6D2D2"/>
                          <w:insideH w:val="double" w:sz="8" w:space="0" w:color="D6D2D2"/>
                          <w:insideV w:val="double" w:sz="8" w:space="0" w:color="D6D2D2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230"/>
                        <w:gridCol w:w="4130"/>
                      </w:tblGrid>
                      <w:tr w:rsidR="0090523B">
                        <w:trPr>
                          <w:trHeight w:val="200"/>
                        </w:trPr>
                        <w:tc>
                          <w:tcPr>
                            <w:tcW w:w="230" w:type="dxa"/>
                            <w:tcBorders>
                              <w:top w:val="dotted" w:sz="8" w:space="0" w:color="D6D2D2"/>
                              <w:left w:val="dotted" w:sz="8" w:space="0" w:color="D6D2D2"/>
                            </w:tcBorders>
                            <w:shd w:val="clear" w:color="auto" w:fill="ECEBEB"/>
                          </w:tcPr>
                          <w:p w:rsidR="0090523B" w:rsidRDefault="00164A5F">
                            <w:pPr>
                              <w:pStyle w:val="TableParagraph"/>
                              <w:ind w:left="9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10"/>
                                <w:w w:val="120"/>
                                <w:sz w:val="12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4130" w:type="dxa"/>
                            <w:tcBorders>
                              <w:top w:val="dotted" w:sz="8" w:space="0" w:color="D6D2D2"/>
                              <w:right w:val="dotted" w:sz="8" w:space="0" w:color="D6D2D2"/>
                            </w:tcBorders>
                            <w:shd w:val="clear" w:color="auto" w:fill="ECEBEB"/>
                          </w:tcPr>
                          <w:p w:rsidR="0090523B" w:rsidRDefault="00164A5F"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15"/>
                                <w:sz w:val="12"/>
                              </w:rPr>
                              <w:t>Outras</w:t>
                            </w:r>
                            <w:r>
                              <w:rPr>
                                <w:spacing w:val="-1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12"/>
                              </w:rPr>
                              <w:t xml:space="preserve">Despesas </w:t>
                            </w:r>
                            <w:r>
                              <w:rPr>
                                <w:spacing w:val="-2"/>
                                <w:w w:val="115"/>
                                <w:sz w:val="12"/>
                              </w:rPr>
                              <w:t>Correntes</w:t>
                            </w:r>
                          </w:p>
                        </w:tc>
                      </w:tr>
                      <w:tr w:rsidR="0090523B">
                        <w:trPr>
                          <w:trHeight w:val="220"/>
                        </w:trPr>
                        <w:tc>
                          <w:tcPr>
                            <w:tcW w:w="230" w:type="dxa"/>
                            <w:tcBorders>
                              <w:left w:val="dotted" w:sz="8" w:space="0" w:color="D6D2D2"/>
                              <w:bottom w:val="nil"/>
                            </w:tcBorders>
                            <w:shd w:val="clear" w:color="auto" w:fill="ECEBEB"/>
                          </w:tcPr>
                          <w:p w:rsidR="0090523B" w:rsidRDefault="00164A5F">
                            <w:pPr>
                              <w:pStyle w:val="TableParagraph"/>
                              <w:ind w:left="9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10"/>
                                <w:w w:val="120"/>
                                <w:sz w:val="12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4130" w:type="dxa"/>
                            <w:tcBorders>
                              <w:bottom w:val="nil"/>
                              <w:right w:val="dotted" w:sz="8" w:space="0" w:color="D6D2D2"/>
                            </w:tcBorders>
                            <w:shd w:val="clear" w:color="auto" w:fill="ECEBEB"/>
                          </w:tcPr>
                          <w:p w:rsidR="0090523B" w:rsidRDefault="00164A5F"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15"/>
                                <w:sz w:val="12"/>
                              </w:rPr>
                              <w:t>Outras</w:t>
                            </w:r>
                            <w:r>
                              <w:rPr>
                                <w:spacing w:val="-1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12"/>
                              </w:rPr>
                              <w:t xml:space="preserve">Despesas </w:t>
                            </w:r>
                            <w:r>
                              <w:rPr>
                                <w:spacing w:val="-2"/>
                                <w:w w:val="115"/>
                                <w:sz w:val="12"/>
                              </w:rPr>
                              <w:t>Correntes</w:t>
                            </w:r>
                          </w:p>
                        </w:tc>
                      </w:tr>
                    </w:tbl>
                    <w:p w:rsidR="0090523B" w:rsidRDefault="0090523B">
                      <w:pPr>
                        <w:pStyle w:val="Corpodetexto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61312" behindDoc="1" locked="0" layoutInCell="1" allowOverlap="1">
                <wp:simplePos x="0" y="0"/>
                <wp:positionH relativeFrom="page">
                  <wp:posOffset>3117850</wp:posOffset>
                </wp:positionH>
                <wp:positionV relativeFrom="paragraph">
                  <wp:posOffset>56921</wp:posOffset>
                </wp:positionV>
                <wp:extent cx="2882900" cy="317500"/>
                <wp:effectExtent l="0" t="0" r="0" b="0"/>
                <wp:wrapTopAndBottom/>
                <wp:docPr id="49" name="Textbox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82900" cy="3175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10" w:type="dxa"/>
                              <w:tblBorders>
                                <w:top w:val="dotted" w:sz="8" w:space="0" w:color="D6D2D2"/>
                                <w:left w:val="dotted" w:sz="8" w:space="0" w:color="D6D2D2"/>
                                <w:bottom w:val="dotted" w:sz="8" w:space="0" w:color="D6D2D2"/>
                                <w:right w:val="dotted" w:sz="8" w:space="0" w:color="D6D2D2"/>
                                <w:insideH w:val="dotted" w:sz="8" w:space="0" w:color="D6D2D2"/>
                                <w:insideV w:val="dotted" w:sz="8" w:space="0" w:color="D6D2D2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230"/>
                              <w:gridCol w:w="4290"/>
                            </w:tblGrid>
                            <w:tr w:rsidR="0090523B">
                              <w:trPr>
                                <w:trHeight w:val="200"/>
                              </w:trPr>
                              <w:tc>
                                <w:tcPr>
                                  <w:tcW w:w="230" w:type="dxa"/>
                                  <w:tcBorders>
                                    <w:bottom w:val="double" w:sz="8" w:space="0" w:color="D6D2D2"/>
                                    <w:right w:val="double" w:sz="8" w:space="0" w:color="D6D2D2"/>
                                  </w:tcBorders>
                                  <w:shd w:val="clear" w:color="auto" w:fill="ECEBEB"/>
                                </w:tcPr>
                                <w:p w:rsidR="0090523B" w:rsidRDefault="00164A5F">
                                  <w:pPr>
                                    <w:pStyle w:val="TableParagraph"/>
                                    <w:ind w:left="9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pacing w:val="-5"/>
                                      <w:w w:val="120"/>
                                      <w:sz w:val="12"/>
                                    </w:rPr>
                                    <w:t>31</w:t>
                                  </w:r>
                                </w:p>
                              </w:tc>
                              <w:tc>
                                <w:tcPr>
                                  <w:tcW w:w="4290" w:type="dxa"/>
                                  <w:tcBorders>
                                    <w:left w:val="double" w:sz="8" w:space="0" w:color="D6D2D2"/>
                                    <w:bottom w:val="double" w:sz="8" w:space="0" w:color="D6D2D2"/>
                                  </w:tcBorders>
                                  <w:shd w:val="clear" w:color="auto" w:fill="ECEBEB"/>
                                </w:tcPr>
                                <w:p w:rsidR="0090523B" w:rsidRDefault="00164A5F"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Transferências</w:t>
                                  </w:r>
                                  <w:r>
                                    <w:rPr>
                                      <w:spacing w:val="-1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a Estados</w:t>
                                  </w:r>
                                  <w:r>
                                    <w:rPr>
                                      <w:spacing w:val="-1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e ao Distrito</w:t>
                                  </w:r>
                                  <w:r>
                                    <w:rPr>
                                      <w:spacing w:val="-1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Federal - Fundo</w:t>
                                  </w:r>
                                  <w:r>
                                    <w:rPr>
                                      <w:spacing w:val="-1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 xml:space="preserve">a </w:t>
                                  </w:r>
                                  <w:r>
                                    <w:rPr>
                                      <w:spacing w:val="-2"/>
                                      <w:w w:val="110"/>
                                      <w:sz w:val="12"/>
                                    </w:rPr>
                                    <w:t>Fundo</w:t>
                                  </w:r>
                                </w:p>
                              </w:tc>
                            </w:tr>
                            <w:tr w:rsidR="0090523B">
                              <w:trPr>
                                <w:trHeight w:val="200"/>
                              </w:trPr>
                              <w:tc>
                                <w:tcPr>
                                  <w:tcW w:w="230" w:type="dxa"/>
                                  <w:tcBorders>
                                    <w:top w:val="double" w:sz="8" w:space="0" w:color="D6D2D2"/>
                                    <w:right w:val="double" w:sz="8" w:space="0" w:color="D6D2D2"/>
                                  </w:tcBorders>
                                  <w:shd w:val="clear" w:color="auto" w:fill="ECEBEB"/>
                                </w:tcPr>
                                <w:p w:rsidR="0090523B" w:rsidRDefault="00164A5F">
                                  <w:pPr>
                                    <w:pStyle w:val="TableParagraph"/>
                                    <w:ind w:left="9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pacing w:val="-5"/>
                                      <w:w w:val="120"/>
                                      <w:sz w:val="12"/>
                                    </w:rPr>
                                    <w:t>41</w:t>
                                  </w:r>
                                </w:p>
                              </w:tc>
                              <w:tc>
                                <w:tcPr>
                                  <w:tcW w:w="4290" w:type="dxa"/>
                                  <w:tcBorders>
                                    <w:top w:val="double" w:sz="8" w:space="0" w:color="D6D2D2"/>
                                    <w:left w:val="double" w:sz="8" w:space="0" w:color="D6D2D2"/>
                                  </w:tcBorders>
                                  <w:shd w:val="clear" w:color="auto" w:fill="ECEBEB"/>
                                </w:tcPr>
                                <w:p w:rsidR="0090523B" w:rsidRDefault="00164A5F"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Transferências a Municípios</w:t>
                                  </w:r>
                                  <w:r>
                                    <w:rPr>
                                      <w:spacing w:val="1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- Fundo</w:t>
                                  </w:r>
                                  <w:r>
                                    <w:rPr>
                                      <w:spacing w:val="1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 xml:space="preserve">a </w:t>
                                  </w:r>
                                  <w:r>
                                    <w:rPr>
                                      <w:spacing w:val="-4"/>
                                      <w:w w:val="110"/>
                                      <w:sz w:val="12"/>
                                    </w:rPr>
                                    <w:t>Fundo</w:t>
                                  </w:r>
                                </w:p>
                              </w:tc>
                            </w:tr>
                          </w:tbl>
                          <w:p w:rsidR="0090523B" w:rsidRDefault="0090523B">
                            <w:pPr>
                              <w:pStyle w:val="Corpodetexto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9" o:spid="_x0000_s1068" type="#_x0000_t202" style="position:absolute;margin-left:245.5pt;margin-top:4.5pt;width:227pt;height:25pt;z-index:-25165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" filled="f" stroked="f">
                <v:path arrowok="t"/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10" w:type="dxa"/>
                        <w:tblBorders>
                          <w:top w:val="dotted" w:sz="8" w:space="0" w:color="D6D2D2"/>
                          <w:left w:val="dotted" w:sz="8" w:space="0" w:color="D6D2D2"/>
                          <w:bottom w:val="dotted" w:sz="8" w:space="0" w:color="D6D2D2"/>
                          <w:right w:val="dotted" w:sz="8" w:space="0" w:color="D6D2D2"/>
                          <w:insideH w:val="dotted" w:sz="8" w:space="0" w:color="D6D2D2"/>
                          <w:insideV w:val="dotted" w:sz="8" w:space="0" w:color="D6D2D2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230"/>
                        <w:gridCol w:w="4290"/>
                      </w:tblGrid>
                      <w:tr w:rsidR="0090523B">
                        <w:trPr>
                          <w:trHeight w:val="200"/>
                        </w:trPr>
                        <w:tc>
                          <w:tcPr>
                            <w:tcW w:w="230" w:type="dxa"/>
                            <w:tcBorders>
                              <w:bottom w:val="double" w:sz="8" w:space="0" w:color="D6D2D2"/>
                              <w:right w:val="double" w:sz="8" w:space="0" w:color="D6D2D2"/>
                            </w:tcBorders>
                            <w:shd w:val="clear" w:color="auto" w:fill="ECEBEB"/>
                          </w:tcPr>
                          <w:p w:rsidR="0090523B" w:rsidRDefault="00164A5F">
                            <w:pPr>
                              <w:pStyle w:val="TableParagraph"/>
                              <w:ind w:left="9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5"/>
                                <w:w w:val="120"/>
                                <w:sz w:val="12"/>
                              </w:rPr>
                              <w:t>31</w:t>
                            </w:r>
                          </w:p>
                        </w:tc>
                        <w:tc>
                          <w:tcPr>
                            <w:tcW w:w="4290" w:type="dxa"/>
                            <w:tcBorders>
                              <w:left w:val="double" w:sz="8" w:space="0" w:color="D6D2D2"/>
                              <w:bottom w:val="double" w:sz="8" w:space="0" w:color="D6D2D2"/>
                            </w:tcBorders>
                            <w:shd w:val="clear" w:color="auto" w:fill="ECEBEB"/>
                          </w:tcPr>
                          <w:p w:rsidR="0090523B" w:rsidRDefault="00164A5F"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10"/>
                                <w:sz w:val="12"/>
                              </w:rPr>
                              <w:t>Transferências</w:t>
                            </w:r>
                            <w:r>
                              <w:rPr>
                                <w:spacing w:val="-1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a Estados</w:t>
                            </w:r>
                            <w:r>
                              <w:rPr>
                                <w:spacing w:val="-1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e ao Distrito</w:t>
                            </w:r>
                            <w:r>
                              <w:rPr>
                                <w:spacing w:val="-1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Federal - Fundo</w:t>
                            </w:r>
                            <w:r>
                              <w:rPr>
                                <w:spacing w:val="-1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 xml:space="preserve">a </w:t>
                            </w:r>
                            <w:r>
                              <w:rPr>
                                <w:spacing w:val="-2"/>
                                <w:w w:val="110"/>
                                <w:sz w:val="12"/>
                              </w:rPr>
                              <w:t>Fundo</w:t>
                            </w:r>
                          </w:p>
                        </w:tc>
                      </w:tr>
                      <w:tr w:rsidR="0090523B">
                        <w:trPr>
                          <w:trHeight w:val="200"/>
                        </w:trPr>
                        <w:tc>
                          <w:tcPr>
                            <w:tcW w:w="230" w:type="dxa"/>
                            <w:tcBorders>
                              <w:top w:val="double" w:sz="8" w:space="0" w:color="D6D2D2"/>
                              <w:right w:val="double" w:sz="8" w:space="0" w:color="D6D2D2"/>
                            </w:tcBorders>
                            <w:shd w:val="clear" w:color="auto" w:fill="ECEBEB"/>
                          </w:tcPr>
                          <w:p w:rsidR="0090523B" w:rsidRDefault="00164A5F">
                            <w:pPr>
                              <w:pStyle w:val="TableParagraph"/>
                              <w:ind w:left="9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5"/>
                                <w:w w:val="120"/>
                                <w:sz w:val="12"/>
                              </w:rPr>
                              <w:t>41</w:t>
                            </w:r>
                          </w:p>
                        </w:tc>
                        <w:tc>
                          <w:tcPr>
                            <w:tcW w:w="4290" w:type="dxa"/>
                            <w:tcBorders>
                              <w:top w:val="double" w:sz="8" w:space="0" w:color="D6D2D2"/>
                              <w:left w:val="double" w:sz="8" w:space="0" w:color="D6D2D2"/>
                            </w:tcBorders>
                            <w:shd w:val="clear" w:color="auto" w:fill="ECEBEB"/>
                          </w:tcPr>
                          <w:p w:rsidR="0090523B" w:rsidRDefault="00164A5F"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10"/>
                                <w:sz w:val="12"/>
                              </w:rPr>
                              <w:t>Transferências a Municípios</w:t>
                            </w:r>
                            <w:r>
                              <w:rPr>
                                <w:spacing w:val="1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- Fundo</w:t>
                            </w:r>
                            <w:r>
                              <w:rPr>
                                <w:spacing w:val="1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 xml:space="preserve">a </w:t>
                            </w:r>
                            <w:r>
                              <w:rPr>
                                <w:spacing w:val="-4"/>
                                <w:w w:val="110"/>
                                <w:sz w:val="12"/>
                              </w:rPr>
                              <w:t>Fundo</w:t>
                            </w:r>
                          </w:p>
                        </w:tc>
                      </w:tr>
                    </w:tbl>
                    <w:p w:rsidR="0090523B" w:rsidRDefault="0090523B">
                      <w:pPr>
                        <w:pStyle w:val="Corpodetexto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90523B" w:rsidRDefault="0090523B">
      <w:pPr>
        <w:pStyle w:val="Corpodetexto"/>
        <w:spacing w:before="158"/>
        <w:rPr>
          <w:sz w:val="14"/>
        </w:rPr>
      </w:pPr>
    </w:p>
    <w:p w:rsidR="0090523B" w:rsidRDefault="00164A5F">
      <w:pPr>
        <w:tabs>
          <w:tab w:val="left" w:pos="10053"/>
        </w:tabs>
        <w:spacing w:before="1"/>
        <w:ind w:left="120"/>
        <w:rPr>
          <w:i/>
          <w:sz w:val="12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57216" behindDoc="0" locked="0" layoutInCell="1" allowOverlap="1">
                <wp:simplePos x="0" y="0"/>
                <wp:positionH relativeFrom="page">
                  <wp:posOffset>260350</wp:posOffset>
                </wp:positionH>
                <wp:positionV relativeFrom="paragraph">
                  <wp:posOffset>-216254</wp:posOffset>
                </wp:positionV>
                <wp:extent cx="2781300" cy="1270"/>
                <wp:effectExtent l="0" t="0" r="0" b="0"/>
                <wp:wrapNone/>
                <wp:docPr id="50" name="Graphic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7813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781300">
                              <a:moveTo>
                                <a:pt x="165100" y="0"/>
                              </a:moveTo>
                              <a:lnTo>
                                <a:pt x="2781300" y="0"/>
                              </a:lnTo>
                            </a:path>
                            <a:path w="2781300">
                              <a:moveTo>
                                <a:pt x="0" y="0"/>
                              </a:moveTo>
                              <a:lnTo>
                                <a:pt x="139700" y="0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B58DE70" id="Graphic 50" o:spid="_x0000_s1026" style="position:absolute;margin-left:20.5pt;margin-top:-17.05pt;width:219pt;height:.1pt;z-index: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7813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" path="m165100,l2781300,em,l139700,e" filled="f" strokecolor="#d6d2d2" strokeweight="1pt">
                <v:stroke dashstyle="1 1"/>
                <v:path arrowok="t"/>
                <w10:wrap anchorx="page"/>
              </v:shape>
            </w:pict>
          </mc:Fallback>
        </mc:AlternateContent>
      </w:r>
      <w:r>
        <w:rPr>
          <w:b/>
          <w:w w:val="120"/>
          <w:position w:val="1"/>
          <w:sz w:val="16"/>
        </w:rPr>
        <w:t>CANCELAMENTOS</w:t>
      </w:r>
      <w:r>
        <w:rPr>
          <w:b/>
          <w:spacing w:val="8"/>
          <w:w w:val="125"/>
          <w:position w:val="1"/>
          <w:sz w:val="16"/>
        </w:rPr>
        <w:t xml:space="preserve"> </w:t>
      </w:r>
      <w:r>
        <w:rPr>
          <w:b/>
          <w:spacing w:val="-2"/>
          <w:w w:val="125"/>
          <w:position w:val="1"/>
          <w:sz w:val="16"/>
        </w:rPr>
        <w:t>COMPENSATÓRIOS</w:t>
      </w:r>
      <w:r>
        <w:rPr>
          <w:b/>
          <w:position w:val="1"/>
          <w:sz w:val="16"/>
        </w:rPr>
        <w:tab/>
      </w:r>
      <w:r>
        <w:rPr>
          <w:i/>
          <w:w w:val="120"/>
          <w:sz w:val="12"/>
        </w:rPr>
        <w:t>em</w:t>
      </w:r>
      <w:r>
        <w:rPr>
          <w:i/>
          <w:spacing w:val="-8"/>
          <w:w w:val="120"/>
          <w:sz w:val="12"/>
        </w:rPr>
        <w:t xml:space="preserve"> </w:t>
      </w:r>
      <w:r>
        <w:rPr>
          <w:i/>
          <w:w w:val="120"/>
          <w:sz w:val="12"/>
        </w:rPr>
        <w:t>R$</w:t>
      </w:r>
      <w:r>
        <w:rPr>
          <w:i/>
          <w:spacing w:val="-7"/>
          <w:w w:val="120"/>
          <w:sz w:val="12"/>
        </w:rPr>
        <w:t xml:space="preserve"> </w:t>
      </w:r>
      <w:r>
        <w:rPr>
          <w:i/>
          <w:spacing w:val="-4"/>
          <w:w w:val="120"/>
          <w:sz w:val="12"/>
        </w:rPr>
        <w:t>1,00</w:t>
      </w:r>
    </w:p>
    <w:p w:rsidR="0090523B" w:rsidRDefault="0090523B">
      <w:pPr>
        <w:rPr>
          <w:sz w:val="12"/>
        </w:rPr>
        <w:sectPr w:rsidR="0090523B">
          <w:type w:val="continuous"/>
          <w:pgSz w:w="11900" w:h="16840"/>
          <w:pgMar w:top="320" w:right="300" w:bottom="280" w:left="300" w:header="720" w:footer="720" w:gutter="0"/>
          <w:cols w:space="720"/>
        </w:sectPr>
      </w:pPr>
    </w:p>
    <w:p w:rsidR="0090523B" w:rsidRDefault="00164A5F">
      <w:pPr>
        <w:spacing w:before="70"/>
        <w:ind w:left="120"/>
        <w:rPr>
          <w:sz w:val="14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0" distR="0" simplePos="0" relativeHeight="251659264" behindDoc="1" locked="0" layoutInCell="1" allowOverlap="1">
                <wp:simplePos x="0" y="0"/>
                <wp:positionH relativeFrom="page">
                  <wp:posOffset>260350</wp:posOffset>
                </wp:positionH>
                <wp:positionV relativeFrom="paragraph">
                  <wp:posOffset>216882</wp:posOffset>
                </wp:positionV>
                <wp:extent cx="7042150" cy="330200"/>
                <wp:effectExtent l="0" t="0" r="0" b="0"/>
                <wp:wrapNone/>
                <wp:docPr id="51" name="Group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42150" cy="330200"/>
                          <a:chOff x="0" y="0"/>
                          <a:chExt cx="7042150" cy="330200"/>
                        </a:xfrm>
                      </wpg:grpSpPr>
                      <wps:wsp>
                        <wps:cNvPr id="52" name="Textbox 52"/>
                        <wps:cNvSpPr txBox="1"/>
                        <wps:spPr>
                          <a:xfrm>
                            <a:off x="3194050" y="6350"/>
                            <a:ext cx="24003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 w:rsidR="0090523B" w:rsidRDefault="00164A5F">
                              <w:pPr>
                                <w:spacing w:before="39"/>
                                <w:rPr>
                                  <w:color w:val="000000"/>
                                  <w:sz w:val="12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2"/>
                                </w:rPr>
                                <w:t>Aplicações</w:t>
                              </w:r>
                              <w:r>
                                <w:rPr>
                                  <w:color w:val="000000"/>
                                  <w:spacing w:val="-1"/>
                                  <w:w w:val="110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2"/>
                                </w:rPr>
                                <w:t>Diretas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3" name="Graphic 53"/>
                        <wps:cNvSpPr/>
                        <wps:spPr>
                          <a:xfrm>
                            <a:off x="3187700" y="0"/>
                            <a:ext cx="24130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13000" h="152400">
                                <a:moveTo>
                                  <a:pt x="0" y="6350"/>
                                </a:moveTo>
                                <a:lnTo>
                                  <a:pt x="2413000" y="6350"/>
                                </a:lnTo>
                              </a:path>
                              <a:path w="24130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2413000" h="152400">
                                <a:moveTo>
                                  <a:pt x="0" y="146050"/>
                                </a:moveTo>
                                <a:lnTo>
                                  <a:pt x="2413000" y="146050"/>
                                </a:lnTo>
                              </a:path>
                              <a:path w="2413000" h="152400">
                                <a:moveTo>
                                  <a:pt x="2406650" y="0"/>
                                </a:moveTo>
                                <a:lnTo>
                                  <a:pt x="24066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" name="Graphic 54"/>
                        <wps:cNvSpPr/>
                        <wps:spPr>
                          <a:xfrm>
                            <a:off x="5645150" y="6350"/>
                            <a:ext cx="1524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400" h="139700">
                                <a:moveTo>
                                  <a:pt x="1524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52400" y="139700"/>
                                </a:lnTo>
                                <a:lnTo>
                                  <a:pt x="1524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" name="Graphic 55"/>
                        <wps:cNvSpPr/>
                        <wps:spPr>
                          <a:xfrm>
                            <a:off x="5638800" y="0"/>
                            <a:ext cx="1651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0" h="152400">
                                <a:moveTo>
                                  <a:pt x="0" y="6350"/>
                                </a:moveTo>
                                <a:lnTo>
                                  <a:pt x="165100" y="6350"/>
                                </a:lnTo>
                              </a:path>
                              <a:path w="1651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65100" h="152400">
                                <a:moveTo>
                                  <a:pt x="0" y="146050"/>
                                </a:moveTo>
                                <a:lnTo>
                                  <a:pt x="165100" y="146050"/>
                                </a:lnTo>
                              </a:path>
                              <a:path w="165100" h="152400">
                                <a:moveTo>
                                  <a:pt x="158750" y="0"/>
                                </a:moveTo>
                                <a:lnTo>
                                  <a:pt x="1587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" name="Graphic 56"/>
                        <wps:cNvSpPr/>
                        <wps:spPr>
                          <a:xfrm>
                            <a:off x="5848350" y="6350"/>
                            <a:ext cx="1524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400" h="139700">
                                <a:moveTo>
                                  <a:pt x="1524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52400" y="139700"/>
                                </a:lnTo>
                                <a:lnTo>
                                  <a:pt x="1524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" name="Graphic 57"/>
                        <wps:cNvSpPr/>
                        <wps:spPr>
                          <a:xfrm>
                            <a:off x="3022600" y="0"/>
                            <a:ext cx="40005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000500" h="152400">
                                <a:moveTo>
                                  <a:pt x="2819400" y="6350"/>
                                </a:moveTo>
                                <a:lnTo>
                                  <a:pt x="2984500" y="6350"/>
                                </a:lnTo>
                              </a:path>
                              <a:path w="4000500" h="152400">
                                <a:moveTo>
                                  <a:pt x="2825750" y="0"/>
                                </a:moveTo>
                                <a:lnTo>
                                  <a:pt x="2825750" y="152400"/>
                                </a:lnTo>
                              </a:path>
                              <a:path w="4000500" h="152400">
                                <a:moveTo>
                                  <a:pt x="2819400" y="146050"/>
                                </a:moveTo>
                                <a:lnTo>
                                  <a:pt x="2984500" y="146050"/>
                                </a:lnTo>
                              </a:path>
                              <a:path w="4000500" h="152400">
                                <a:moveTo>
                                  <a:pt x="2978150" y="0"/>
                                </a:moveTo>
                                <a:lnTo>
                                  <a:pt x="2978150" y="152400"/>
                                </a:lnTo>
                              </a:path>
                              <a:path w="4000500" h="152400">
                                <a:moveTo>
                                  <a:pt x="3022600" y="6350"/>
                                </a:moveTo>
                                <a:lnTo>
                                  <a:pt x="4000500" y="6350"/>
                                </a:lnTo>
                              </a:path>
                              <a:path w="4000500" h="152400">
                                <a:moveTo>
                                  <a:pt x="3028950" y="0"/>
                                </a:moveTo>
                                <a:lnTo>
                                  <a:pt x="3028950" y="152400"/>
                                </a:lnTo>
                              </a:path>
                              <a:path w="4000500" h="152400">
                                <a:moveTo>
                                  <a:pt x="3022600" y="146050"/>
                                </a:moveTo>
                                <a:lnTo>
                                  <a:pt x="4000500" y="146050"/>
                                </a:lnTo>
                              </a:path>
                              <a:path w="4000500" h="152400">
                                <a:moveTo>
                                  <a:pt x="3994150" y="0"/>
                                </a:moveTo>
                                <a:lnTo>
                                  <a:pt x="3994150" y="152400"/>
                                </a:lnTo>
                              </a:path>
                              <a:path w="4000500" h="152400">
                                <a:moveTo>
                                  <a:pt x="0" y="6350"/>
                                </a:moveTo>
                                <a:lnTo>
                                  <a:pt x="139700" y="6350"/>
                                </a:lnTo>
                              </a:path>
                              <a:path w="40005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4000500" h="152400">
                                <a:moveTo>
                                  <a:pt x="0" y="146050"/>
                                </a:moveTo>
                                <a:lnTo>
                                  <a:pt x="139700" y="146050"/>
                                </a:lnTo>
                              </a:path>
                              <a:path w="4000500" h="152400">
                                <a:moveTo>
                                  <a:pt x="133350" y="0"/>
                                </a:moveTo>
                                <a:lnTo>
                                  <a:pt x="1333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" name="Graphic 58"/>
                        <wps:cNvSpPr/>
                        <wps:spPr>
                          <a:xfrm>
                            <a:off x="6350" y="6350"/>
                            <a:ext cx="5588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8800" h="139700">
                                <a:moveTo>
                                  <a:pt x="5588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558800" y="139700"/>
                                </a:lnTo>
                                <a:lnTo>
                                  <a:pt x="5588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" name="Graphic 59"/>
                        <wps:cNvSpPr/>
                        <wps:spPr>
                          <a:xfrm>
                            <a:off x="0" y="146050"/>
                            <a:ext cx="7023100" cy="184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23100" h="184150">
                                <a:moveTo>
                                  <a:pt x="0" y="0"/>
                                </a:moveTo>
                                <a:lnTo>
                                  <a:pt x="571500" y="0"/>
                                </a:lnTo>
                              </a:path>
                              <a:path w="7023100" h="184150">
                                <a:moveTo>
                                  <a:pt x="5918200" y="38100"/>
                                </a:moveTo>
                                <a:lnTo>
                                  <a:pt x="7023100" y="38100"/>
                                </a:lnTo>
                              </a:path>
                              <a:path w="7023100" h="184150">
                                <a:moveTo>
                                  <a:pt x="5924550" y="31750"/>
                                </a:moveTo>
                                <a:lnTo>
                                  <a:pt x="5924550" y="184150"/>
                                </a:lnTo>
                              </a:path>
                              <a:path w="7023100" h="184150">
                                <a:moveTo>
                                  <a:pt x="5918200" y="177800"/>
                                </a:moveTo>
                                <a:lnTo>
                                  <a:pt x="7023100" y="177800"/>
                                </a:lnTo>
                              </a:path>
                              <a:path w="7023100" h="184150">
                                <a:moveTo>
                                  <a:pt x="7016750" y="31750"/>
                                </a:moveTo>
                                <a:lnTo>
                                  <a:pt x="7016750" y="18415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" name="Graphic 60"/>
                        <wps:cNvSpPr/>
                        <wps:spPr>
                          <a:xfrm>
                            <a:off x="6350" y="177800"/>
                            <a:ext cx="70358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35800">
                                <a:moveTo>
                                  <a:pt x="939800" y="0"/>
                                </a:moveTo>
                                <a:lnTo>
                                  <a:pt x="7035800" y="0"/>
                                </a:lnTo>
                              </a:path>
                              <a:path w="7035800">
                                <a:moveTo>
                                  <a:pt x="0" y="0"/>
                                </a:moveTo>
                                <a:lnTo>
                                  <a:pt x="110490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" name="Textbox 61"/>
                        <wps:cNvSpPr txBox="1"/>
                        <wps:spPr>
                          <a:xfrm>
                            <a:off x="0" y="0"/>
                            <a:ext cx="7042150" cy="3302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90523B" w:rsidRDefault="00164A5F">
                              <w:pPr>
                                <w:tabs>
                                  <w:tab w:val="left" w:pos="319"/>
                                </w:tabs>
                                <w:spacing w:before="49"/>
                                <w:ind w:right="1719"/>
                                <w:jc w:val="right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spacing w:val="-10"/>
                                  <w:w w:val="120"/>
                                  <w:sz w:val="12"/>
                                </w:rPr>
                                <w:t>0</w:t>
                              </w:r>
                              <w:r>
                                <w:rPr>
                                  <w:sz w:val="12"/>
                                </w:rPr>
                                <w:tab/>
                              </w:r>
                              <w:r>
                                <w:rPr>
                                  <w:spacing w:val="-10"/>
                                  <w:w w:val="120"/>
                                  <w:sz w:val="12"/>
                                </w:rPr>
                                <w:t>1</w:t>
                              </w:r>
                            </w:p>
                            <w:p w:rsidR="0090523B" w:rsidRDefault="00164A5F">
                              <w:pPr>
                                <w:spacing w:before="128"/>
                                <w:ind w:right="1915"/>
                                <w:jc w:val="right"/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spacing w:val="-2"/>
                                  <w:w w:val="115"/>
                                  <w:sz w:val="14"/>
                                </w:rPr>
                                <w:t>TOTAL: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2" name="Textbox 62"/>
                        <wps:cNvSpPr txBox="1"/>
                        <wps:spPr>
                          <a:xfrm>
                            <a:off x="5924550" y="184150"/>
                            <a:ext cx="10922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 w:rsidR="0090523B" w:rsidRDefault="00164A5F">
                              <w:pPr>
                                <w:spacing w:before="27"/>
                                <w:ind w:left="718"/>
                                <w:rPr>
                                  <w:b/>
                                  <w:color w:val="000000"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color w:val="000000"/>
                                  <w:spacing w:val="-2"/>
                                  <w:w w:val="115"/>
                                  <w:sz w:val="14"/>
                                </w:rPr>
                                <w:t>140.000.000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3" name="Textbox 63"/>
                        <wps:cNvSpPr txBox="1"/>
                        <wps:spPr>
                          <a:xfrm>
                            <a:off x="6051550" y="6350"/>
                            <a:ext cx="9652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 w:rsidR="0090523B" w:rsidRDefault="00164A5F">
                              <w:pPr>
                                <w:spacing w:before="39"/>
                                <w:ind w:left="737"/>
                                <w:rPr>
                                  <w:color w:val="000000"/>
                                  <w:sz w:val="12"/>
                                </w:rPr>
                              </w:pP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2"/>
                                </w:rPr>
                                <w:t>140.000.000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4" name="Textbox 64"/>
                        <wps:cNvSpPr txBox="1"/>
                        <wps:spPr>
                          <a:xfrm>
                            <a:off x="3028950" y="6350"/>
                            <a:ext cx="1270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 w:rsidR="0090523B" w:rsidRDefault="00164A5F">
                              <w:pPr>
                                <w:spacing w:before="39"/>
                                <w:ind w:left="23"/>
                                <w:rPr>
                                  <w:color w:val="000000"/>
                                  <w:sz w:val="12"/>
                                </w:rPr>
                              </w:pPr>
                              <w:r>
                                <w:rPr>
                                  <w:color w:val="000000"/>
                                  <w:spacing w:val="-5"/>
                                  <w:w w:val="120"/>
                                  <w:sz w:val="12"/>
                                </w:rPr>
                                <w:t>90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51" o:spid="_x0000_s1069" style="position:absolute;left:0;text-align:left;margin-left:20.5pt;margin-top:17.1pt;width:554.5pt;height:26pt;z-index:-251657216;mso-wrap-distance-left:0;mso-wrap-distance-right:0;mso-position-horizontal-relative:page;mso-position-vertical-relative:text" coordsize="70421,33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">
                <v:shape id="Textbox 52" o:spid="_x0000_s1070" type="#_x0000_t202" style="position:absolute;left:31940;top:63;width:24003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z+tQsQA&#10;AADbAAAADwAAAGRycy9kb3ducmV2LnhtbESP3WrCQBSE7wu+w3IE7+rGSKtEVxG1EIQK/oB4d8ge&#10;k5Ds2ZDdavr2bqHg5TAz3zDzZWdqcafWlZYVjIYRCOLM6pJzBefT1/sUhPPIGmvLpOCXHCwXvbc5&#10;Jto++ED3o89FgLBLUEHhfZNI6bKCDLqhbYiDd7OtQR9km0vd4iPATS3jKPqUBksOCwU2tC4oq44/&#10;RsF3Vu2vsaRNehnjdcK7aj9Jt0oN+t1qBsJT51/h/3aqFXzE8Pcl/AC5e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8/rULEAAAA2wAAAA8AAAAAAAAAAAAAAAAAmAIAAGRycy9k&#10;b3ducmV2LnhtbFBLBQYAAAAABAAEAPUAAACJAwAAAAA=&#10;" fillcolor="#ecebeb" stroked="f">
                  <v:textbox inset="0,0,0,0">
                    <w:txbxContent>
                      <w:p w:rsidR="0090523B" w:rsidRDefault="00164A5F">
                        <w:pPr>
                          <w:spacing w:before="39"/>
                          <w:rPr>
                            <w:color w:val="000000"/>
                            <w:sz w:val="12"/>
                          </w:rPr>
                        </w:pPr>
                        <w:r>
                          <w:rPr>
                            <w:color w:val="000000"/>
                            <w:w w:val="110"/>
                            <w:sz w:val="12"/>
                          </w:rPr>
                          <w:t>Aplicações</w:t>
                        </w:r>
                        <w:r>
                          <w:rPr>
                            <w:color w:val="000000"/>
                            <w:spacing w:val="-1"/>
                            <w:w w:val="110"/>
                            <w:sz w:val="12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2"/>
                          </w:rPr>
                          <w:t>Diretas</w:t>
                        </w:r>
                      </w:p>
                    </w:txbxContent>
                  </v:textbox>
                </v:shape>
                <v:shape id="Graphic 53" o:spid="_x0000_s1071" style="position:absolute;left:31877;width:24130;height:1524;visibility:visible;mso-wrap-style:square;v-text-anchor:top" coordsize="24130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C9Ve8cA&#10;AADbAAAADwAAAGRycy9kb3ducmV2LnhtbESPT2vCQBTE7wW/w/IEL6VutFQkdROsVCi0Io0ePD6y&#10;r/lj9m3Irpr66V2h0OMwM79hFmlvGnGmzlWWFUzGEQji3OqKCwX73fppDsJ5ZI2NZVLwSw7SZPCw&#10;wFjbC3/TOfOFCBB2MSoovW9jKV1ekkE3ti1x8H5sZ9AH2RVSd3gJcNPIaRTNpMGKw0KJLa1Kyo/Z&#10;ySjYftb1ZvXmr19Ztmke53V9eJ/slBoN++UrCE+9/w//tT+0gpdnuH8JP0AmN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wvVXvHAAAA2wAAAA8AAAAAAAAAAAAAAAAAmAIAAGRy&#10;cy9kb3ducmV2LnhtbFBLBQYAAAAABAAEAPUAAACMAwAAAAA=&#10;" path="m,6350r2413000,em6350,r,152400em,146050r2413000,em2406650,r,152400e" filled="f" strokecolor="#d6d2d2" strokeweight="1pt">
                  <v:stroke dashstyle="1 1"/>
                  <v:path arrowok="t"/>
                </v:shape>
                <v:shape id="Graphic 54" o:spid="_x0000_s1072" style="position:absolute;left:56451;top:63;width:1524;height:1397;visibility:visible;mso-wrap-style:square;v-text-anchor:top" coordsize="1524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DOYHsMA&#10;AADbAAAADwAAAGRycy9kb3ducmV2LnhtbESPzWrDMBCE74G+g9hCb4nc4IbgRDF1IaXH/B1yXKyN&#10;5dhauZYaO28fFQo9DjPzDbPOR9uKG/W+dqzgdZaAIC6drrlScDpup0sQPiBrbB2Tgjt5yDdPkzVm&#10;2g28p9shVCJC2GeowITQZVL60pBFP3MdcfQurrcYouwrqXscIty2cp4kC2mx5rhgsKMPQ2Vz+LEK&#10;2uH6fd43xZ13TfpZnE/FQgaj1Mvz+L4CEWgM/+G/9pdW8JbC75f4A+Tm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DOYHsMAAADbAAAADwAAAAAAAAAAAAAAAACYAgAAZHJzL2Rv&#10;d25yZXYueG1sUEsFBgAAAAAEAAQA9QAAAIgDAAAAAA==&#10;" path="m152400,l,,,139700r152400,l152400,xe" fillcolor="#ecebeb" stroked="f">
                  <v:path arrowok="t"/>
                </v:shape>
                <v:shape id="Graphic 55" o:spid="_x0000_s1073" style="position:absolute;left:56388;width:1651;height:1524;visibility:visible;mso-wrap-style:square;v-text-anchor:top" coordsize="1651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TsICsMA&#10;AADbAAAADwAAAGRycy9kb3ducmV2LnhtbESPQWvCQBSE7wX/w/IEb80mAYukrlIEQRRKTYt4fGRf&#10;k9Ds27C70fjvu4LgcZiZb5jlejSduJDzrWUFWZKCIK6sbrlW8PO9fV2A8AFZY2eZFNzIw3o1eVli&#10;oe2Vj3QpQy0ihH2BCpoQ+kJKXzVk0Ce2J47er3UGQ5SultrhNcJNJ/M0fZMGW44LDfa0aaj6Kwej&#10;wMjymOe7z/DlfJUdhtOQnfek1Gw6fryDCDSGZ/jR3mkF8zncv8QfIFf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TsICsMAAADbAAAADwAAAAAAAAAAAAAAAACYAgAAZHJzL2Rv&#10;d25yZXYueG1sUEsFBgAAAAAEAAQA9QAAAIgDAAAAAA==&#10;" path="m,6350r165100,em6350,r,152400em,146050r165100,em158750,r,152400e" filled="f" strokecolor="#d6d2d2" strokeweight="1pt">
                  <v:stroke dashstyle="1 1"/>
                  <v:path arrowok="t"/>
                </v:shape>
                <v:shape id="Graphic 56" o:spid="_x0000_s1074" style="position:absolute;left:58483;top:63;width:1524;height:1397;visibility:visible;mso-wrap-style:square;v-text-anchor:top" coordsize="1524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62j8sMA&#10;AADbAAAADwAAAGRycy9kb3ducmV2LnhtbESPQWvCQBSE7wX/w/KE3urGYkOJrmIKlR7VevD4yD6z&#10;Mdm3Mbs18d+7BcHjMDPfMIvVYBtxpc5XjhVMJwkI4sLpiksFh9/vt08QPiBrbByTght5WC1HLwvM&#10;tOt5R9d9KEWEsM9QgQmhzaT0hSGLfuJa4uidXGcxRNmVUnfYR7ht5HuSpNJixXHBYEtfhop6/2cV&#10;NP35ctzV+Y239WyTHw95KoNR6nU8rOcgAg3hGX60f7SCjxT+v8QfIJd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62j8sMAAADbAAAADwAAAAAAAAAAAAAAAACYAgAAZHJzL2Rv&#10;d25yZXYueG1sUEsFBgAAAAAEAAQA9QAAAIgDAAAAAA==&#10;" path="m152400,l,,,139700r152400,l152400,xe" fillcolor="#ecebeb" stroked="f">
                  <v:path arrowok="t"/>
                </v:shape>
                <v:shape id="Graphic 57" o:spid="_x0000_s1075" style="position:absolute;left:30226;width:40005;height:1524;visibility:visible;mso-wrap-style:square;v-text-anchor:top" coordsize="40005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6ScHMUA&#10;AADbAAAADwAAAGRycy9kb3ducmV2LnhtbESPQWvCQBSE7wX/w/KEXkrdKLSG1FVEKHgS1ojg7TX7&#10;moRk34bsNkn99d1CocdhZr5hNrvJtmKg3teOFSwXCQjiwpmaSwWX/P05BeEDssHWMSn4Jg+77exh&#10;g5lxI2sazqEUEcI+QwVVCF0mpS8qsugXriOO3qfrLYYo+1KaHscIt61cJcmrtFhzXKiwo0NFRXP+&#10;sgrk00ejnU7TXN+u2o+HvBlOd6Ue59P+DUSgKfyH/9pHo+BlDb9f4g+Q2x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DpJwcxQAAANsAAAAPAAAAAAAAAAAAAAAAAJgCAABkcnMv&#10;ZG93bnJldi54bWxQSwUGAAAAAAQABAD1AAAAigMAAAAA&#10;" path="m2819400,6350r165100,em2825750,r,152400em2819400,146050r165100,em2978150,r,152400em3022600,6350r977900,em3028950,r,152400em3022600,146050r977900,em3994150,r,152400em,6350r139700,em6350,r,152400em,146050r139700,em133350,r,152400e" filled="f" strokecolor="#d6d2d2" strokeweight="1pt">
                  <v:stroke dashstyle="1 1"/>
                  <v:path arrowok="t"/>
                </v:shape>
                <v:shape id="Graphic 58" o:spid="_x0000_s1076" style="position:absolute;left:63;top:63;width:5588;height:1397;visibility:visible;mso-wrap-style:square;v-text-anchor:top" coordsize="5588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wQA674A&#10;AADbAAAADwAAAGRycy9kb3ducmV2LnhtbERPy4rCMBTdC/5DuMJsRNMRFa1GkVGhWx8fcG2ubbG5&#10;KU20nX69WQguD+e93ramFC+qXWFZwe84AkGcWl1wpuB6OY4WIJxH1lhaJgX/5GC76ffWGGvb8Ile&#10;Z5+JEMIuRgW591UspUtzMujGtiIO3N3WBn2AdSZ1jU0IN6WcRNFcGiw4NORY0V9O6eP8NAoOXdJ0&#10;7tolt+H0Efn0qandL5X6GbS7FQhPrf+KP+5EK5iFseFL+AFy8wY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KMEAOu+AAAA2wAAAA8AAAAAAAAAAAAAAAAAmAIAAGRycy9kb3ducmV2&#10;LnhtbFBLBQYAAAAABAAEAPUAAACDAwAAAAA=&#10;" path="m558800,l,,,139700r558800,l558800,xe" fillcolor="#ecebeb" stroked="f">
                  <v:path arrowok="t"/>
                </v:shape>
                <v:shape id="Graphic 59" o:spid="_x0000_s1077" style="position:absolute;top:1460;width:70231;height:1842;visibility:visible;mso-wrap-style:square;v-text-anchor:top" coordsize="7023100,1841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fufNsIA&#10;AADbAAAADwAAAGRycy9kb3ducmV2LnhtbESPzYrCMBSF94LvEK4wO007g1KrUWQGiws3VnF9aa5t&#10;sbnpNBmtbz8RBJeH8/NxluveNOJGnastK4gnEQjiwuqaSwWn43acgHAeWWNjmRQ8yMF6NRwsMdX2&#10;zge65b4UYYRdigoq79tUSldUZNBNbEscvIvtDPogu1LqDu9h3DTyM4pm0mDNgVBhS98VFdf8zwTu&#10;OW5/sm2WbPaU2ctXksfR70Opj1G/WYDw1Pt3+NXeaQXTOTy/hB8gV/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1+582wgAAANsAAAAPAAAAAAAAAAAAAAAAAJgCAABkcnMvZG93&#10;bnJldi54bWxQSwUGAAAAAAQABAD1AAAAhwMAAAAA&#10;" path="m,l571500,em5918200,38100r1104900,em5924550,31750r,152400em5918200,177800r1104900,em7016750,31750r,152400e" filled="f" strokecolor="#d6d2d2" strokeweight="1pt">
                  <v:stroke dashstyle="1 1"/>
                  <v:path arrowok="t"/>
                </v:shape>
                <v:shape id="Graphic 60" o:spid="_x0000_s1078" style="position:absolute;left:63;top:1778;width:70358;height:12;visibility:visible;mso-wrap-style:square;v-text-anchor:top" coordsize="703580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oqm7MAA&#10;AADbAAAADwAAAGRycy9kb3ducmV2LnhtbERPPavCMBTdBf9DuIKLaKqDSDWKiorDc/BjcLw217bY&#10;3JQm2uqvfxkEx8P5ni0aU4gXVS63rGA4iEAQJ1bnnCq4nLf9CQjnkTUWlknBmxws5u3WDGNtaz7S&#10;6+RTEULYxagg876MpXRJRgbdwJbEgbvbyqAPsEqlrrAO4aaQoygaS4M5h4YMS1pnlDxOT6OgKW+9&#10;x+c6XPd2f3W++xi93awOSnU7zXIKwlPjf+Kve68VjMP68CX8ADn/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joqm7MAAAADbAAAADwAAAAAAAAAAAAAAAACYAgAAZHJzL2Rvd25y&#10;ZXYueG1sUEsFBgAAAAAEAAQA9QAAAIUDAAAAAA==&#10;" path="m939800,l7035800,em,l1104900,e" filled="f" strokeweight="1pt">
                  <v:path arrowok="t"/>
                </v:shape>
                <v:shape id="Textbox 61" o:spid="_x0000_s1079" type="#_x0000_t202" style="position:absolute;width:70421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nN0UcQA&#10;AADbAAAADwAAAGRycy9kb3ducmV2LnhtbESPQWvCQBSE70L/w/KE3swmPYQaXUWkhUKhNMaDx2f2&#10;mSxm36bZbUz/fbdQ8DjMzDfMejvZTow0eONYQZakIIhrpw03Co7V6+IZhA/IGjvHpOCHPGw3D7M1&#10;FtrduKTxEBoRIewLVNCG0BdS+roliz5xPXH0Lm6wGKIcGqkHvEW47eRTmubSouG40GJP+5bq6+Hb&#10;KtiduHwxXx/nz/JSmqpapvyeX5V6nE+7FYhAU7iH/9tvWkGewd+X+APk5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JzdFHEAAAA2wAAAA8AAAAAAAAAAAAAAAAAmAIAAGRycy9k&#10;b3ducmV2LnhtbFBLBQYAAAAABAAEAPUAAACJAwAAAAA=&#10;" filled="f" stroked="f">
                  <v:textbox inset="0,0,0,0">
                    <w:txbxContent>
                      <w:p w:rsidR="0090523B" w:rsidRDefault="00164A5F">
                        <w:pPr>
                          <w:tabs>
                            <w:tab w:val="left" w:pos="319"/>
                          </w:tabs>
                          <w:spacing w:before="49"/>
                          <w:ind w:right="1719"/>
                          <w:jc w:val="right"/>
                          <w:rPr>
                            <w:sz w:val="12"/>
                          </w:rPr>
                        </w:pPr>
                        <w:r>
                          <w:rPr>
                            <w:spacing w:val="-10"/>
                            <w:w w:val="120"/>
                            <w:sz w:val="12"/>
                          </w:rPr>
                          <w:t>0</w:t>
                        </w:r>
                        <w:r>
                          <w:rPr>
                            <w:sz w:val="12"/>
                          </w:rPr>
                          <w:tab/>
                        </w:r>
                        <w:r>
                          <w:rPr>
                            <w:spacing w:val="-10"/>
                            <w:w w:val="120"/>
                            <w:sz w:val="12"/>
                          </w:rPr>
                          <w:t>1</w:t>
                        </w:r>
                      </w:p>
                      <w:p w:rsidR="0090523B" w:rsidRDefault="00164A5F">
                        <w:pPr>
                          <w:spacing w:before="128"/>
                          <w:ind w:right="1915"/>
                          <w:jc w:val="right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spacing w:val="-2"/>
                            <w:w w:val="115"/>
                            <w:sz w:val="14"/>
                          </w:rPr>
                          <w:t>TOTAL:</w:t>
                        </w:r>
                      </w:p>
                    </w:txbxContent>
                  </v:textbox>
                </v:shape>
                <v:shape id="Textbox 62" o:spid="_x0000_s1080" type="#_x0000_t202" style="position:absolute;left:59245;top:1841;width:10922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VNn/8UA&#10;AADbAAAADwAAAGRycy9kb3ducmV2LnhtbESP3WrCQBSE74W+w3IK3tVNU0hKzCqlPxAEBW2h5O6Q&#10;PSYh2bMhu9X49q5Q8HKYmW+YfD2ZXpxodK1lBc+LCARxZXXLtYKf76+nVxDOI2vsLZOCCzlYrx5m&#10;OWbannlPp4OvRYCwy1BB4/2QSemqhgy6hR2Ig3e0o0Ef5FhLPeI5wE0v4yhKpMGWw0KDA703VHWH&#10;P6NgW3W7Mpb0Ufy+YJnyptulxadS88fpbQnC0+Tv4f92oRUkMdy+hB8gV1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BU2f/xQAAANsAAAAPAAAAAAAAAAAAAAAAAJgCAABkcnMv&#10;ZG93bnJldi54bWxQSwUGAAAAAAQABAD1AAAAigMAAAAA&#10;" fillcolor="#ecebeb" stroked="f">
                  <v:textbox inset="0,0,0,0">
                    <w:txbxContent>
                      <w:p w:rsidR="0090523B" w:rsidRDefault="00164A5F">
                        <w:pPr>
                          <w:spacing w:before="27"/>
                          <w:ind w:left="718"/>
                          <w:rPr>
                            <w:b/>
                            <w:color w:val="000000"/>
                            <w:sz w:val="14"/>
                          </w:rPr>
                        </w:pPr>
                        <w:r>
                          <w:rPr>
                            <w:b/>
                            <w:color w:val="000000"/>
                            <w:spacing w:val="-2"/>
                            <w:w w:val="115"/>
                            <w:sz w:val="14"/>
                          </w:rPr>
                          <w:t>140.000.000</w:t>
                        </w:r>
                      </w:p>
                    </w:txbxContent>
                  </v:textbox>
                </v:shape>
                <v:shape id="Textbox 63" o:spid="_x0000_s1081" type="#_x0000_t202" style="position:absolute;left:60515;top:63;width:9652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h/CZMMA&#10;AADbAAAADwAAAGRycy9kb3ducmV2LnhtbESP3YrCMBSE7xd8h3AE7zRVQaUaRdwVirCCPyDeHZpj&#10;W9qclCZqfXuzIOzlMDPfMItVayrxoMYVlhUMBxEI4tTqgjMF59O2PwPhPLLGyjIpeJGD1bLztcBY&#10;2ycf6HH0mQgQdjEqyL2vYyldmpNBN7A1cfButjHog2wyqRt8Brip5CiKJtJgwWEhx5o2OaXl8W4U&#10;/Kbl/jqS9J1cxnid8q7cT5MfpXrddj0H4an1/+FPO9EKJmP4+xJ+gFy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h/CZMMAAADbAAAADwAAAAAAAAAAAAAAAACYAgAAZHJzL2Rv&#10;d25yZXYueG1sUEsFBgAAAAAEAAQA9QAAAIgDAAAAAA==&#10;" fillcolor="#ecebeb" stroked="f">
                  <v:textbox inset="0,0,0,0">
                    <w:txbxContent>
                      <w:p w:rsidR="0090523B" w:rsidRDefault="00164A5F">
                        <w:pPr>
                          <w:spacing w:before="39"/>
                          <w:ind w:left="737"/>
                          <w:rPr>
                            <w:color w:val="000000"/>
                            <w:sz w:val="12"/>
                          </w:rPr>
                        </w:pPr>
                        <w:r>
                          <w:rPr>
                            <w:color w:val="000000"/>
                            <w:spacing w:val="-2"/>
                            <w:w w:val="115"/>
                            <w:sz w:val="12"/>
                          </w:rPr>
                          <w:t>140.000.000</w:t>
                        </w:r>
                      </w:p>
                    </w:txbxContent>
                  </v:textbox>
                </v:shape>
                <v:shape id="Textbox 64" o:spid="_x0000_s1082" type="#_x0000_t202" style="position:absolute;left:30289;top:63;width:1270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fZaEMUA&#10;AADbAAAADwAAAGRycy9kb3ducmV2LnhtbESPQWvCQBSE7wX/w/IK3uqmVmJJXUW0QhAM1BaKt0f2&#10;NQnJvg3ZNUn/fVcQehxm5htmtRlNI3rqXGVZwfMsAkGcW11xoeDr8/D0CsJ5ZI2NZVLwSw4268nD&#10;ChNtB/6g/uwLESDsElRQet8mUrq8JINuZlvi4P3YzqAPsiuk7nAIcNPIeRTF0mDFYaHElnYl5fX5&#10;ahSc8jq7zCXt0+8XvCz5WGfL9F2p6eO4fQPhafT/4Xs71QriBdy+hB8g1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h9loQxQAAANsAAAAPAAAAAAAAAAAAAAAAAJgCAABkcnMv&#10;ZG93bnJldi54bWxQSwUGAAAAAAQABAD1AAAAigMAAAAA&#10;" fillcolor="#ecebeb" stroked="f">
                  <v:textbox inset="0,0,0,0">
                    <w:txbxContent>
                      <w:p w:rsidR="0090523B" w:rsidRDefault="00164A5F">
                        <w:pPr>
                          <w:spacing w:before="39"/>
                          <w:ind w:left="23"/>
                          <w:rPr>
                            <w:color w:val="000000"/>
                            <w:sz w:val="12"/>
                          </w:rPr>
                        </w:pPr>
                        <w:r>
                          <w:rPr>
                            <w:color w:val="000000"/>
                            <w:spacing w:val="-5"/>
                            <w:w w:val="120"/>
                            <w:sz w:val="12"/>
                          </w:rPr>
                          <w:t>90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5"/>
          <w:sz w:val="14"/>
        </w:rPr>
        <w:t>SEQUENCIAL</w:t>
      </w:r>
      <w:r>
        <w:rPr>
          <w:spacing w:val="33"/>
          <w:w w:val="115"/>
          <w:sz w:val="14"/>
        </w:rPr>
        <w:t xml:space="preserve"> </w:t>
      </w:r>
      <w:r>
        <w:rPr>
          <w:spacing w:val="-2"/>
          <w:w w:val="115"/>
          <w:sz w:val="14"/>
        </w:rPr>
        <w:t>FONTE</w:t>
      </w:r>
    </w:p>
    <w:p w:rsidR="0090523B" w:rsidRDefault="00164A5F">
      <w:pPr>
        <w:tabs>
          <w:tab w:val="left" w:pos="3271"/>
        </w:tabs>
        <w:spacing w:before="68"/>
        <w:ind w:left="71"/>
        <w:rPr>
          <w:sz w:val="14"/>
        </w:rPr>
      </w:pPr>
      <w:r>
        <w:br w:type="column"/>
      </w:r>
      <w:r>
        <w:rPr>
          <w:spacing w:val="-5"/>
          <w:w w:val="120"/>
          <w:sz w:val="16"/>
        </w:rPr>
        <w:t>GND</w:t>
      </w:r>
      <w:r>
        <w:rPr>
          <w:sz w:val="16"/>
        </w:rPr>
        <w:tab/>
      </w:r>
      <w:r>
        <w:rPr>
          <w:spacing w:val="-2"/>
          <w:w w:val="120"/>
          <w:position w:val="2"/>
          <w:sz w:val="14"/>
        </w:rPr>
        <w:t>MODALIDADE DE APLICAÇÃO</w:t>
      </w:r>
    </w:p>
    <w:p w:rsidR="0090523B" w:rsidRDefault="00164A5F">
      <w:pPr>
        <w:tabs>
          <w:tab w:val="left" w:pos="1066"/>
        </w:tabs>
        <w:spacing w:before="70"/>
        <w:ind w:left="120"/>
        <w:rPr>
          <w:sz w:val="14"/>
        </w:rPr>
      </w:pPr>
      <w:r>
        <w:br w:type="column"/>
      </w:r>
      <w:r>
        <w:rPr>
          <w:w w:val="115"/>
          <w:sz w:val="14"/>
        </w:rPr>
        <w:t>ID</w:t>
      </w:r>
      <w:r>
        <w:rPr>
          <w:spacing w:val="30"/>
          <w:w w:val="115"/>
          <w:sz w:val="14"/>
        </w:rPr>
        <w:t xml:space="preserve">  </w:t>
      </w:r>
      <w:r>
        <w:rPr>
          <w:spacing w:val="-5"/>
          <w:w w:val="115"/>
          <w:sz w:val="14"/>
        </w:rPr>
        <w:t>RP</w:t>
      </w:r>
      <w:r>
        <w:rPr>
          <w:sz w:val="14"/>
        </w:rPr>
        <w:tab/>
      </w:r>
      <w:r>
        <w:rPr>
          <w:spacing w:val="-2"/>
          <w:w w:val="115"/>
          <w:sz w:val="14"/>
        </w:rPr>
        <w:t>CANCELAMENTO</w:t>
      </w:r>
    </w:p>
    <w:p w:rsidR="0090523B" w:rsidRDefault="0090523B">
      <w:pPr>
        <w:rPr>
          <w:sz w:val="14"/>
        </w:rPr>
        <w:sectPr w:rsidR="0090523B">
          <w:type w:val="continuous"/>
          <w:pgSz w:w="11900" w:h="16840"/>
          <w:pgMar w:top="320" w:right="300" w:bottom="280" w:left="300" w:header="720" w:footer="720" w:gutter="0"/>
          <w:cols w:num="3" w:space="720" w:equalWidth="0">
            <w:col w:w="1569" w:space="40"/>
            <w:col w:w="5346" w:space="1971"/>
            <w:col w:w="2374"/>
          </w:cols>
        </w:sectPr>
      </w:pPr>
    </w:p>
    <w:p w:rsidR="0090523B" w:rsidRDefault="0090523B">
      <w:pPr>
        <w:pStyle w:val="Corpodetexto"/>
        <w:spacing w:before="5"/>
        <w:rPr>
          <w:sz w:val="7"/>
        </w:rPr>
      </w:pPr>
    </w:p>
    <w:tbl>
      <w:tblPr>
        <w:tblStyle w:val="TableNormal"/>
        <w:tblW w:w="0" w:type="auto"/>
        <w:tblInd w:w="130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Look w:val="01E0" w:firstRow="1" w:lastRow="1" w:firstColumn="1" w:lastColumn="1" w:noHBand="0" w:noVBand="0"/>
      </w:tblPr>
      <w:tblGrid>
        <w:gridCol w:w="880"/>
        <w:gridCol w:w="100"/>
        <w:gridCol w:w="500"/>
        <w:gridCol w:w="100"/>
        <w:gridCol w:w="230"/>
        <w:gridCol w:w="2830"/>
      </w:tblGrid>
      <w:tr w:rsidR="0090523B">
        <w:trPr>
          <w:trHeight w:val="200"/>
        </w:trPr>
        <w:tc>
          <w:tcPr>
            <w:tcW w:w="880" w:type="dxa"/>
            <w:tcBorders>
              <w:bottom w:val="nil"/>
            </w:tcBorders>
            <w:shd w:val="clear" w:color="auto" w:fill="ECEBEB"/>
          </w:tcPr>
          <w:p w:rsidR="0090523B" w:rsidRDefault="00164A5F">
            <w:pPr>
              <w:pStyle w:val="TableParagraph"/>
              <w:ind w:left="96"/>
              <w:rPr>
                <w:sz w:val="12"/>
              </w:rPr>
            </w:pPr>
            <w:r>
              <w:rPr>
                <w:spacing w:val="-2"/>
                <w:w w:val="120"/>
                <w:sz w:val="12"/>
              </w:rPr>
              <w:t>000000002</w:t>
            </w:r>
          </w:p>
        </w:tc>
        <w:tc>
          <w:tcPr>
            <w:tcW w:w="100" w:type="dxa"/>
            <w:tcBorders>
              <w:top w:val="nil"/>
              <w:bottom w:val="nil"/>
            </w:tcBorders>
          </w:tcPr>
          <w:p w:rsidR="0090523B" w:rsidRDefault="0090523B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500" w:type="dxa"/>
            <w:shd w:val="clear" w:color="auto" w:fill="ECEBEB"/>
          </w:tcPr>
          <w:p w:rsidR="0090523B" w:rsidRDefault="00164A5F">
            <w:pPr>
              <w:pStyle w:val="TableParagraph"/>
              <w:ind w:left="97"/>
              <w:rPr>
                <w:sz w:val="12"/>
              </w:rPr>
            </w:pPr>
            <w:r>
              <w:rPr>
                <w:spacing w:val="-4"/>
                <w:w w:val="120"/>
                <w:sz w:val="12"/>
              </w:rPr>
              <w:t>1000</w:t>
            </w:r>
          </w:p>
        </w:tc>
        <w:tc>
          <w:tcPr>
            <w:tcW w:w="100" w:type="dxa"/>
            <w:tcBorders>
              <w:top w:val="nil"/>
              <w:bottom w:val="nil"/>
            </w:tcBorders>
          </w:tcPr>
          <w:p w:rsidR="0090523B" w:rsidRDefault="0090523B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230" w:type="dxa"/>
            <w:tcBorders>
              <w:right w:val="double" w:sz="8" w:space="0" w:color="D6D2D2"/>
            </w:tcBorders>
            <w:shd w:val="clear" w:color="auto" w:fill="ECEBEB"/>
          </w:tcPr>
          <w:p w:rsidR="0090523B" w:rsidRDefault="00164A5F">
            <w:pPr>
              <w:pStyle w:val="TableParagraph"/>
              <w:ind w:left="61"/>
              <w:rPr>
                <w:sz w:val="12"/>
              </w:rPr>
            </w:pPr>
            <w:r>
              <w:rPr>
                <w:spacing w:val="-10"/>
                <w:w w:val="120"/>
                <w:sz w:val="12"/>
              </w:rPr>
              <w:t>1</w:t>
            </w:r>
          </w:p>
        </w:tc>
        <w:tc>
          <w:tcPr>
            <w:tcW w:w="2830" w:type="dxa"/>
            <w:tcBorders>
              <w:left w:val="double" w:sz="8" w:space="0" w:color="D6D2D2"/>
            </w:tcBorders>
            <w:shd w:val="clear" w:color="auto" w:fill="ECEBEB"/>
          </w:tcPr>
          <w:p w:rsidR="0090523B" w:rsidRDefault="00164A5F">
            <w:pPr>
              <w:pStyle w:val="TableParagraph"/>
              <w:rPr>
                <w:sz w:val="12"/>
              </w:rPr>
            </w:pPr>
            <w:r>
              <w:rPr>
                <w:w w:val="115"/>
                <w:sz w:val="12"/>
              </w:rPr>
              <w:t>Pessoal</w:t>
            </w:r>
            <w:r>
              <w:rPr>
                <w:spacing w:val="-7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e</w:t>
            </w:r>
            <w:r>
              <w:rPr>
                <w:spacing w:val="-6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Encargos</w:t>
            </w:r>
            <w:r>
              <w:rPr>
                <w:spacing w:val="-6"/>
                <w:w w:val="115"/>
                <w:sz w:val="12"/>
              </w:rPr>
              <w:t xml:space="preserve"> </w:t>
            </w:r>
            <w:r>
              <w:rPr>
                <w:spacing w:val="-2"/>
                <w:w w:val="115"/>
                <w:sz w:val="12"/>
              </w:rPr>
              <w:t>Sociais</w:t>
            </w:r>
          </w:p>
        </w:tc>
      </w:tr>
    </w:tbl>
    <w:p w:rsidR="0090523B" w:rsidRDefault="0090523B">
      <w:pPr>
        <w:pStyle w:val="Corpodetexto"/>
        <w:spacing w:before="142"/>
      </w:pPr>
    </w:p>
    <w:p w:rsidR="0090523B" w:rsidRDefault="00164A5F">
      <w:pPr>
        <w:pStyle w:val="Ttulo1"/>
        <w:ind w:left="120"/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62336" behindDoc="1" locked="0" layoutInCell="1" allowOverlap="1">
                <wp:simplePos x="0" y="0"/>
                <wp:positionH relativeFrom="page">
                  <wp:posOffset>254000</wp:posOffset>
                </wp:positionH>
                <wp:positionV relativeFrom="paragraph">
                  <wp:posOffset>141108</wp:posOffset>
                </wp:positionV>
                <wp:extent cx="7035800" cy="698500"/>
                <wp:effectExtent l="0" t="0" r="0" b="0"/>
                <wp:wrapTopAndBottom/>
                <wp:docPr id="65" name="Textbox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035800" cy="6985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90523B" w:rsidRDefault="00164A5F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5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PRESENTE</w:t>
                            </w:r>
                            <w:r>
                              <w:rPr>
                                <w:color w:val="000000"/>
                                <w:spacing w:val="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EMENDA</w:t>
                            </w:r>
                            <w:r>
                              <w:rPr>
                                <w:color w:val="000000"/>
                                <w:spacing w:val="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VISA</w:t>
                            </w:r>
                            <w:r>
                              <w:rPr>
                                <w:color w:val="000000"/>
                                <w:spacing w:val="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DESTINAÇÃO</w:t>
                            </w:r>
                            <w:r>
                              <w:rPr>
                                <w:color w:val="000000"/>
                                <w:spacing w:val="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RECURSOS</w:t>
                            </w:r>
                            <w:r>
                              <w:rPr>
                                <w:color w:val="000000"/>
                                <w:spacing w:val="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CORRENTES</w:t>
                            </w:r>
                            <w:r>
                              <w:rPr>
                                <w:color w:val="000000"/>
                                <w:spacing w:val="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(GND</w:t>
                            </w:r>
                            <w:r>
                              <w:rPr>
                                <w:color w:val="000000"/>
                                <w:spacing w:val="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3)</w:t>
                            </w:r>
                            <w:r>
                              <w:rPr>
                                <w:color w:val="000000"/>
                                <w:spacing w:val="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PARA</w:t>
                            </w:r>
                            <w:r>
                              <w:rPr>
                                <w:color w:val="000000"/>
                                <w:spacing w:val="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O</w:t>
                            </w:r>
                            <w:r>
                              <w:rPr>
                                <w:color w:val="000000"/>
                                <w:spacing w:val="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DESENVOLVIMENTO</w:t>
                            </w:r>
                            <w:r>
                              <w:rPr>
                                <w:color w:val="000000"/>
                                <w:spacing w:val="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ATIVIDADES</w:t>
                            </w:r>
                            <w:r>
                              <w:rPr>
                                <w:color w:val="000000"/>
                                <w:spacing w:val="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ATENÇÃO</w:t>
                            </w:r>
                          </w:p>
                          <w:p w:rsidR="0090523B" w:rsidRDefault="00164A5F">
                            <w:pPr>
                              <w:pStyle w:val="Corpodetexto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5"/>
                              </w:rPr>
                              <w:t>À SAÚDE EM UNIDADES HOSPITALARES E AMBULATORIAIS, COMO CONSULTAS, EXAMES, TRATAMENTOS, CIRURGIAS, E OUTROS PROCEDIMENTOS, REMOÇÕES E INTERNAÇÕES, INCLUS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IVE EM UTIS, DESENVOLVIDOS POR UNIDADES E SERVIÇOS DE SAÚDE DE MÉDIA E ALTA COMPLEXIDADE, PÚBLICAS OU PRIVADAS, A SERVIÇO DO SISTEMA ÚNICO DE SAÚDE, COM GARANTIA DE ACESSO UNIVERSAL, IGUALITÁRIO E GRATUITO PARA AUMENTAR O NUMERO DE ATENDIMENTOS E TRATAMENT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O PARA OS PACIENTES COM NEOPLASIA MALIGNA, DE DOENÇAS RARAS, DIABETES E OUTRAS PATOLOGIAS QUE NECESSITAM DE TRATAMENTO IMEDIATO.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65" o:spid="_x0000_s1083" type="#_x0000_t202" style="position:absolute;left:0;text-align:left;margin-left:20pt;margin-top:11.1pt;width:554pt;height:55pt;z-index:-251654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" fillcolor="#ecebeb" strokecolor="#d6d2d2" strokeweight="1pt">
                <v:stroke dashstyle="1 1"/>
                <v:path arrowok="t"/>
                <v:textbox inset="0,0,0,0">
                  <w:txbxContent>
                    <w:p w:rsidR="0090523B" w:rsidRDefault="00164A5F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5"/>
                        </w:rPr>
                        <w:t>A</w:t>
                      </w:r>
                      <w:r>
                        <w:rPr>
                          <w:color w:val="000000"/>
                          <w:spacing w:val="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PRESENTE</w:t>
                      </w:r>
                      <w:r>
                        <w:rPr>
                          <w:color w:val="000000"/>
                          <w:spacing w:val="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EMENDA</w:t>
                      </w:r>
                      <w:r>
                        <w:rPr>
                          <w:color w:val="000000"/>
                          <w:spacing w:val="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VISA</w:t>
                      </w:r>
                      <w:r>
                        <w:rPr>
                          <w:color w:val="000000"/>
                          <w:spacing w:val="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</w:t>
                      </w:r>
                      <w:r>
                        <w:rPr>
                          <w:color w:val="000000"/>
                          <w:spacing w:val="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DESTINAÇÃO</w:t>
                      </w:r>
                      <w:r>
                        <w:rPr>
                          <w:color w:val="000000"/>
                          <w:spacing w:val="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RECURSOS</w:t>
                      </w:r>
                      <w:r>
                        <w:rPr>
                          <w:color w:val="000000"/>
                          <w:spacing w:val="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CORRENTES</w:t>
                      </w:r>
                      <w:r>
                        <w:rPr>
                          <w:color w:val="000000"/>
                          <w:spacing w:val="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(GND</w:t>
                      </w:r>
                      <w:r>
                        <w:rPr>
                          <w:color w:val="000000"/>
                          <w:spacing w:val="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3)</w:t>
                      </w:r>
                      <w:r>
                        <w:rPr>
                          <w:color w:val="000000"/>
                          <w:spacing w:val="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PARA</w:t>
                      </w:r>
                      <w:r>
                        <w:rPr>
                          <w:color w:val="000000"/>
                          <w:spacing w:val="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O</w:t>
                      </w:r>
                      <w:r>
                        <w:rPr>
                          <w:color w:val="000000"/>
                          <w:spacing w:val="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DESENVOLVIMENTO</w:t>
                      </w:r>
                      <w:r>
                        <w:rPr>
                          <w:color w:val="000000"/>
                          <w:spacing w:val="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ATIVIDADES</w:t>
                      </w:r>
                      <w:r>
                        <w:rPr>
                          <w:color w:val="000000"/>
                          <w:spacing w:val="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ATENÇÃO</w:t>
                      </w:r>
                    </w:p>
                    <w:p w:rsidR="0090523B" w:rsidRDefault="00164A5F">
                      <w:pPr>
                        <w:pStyle w:val="Corpodetexto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5"/>
                        </w:rPr>
                        <w:t>À SAÚDE EM UNIDADES HOSPITALARES E AMBULATORIAIS, COMO CONSULTAS, EXAMES, TRATAMENTOS, CIRURGIAS, E OUTROS PROCEDIMENTOS, REMOÇÕES E INTERNAÇÕES, INCLUS</w:t>
                      </w:r>
                      <w:r>
                        <w:rPr>
                          <w:color w:val="000000"/>
                          <w:w w:val="115"/>
                        </w:rPr>
                        <w:t>IVE EM UTIS, DESENVOLVIDOS POR UNIDADES E SERVIÇOS DE SAÚDE DE MÉDIA E ALTA COMPLEXIDADE, PÚBLICAS OU PRIVADAS, A SERVIÇO DO SISTEMA ÚNICO DE SAÚDE, COM GARANTIA DE ACESSO UNIVERSAL, IGUALITÁRIO E GRATUITO PARA AUMENTAR O NUMERO DE ATENDIMENTOS E TRATAMENT</w:t>
                      </w:r>
                      <w:r>
                        <w:rPr>
                          <w:color w:val="000000"/>
                          <w:w w:val="115"/>
                        </w:rPr>
                        <w:t>O PARA OS PACIENTES COM NEOPLASIA MALIGNA, DE DOENÇAS RARAS, DIABETES E OUTRAS PATOLOGIAS QUE NECESSITAM DE TRATAMENTO IMEDIATO.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spacing w:val="-2"/>
          <w:w w:val="120"/>
        </w:rPr>
        <w:t>JUSTIFICATIVA</w:t>
      </w:r>
    </w:p>
    <w:p w:rsidR="0090523B" w:rsidRDefault="0090523B">
      <w:pPr>
        <w:pStyle w:val="Corpodetexto"/>
        <w:rPr>
          <w:b/>
          <w:sz w:val="20"/>
        </w:rPr>
      </w:pPr>
    </w:p>
    <w:p w:rsidR="0090523B" w:rsidRDefault="0090523B">
      <w:pPr>
        <w:pStyle w:val="Corpodetexto"/>
        <w:rPr>
          <w:b/>
          <w:sz w:val="20"/>
        </w:rPr>
      </w:pPr>
    </w:p>
    <w:p w:rsidR="0090523B" w:rsidRDefault="0090523B">
      <w:pPr>
        <w:pStyle w:val="Corpodetexto"/>
        <w:spacing w:before="173"/>
        <w:rPr>
          <w:b/>
          <w:sz w:val="20"/>
        </w:rPr>
      </w:pPr>
    </w:p>
    <w:p w:rsidR="0090523B" w:rsidRDefault="00164A5F">
      <w:pPr>
        <w:pStyle w:val="Corpodetexto"/>
        <w:spacing w:line="20" w:lineRule="exact"/>
        <w:ind w:left="100"/>
        <w:rPr>
          <w:sz w:val="2"/>
        </w:rPr>
      </w:pPr>
      <w:r>
        <w:rPr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7048500" cy="12700"/>
                <wp:effectExtent l="9525" t="0" r="0" b="6350"/>
                <wp:docPr id="66" name="Group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48500" cy="12700"/>
                          <a:chOff x="0" y="0"/>
                          <a:chExt cx="7048500" cy="12700"/>
                        </a:xfrm>
                      </wpg:grpSpPr>
                      <wps:wsp>
                        <wps:cNvPr id="67" name="Graphic 67"/>
                        <wps:cNvSpPr/>
                        <wps:spPr>
                          <a:xfrm>
                            <a:off x="0" y="6350"/>
                            <a:ext cx="7048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00">
                                <a:moveTo>
                                  <a:pt x="0" y="0"/>
                                </a:moveTo>
                                <a:lnTo>
                                  <a:pt x="704850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015F381" id="Group 66" o:spid="_x0000_s1026" style="width:555pt;height:1pt;mso-position-horizontal-relative:char;mso-position-vertical-relative:line" coordsize="70485,1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">
                <v:shape id="Graphic 67" o:spid="_x0000_s1027" style="position:absolute;top:63;width:70485;height:13;visibility:visible;mso-wrap-style:square;v-text-anchor:top" coordsize="704850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Sw30cUA&#10;AADbAAAADwAAAGRycy9kb3ducmV2LnhtbESPQWvCQBSE7wX/w/IEb83GUmKauoqWSiW3ph7s7ZF9&#10;TYLZt2F31fTfu4WCx2FmvmGW69H04kLOd5YVzJMUBHFtdceNgsPX7jEH4QOyxt4yKfglD+vV5GGJ&#10;hbZX/qRLFRoRIewLVNCGMBRS+rolgz6xA3H0fqwzGKJ0jdQOrxFuevmUppk02HFcaHGgt5bqU3U2&#10;Cr5L+/K8OZTlx+I8z7elOVr3flRqNh03ryACjeEe/m/vtYJsAX9f4g+Qq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ZLDfRxQAAANsAAAAPAAAAAAAAAAAAAAAAAJgCAABkcnMv&#10;ZG93bnJldi54bWxQSwUGAAAAAAQABAD1AAAAigMAAAAA&#10;" path="m,l7048500,e" filled="f" strokeweight="1pt">
                  <v:path arrowok="t"/>
                </v:shape>
                <w10:anchorlock/>
              </v:group>
            </w:pict>
          </mc:Fallback>
        </mc:AlternateContent>
      </w:r>
    </w:p>
    <w:p w:rsidR="0090523B" w:rsidRDefault="0090523B">
      <w:pPr>
        <w:spacing w:line="20" w:lineRule="exact"/>
        <w:rPr>
          <w:sz w:val="2"/>
        </w:rPr>
        <w:sectPr w:rsidR="0090523B">
          <w:type w:val="continuous"/>
          <w:pgSz w:w="11900" w:h="16840"/>
          <w:pgMar w:top="320" w:right="300" w:bottom="280" w:left="300" w:header="720" w:footer="720" w:gutter="0"/>
          <w:cols w:space="720"/>
        </w:sectPr>
      </w:pPr>
    </w:p>
    <w:p w:rsidR="0090523B" w:rsidRDefault="00164A5F">
      <w:pPr>
        <w:spacing w:before="7"/>
        <w:ind w:left="140"/>
        <w:rPr>
          <w:b/>
          <w:sz w:val="14"/>
        </w:rPr>
      </w:pPr>
      <w:r>
        <w:rPr>
          <w:b/>
          <w:w w:val="120"/>
          <w:sz w:val="14"/>
        </w:rPr>
        <w:t>AUTOR</w:t>
      </w:r>
      <w:r>
        <w:rPr>
          <w:b/>
          <w:spacing w:val="1"/>
          <w:w w:val="120"/>
          <w:sz w:val="14"/>
        </w:rPr>
        <w:t xml:space="preserve"> </w:t>
      </w:r>
      <w:r>
        <w:rPr>
          <w:b/>
          <w:w w:val="120"/>
          <w:sz w:val="14"/>
        </w:rPr>
        <w:t>DA</w:t>
      </w:r>
      <w:r>
        <w:rPr>
          <w:b/>
          <w:spacing w:val="2"/>
          <w:w w:val="120"/>
          <w:sz w:val="14"/>
        </w:rPr>
        <w:t xml:space="preserve"> </w:t>
      </w:r>
      <w:r>
        <w:rPr>
          <w:b/>
          <w:spacing w:val="-2"/>
          <w:w w:val="120"/>
          <w:sz w:val="14"/>
        </w:rPr>
        <w:t>EMENDA</w:t>
      </w:r>
    </w:p>
    <w:p w:rsidR="0090523B" w:rsidRDefault="00164A5F">
      <w:pPr>
        <w:tabs>
          <w:tab w:val="left" w:pos="6899"/>
        </w:tabs>
        <w:spacing w:before="77"/>
        <w:ind w:left="140"/>
        <w:rPr>
          <w:sz w:val="14"/>
        </w:rPr>
      </w:pPr>
      <w:r>
        <w:rPr>
          <w:color w:val="000000"/>
          <w:w w:val="115"/>
          <w:sz w:val="14"/>
          <w:shd w:val="clear" w:color="auto" w:fill="F4F2F2"/>
        </w:rPr>
        <w:t>5041</w:t>
      </w:r>
      <w:r>
        <w:rPr>
          <w:color w:val="000000"/>
          <w:spacing w:val="-8"/>
          <w:w w:val="115"/>
          <w:sz w:val="14"/>
          <w:shd w:val="clear" w:color="auto" w:fill="F4F2F2"/>
        </w:rPr>
        <w:t xml:space="preserve"> </w:t>
      </w:r>
      <w:r>
        <w:rPr>
          <w:color w:val="000000"/>
          <w:w w:val="115"/>
          <w:sz w:val="14"/>
          <w:shd w:val="clear" w:color="auto" w:fill="F4F2F2"/>
        </w:rPr>
        <w:t>-</w:t>
      </w:r>
      <w:r>
        <w:rPr>
          <w:color w:val="000000"/>
          <w:spacing w:val="-7"/>
          <w:w w:val="115"/>
          <w:sz w:val="14"/>
          <w:shd w:val="clear" w:color="auto" w:fill="F4F2F2"/>
        </w:rPr>
        <w:t xml:space="preserve"> </w:t>
      </w:r>
      <w:r>
        <w:rPr>
          <w:color w:val="000000"/>
          <w:w w:val="115"/>
          <w:sz w:val="14"/>
          <w:shd w:val="clear" w:color="auto" w:fill="F4F2F2"/>
        </w:rPr>
        <w:t>Com.</w:t>
      </w:r>
      <w:r>
        <w:rPr>
          <w:color w:val="000000"/>
          <w:spacing w:val="-7"/>
          <w:w w:val="115"/>
          <w:sz w:val="14"/>
          <w:shd w:val="clear" w:color="auto" w:fill="F4F2F2"/>
        </w:rPr>
        <w:t xml:space="preserve"> </w:t>
      </w:r>
      <w:r>
        <w:rPr>
          <w:color w:val="000000"/>
          <w:w w:val="115"/>
          <w:sz w:val="14"/>
          <w:shd w:val="clear" w:color="auto" w:fill="F4F2F2"/>
        </w:rPr>
        <w:t>da</w:t>
      </w:r>
      <w:r>
        <w:rPr>
          <w:color w:val="000000"/>
          <w:spacing w:val="-7"/>
          <w:w w:val="115"/>
          <w:sz w:val="14"/>
          <w:shd w:val="clear" w:color="auto" w:fill="F4F2F2"/>
        </w:rPr>
        <w:t xml:space="preserve"> </w:t>
      </w:r>
      <w:r>
        <w:rPr>
          <w:color w:val="000000"/>
          <w:spacing w:val="-2"/>
          <w:w w:val="115"/>
          <w:sz w:val="14"/>
          <w:shd w:val="clear" w:color="auto" w:fill="F4F2F2"/>
        </w:rPr>
        <w:t>Saúde</w:t>
      </w:r>
      <w:r>
        <w:rPr>
          <w:color w:val="000000"/>
          <w:sz w:val="14"/>
          <w:shd w:val="clear" w:color="auto" w:fill="F4F2F2"/>
        </w:rPr>
        <w:tab/>
      </w:r>
    </w:p>
    <w:p w:rsidR="0090523B" w:rsidRDefault="00164A5F">
      <w:pPr>
        <w:spacing w:before="7"/>
        <w:ind w:left="140"/>
        <w:rPr>
          <w:b/>
          <w:sz w:val="14"/>
        </w:rPr>
      </w:pPr>
      <w:r>
        <w:br w:type="column"/>
      </w:r>
      <w:r>
        <w:rPr>
          <w:b/>
          <w:w w:val="120"/>
          <w:sz w:val="14"/>
        </w:rPr>
        <w:t>TIPO</w:t>
      </w:r>
      <w:r>
        <w:rPr>
          <w:b/>
          <w:spacing w:val="-6"/>
          <w:w w:val="120"/>
          <w:sz w:val="14"/>
        </w:rPr>
        <w:t xml:space="preserve"> </w:t>
      </w:r>
      <w:r>
        <w:rPr>
          <w:b/>
          <w:spacing w:val="-4"/>
          <w:w w:val="120"/>
          <w:sz w:val="14"/>
        </w:rPr>
        <w:t>AUTOR</w:t>
      </w:r>
    </w:p>
    <w:p w:rsidR="0090523B" w:rsidRDefault="0090523B">
      <w:pPr>
        <w:rPr>
          <w:sz w:val="14"/>
        </w:rPr>
        <w:sectPr w:rsidR="0090523B">
          <w:type w:val="continuous"/>
          <w:pgSz w:w="11900" w:h="16840"/>
          <w:pgMar w:top="320" w:right="300" w:bottom="280" w:left="300" w:header="720" w:footer="720" w:gutter="0"/>
          <w:cols w:num="2" w:space="720" w:equalWidth="0">
            <w:col w:w="6940" w:space="140"/>
            <w:col w:w="4220"/>
          </w:cols>
        </w:sectPr>
      </w:pPr>
    </w:p>
    <w:p w:rsidR="0090523B" w:rsidRDefault="0090523B">
      <w:pPr>
        <w:pStyle w:val="Corpodetexto"/>
        <w:spacing w:before="35"/>
        <w:rPr>
          <w:b/>
          <w:sz w:val="14"/>
        </w:rPr>
      </w:pPr>
    </w:p>
    <w:p w:rsidR="0090523B" w:rsidRDefault="00164A5F">
      <w:pPr>
        <w:tabs>
          <w:tab w:val="left" w:pos="6209"/>
          <w:tab w:val="left" w:pos="7219"/>
          <w:tab w:val="left" w:pos="10881"/>
        </w:tabs>
        <w:ind w:left="140"/>
        <w:rPr>
          <w:rFonts w:ascii="Times New Roman"/>
          <w:sz w:val="14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54144" behindDoc="0" locked="0" layoutInCell="1" allowOverlap="1">
                <wp:simplePos x="0" y="0"/>
                <wp:positionH relativeFrom="page">
                  <wp:posOffset>4762500</wp:posOffset>
                </wp:positionH>
                <wp:positionV relativeFrom="paragraph">
                  <wp:posOffset>-251889</wp:posOffset>
                </wp:positionV>
                <wp:extent cx="2527300" cy="152400"/>
                <wp:effectExtent l="0" t="0" r="0" b="0"/>
                <wp:wrapNone/>
                <wp:docPr id="68" name="Textbox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527300" cy="152400"/>
                        </a:xfrm>
                        <a:prstGeom prst="rect">
                          <a:avLst/>
                        </a:prstGeom>
                        <a:solidFill>
                          <a:srgbClr val="F4F2F2"/>
                        </a:solidFill>
                      </wps:spPr>
                      <wps:txbx>
                        <w:txbxContent>
                          <w:p w:rsidR="0090523B" w:rsidRDefault="00164A5F">
                            <w:pPr>
                              <w:spacing w:before="49"/>
                              <w:ind w:left="20"/>
                              <w:rPr>
                                <w:color w:val="000000"/>
                                <w:sz w:val="12"/>
                              </w:rPr>
                            </w:pPr>
                            <w:r>
                              <w:rPr>
                                <w:color w:val="000000"/>
                                <w:w w:val="115"/>
                                <w:sz w:val="12"/>
                              </w:rPr>
                              <w:t>Comissão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  <w:sz w:val="12"/>
                              </w:rPr>
                              <w:t>Câmara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  <w:sz w:val="12"/>
                              </w:rPr>
                              <w:t>dos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  <w:sz w:val="12"/>
                              </w:rPr>
                              <w:t>Deputados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68" o:spid="_x0000_s1084" type="#_x0000_t202" style="position:absolute;left:0;text-align:left;margin-left:375pt;margin-top:-19.85pt;width:199pt;height:12pt;z-index:251654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" fillcolor="#f4f2f2" stroked="f">
                <v:path arrowok="t"/>
                <v:textbox inset="0,0,0,0">
                  <w:txbxContent>
                    <w:p w:rsidR="0090523B" w:rsidRDefault="00164A5F">
                      <w:pPr>
                        <w:spacing w:before="49"/>
                        <w:ind w:left="20"/>
                        <w:rPr>
                          <w:color w:val="000000"/>
                          <w:sz w:val="12"/>
                        </w:rPr>
                      </w:pPr>
                      <w:r>
                        <w:rPr>
                          <w:color w:val="000000"/>
                          <w:w w:val="115"/>
                          <w:sz w:val="12"/>
                        </w:rPr>
                        <w:t>Comissão</w:t>
                      </w:r>
                      <w:r>
                        <w:rPr>
                          <w:color w:val="000000"/>
                          <w:spacing w:val="-5"/>
                          <w:w w:val="115"/>
                          <w:sz w:val="12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  <w:sz w:val="12"/>
                        </w:rPr>
                        <w:t>Câmara</w:t>
                      </w:r>
                      <w:r>
                        <w:rPr>
                          <w:color w:val="000000"/>
                          <w:spacing w:val="-5"/>
                          <w:w w:val="115"/>
                          <w:sz w:val="12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  <w:sz w:val="12"/>
                        </w:rPr>
                        <w:t>dos</w:t>
                      </w:r>
                      <w:r>
                        <w:rPr>
                          <w:color w:val="000000"/>
                          <w:spacing w:val="-4"/>
                          <w:w w:val="115"/>
                          <w:sz w:val="12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  <w:sz w:val="12"/>
                        </w:rPr>
                        <w:t>Deputados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spacing w:val="-2"/>
          <w:w w:val="110"/>
          <w:sz w:val="14"/>
        </w:rPr>
        <w:t>Assinatura:</w:t>
      </w:r>
      <w:r>
        <w:rPr>
          <w:rFonts w:ascii="Times New Roman"/>
          <w:sz w:val="14"/>
          <w:u w:val="single"/>
        </w:rPr>
        <w:tab/>
      </w:r>
      <w:r>
        <w:rPr>
          <w:rFonts w:ascii="Times New Roman"/>
          <w:sz w:val="14"/>
        </w:rPr>
        <w:tab/>
      </w:r>
      <w:r>
        <w:rPr>
          <w:w w:val="110"/>
          <w:sz w:val="14"/>
        </w:rPr>
        <w:t xml:space="preserve">Credenciado: </w:t>
      </w:r>
      <w:r>
        <w:rPr>
          <w:rFonts w:ascii="Times New Roman"/>
          <w:sz w:val="14"/>
          <w:u w:val="single"/>
        </w:rPr>
        <w:tab/>
      </w:r>
    </w:p>
    <w:p w:rsidR="0090523B" w:rsidRDefault="0090523B">
      <w:pPr>
        <w:pStyle w:val="Corpodetexto"/>
        <w:spacing w:before="3"/>
        <w:rPr>
          <w:rFonts w:ascii="Times New Roman"/>
          <w:sz w:val="18"/>
        </w:rPr>
      </w:pPr>
    </w:p>
    <w:p w:rsidR="0090523B" w:rsidRDefault="00164A5F">
      <w:pPr>
        <w:pStyle w:val="Corpodetexto"/>
        <w:spacing w:line="20" w:lineRule="exact"/>
        <w:ind w:left="100"/>
        <w:rPr>
          <w:rFonts w:ascii="Times New Roman"/>
          <w:sz w:val="2"/>
        </w:rPr>
      </w:pPr>
      <w:r>
        <w:rPr>
          <w:rFonts w:ascii="Times New Roman"/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7048500" cy="25400"/>
                <wp:effectExtent l="19050" t="0" r="9525" b="3175"/>
                <wp:docPr id="69" name="Group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48500" cy="25400"/>
                          <a:chOff x="0" y="0"/>
                          <a:chExt cx="7048500" cy="25400"/>
                        </a:xfrm>
                      </wpg:grpSpPr>
                      <wps:wsp>
                        <wps:cNvPr id="70" name="Graphic 70"/>
                        <wps:cNvSpPr/>
                        <wps:spPr>
                          <a:xfrm>
                            <a:off x="0" y="12700"/>
                            <a:ext cx="7048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00">
                                <a:moveTo>
                                  <a:pt x="0" y="0"/>
                                </a:moveTo>
                                <a:lnTo>
                                  <a:pt x="7048500" y="0"/>
                                </a:lnTo>
                              </a:path>
                            </a:pathLst>
                          </a:custGeom>
                          <a:ln w="254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6D2225E" id="Group 69" o:spid="_x0000_s1026" style="width:555pt;height:2pt;mso-position-horizontal-relative:char;mso-position-vertical-relative:line" coordsize="70485,2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">
                <v:shape id="Graphic 70" o:spid="_x0000_s1027" style="position:absolute;top:127;width:70485;height:12;visibility:visible;mso-wrap-style:square;v-text-anchor:top" coordsize="704850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+Wmz8AA&#10;AADbAAAADwAAAGRycy9kb3ducmV2LnhtbERPz2vCMBS+D/wfwhO8zdQd3KhGKaJD3EGtgtdH82yK&#10;zUtJonb//XIQdvz4fs+XvW3Fg3xoHCuYjDMQxJXTDdcKzqfN+xeIEJE1to5JwS8FWC4Gb3PMtXvy&#10;kR5lrEUK4ZCjAhNjl0sZKkMWw9h1xIm7Om8xJuhrqT0+U7ht5UeWTaXFhlODwY5WhqpbebcKjrty&#10;0vXmZ7uuLtJ/Hw7nfVHclBoN+2IGIlIf/8Uv91Yr+Ezr05f0A+TiD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Q+Wmz8AAAADbAAAADwAAAAAAAAAAAAAAAACYAgAAZHJzL2Rvd25y&#10;ZXYueG1sUEsFBgAAAAAEAAQA9QAAAIUDAAAAAA==&#10;" path="m,l7048500,e" filled="f" strokeweight="2pt">
                  <v:path arrowok="t"/>
                </v:shape>
                <w10:anchorlock/>
              </v:group>
            </w:pict>
          </mc:Fallback>
        </mc:AlternateContent>
      </w:r>
    </w:p>
    <w:p w:rsidR="0090523B" w:rsidRDefault="0090523B">
      <w:pPr>
        <w:spacing w:line="20" w:lineRule="exact"/>
        <w:rPr>
          <w:rFonts w:ascii="Times New Roman"/>
          <w:sz w:val="2"/>
        </w:rPr>
        <w:sectPr w:rsidR="0090523B">
          <w:type w:val="continuous"/>
          <w:pgSz w:w="11900" w:h="16840"/>
          <w:pgMar w:top="320" w:right="300" w:bottom="280" w:left="300" w:header="720" w:footer="720" w:gutter="0"/>
          <w:cols w:space="720"/>
        </w:sectPr>
      </w:pPr>
    </w:p>
    <w:p w:rsidR="0090523B" w:rsidRDefault="00164A5F">
      <w:pPr>
        <w:spacing w:before="18"/>
        <w:ind w:left="214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>Emissão:</w:t>
      </w:r>
      <w:r>
        <w:rPr>
          <w:rFonts w:ascii="Times New Roman" w:hAnsi="Times New Roman"/>
          <w:spacing w:val="16"/>
          <w:sz w:val="16"/>
        </w:rPr>
        <w:t xml:space="preserve"> </w:t>
      </w:r>
      <w:r>
        <w:rPr>
          <w:rFonts w:ascii="Times New Roman" w:hAnsi="Times New Roman"/>
          <w:sz w:val="16"/>
        </w:rPr>
        <w:t>16/11/2023</w:t>
      </w:r>
      <w:r>
        <w:rPr>
          <w:rFonts w:ascii="Times New Roman" w:hAnsi="Times New Roman"/>
          <w:spacing w:val="-2"/>
          <w:sz w:val="16"/>
        </w:rPr>
        <w:t xml:space="preserve"> </w:t>
      </w:r>
      <w:r>
        <w:rPr>
          <w:rFonts w:ascii="Times New Roman" w:hAnsi="Times New Roman"/>
          <w:sz w:val="16"/>
        </w:rPr>
        <w:t>às</w:t>
      </w:r>
      <w:r>
        <w:rPr>
          <w:rFonts w:ascii="Times New Roman" w:hAnsi="Times New Roman"/>
          <w:spacing w:val="-3"/>
          <w:sz w:val="16"/>
        </w:rPr>
        <w:t xml:space="preserve"> </w:t>
      </w:r>
      <w:r>
        <w:rPr>
          <w:rFonts w:ascii="Times New Roman" w:hAnsi="Times New Roman"/>
          <w:spacing w:val="-2"/>
          <w:sz w:val="16"/>
        </w:rPr>
        <w:t>12:25:08h</w:t>
      </w:r>
    </w:p>
    <w:p w:rsidR="0090523B" w:rsidRDefault="00164A5F">
      <w:pPr>
        <w:tabs>
          <w:tab w:val="left" w:pos="3913"/>
          <w:tab w:val="left" w:pos="7078"/>
        </w:tabs>
        <w:spacing w:before="18"/>
        <w:ind w:left="213"/>
        <w:rPr>
          <w:rFonts w:ascii="Times New Roman" w:hAnsi="Times New Roman"/>
          <w:sz w:val="16"/>
        </w:rPr>
      </w:pPr>
      <w:r>
        <w:br w:type="column"/>
      </w:r>
      <w:r>
        <w:rPr>
          <w:rFonts w:ascii="Times New Roman" w:hAnsi="Times New Roman"/>
          <w:i/>
          <w:spacing w:val="-2"/>
          <w:position w:val="1"/>
          <w:sz w:val="12"/>
        </w:rPr>
        <w:t>(Emendamento)</w:t>
      </w:r>
      <w:r>
        <w:rPr>
          <w:rFonts w:ascii="Times New Roman" w:hAnsi="Times New Roman"/>
          <w:i/>
          <w:position w:val="1"/>
          <w:sz w:val="12"/>
        </w:rPr>
        <w:tab/>
      </w:r>
      <w:r>
        <w:rPr>
          <w:rFonts w:ascii="Times New Roman" w:hAnsi="Times New Roman"/>
          <w:i/>
          <w:spacing w:val="-2"/>
          <w:sz w:val="16"/>
        </w:rPr>
        <w:t>(LX020.01)</w:t>
      </w:r>
      <w:r>
        <w:rPr>
          <w:rFonts w:ascii="Times New Roman" w:hAnsi="Times New Roman"/>
          <w:i/>
          <w:sz w:val="16"/>
        </w:rPr>
        <w:tab/>
      </w:r>
      <w:r>
        <w:rPr>
          <w:rFonts w:ascii="Times New Roman" w:hAnsi="Times New Roman"/>
          <w:position w:val="-3"/>
          <w:sz w:val="16"/>
        </w:rPr>
        <w:t>Página</w:t>
      </w:r>
      <w:r>
        <w:rPr>
          <w:rFonts w:ascii="Times New Roman" w:hAnsi="Times New Roman"/>
          <w:spacing w:val="-4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1</w:t>
      </w:r>
      <w:r>
        <w:rPr>
          <w:rFonts w:ascii="Times New Roman" w:hAnsi="Times New Roman"/>
          <w:spacing w:val="77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de</w:t>
      </w:r>
      <w:r>
        <w:rPr>
          <w:rFonts w:ascii="Times New Roman" w:hAnsi="Times New Roman"/>
          <w:spacing w:val="37"/>
          <w:position w:val="-3"/>
          <w:sz w:val="16"/>
        </w:rPr>
        <w:t xml:space="preserve"> </w:t>
      </w:r>
      <w:r>
        <w:rPr>
          <w:rFonts w:ascii="Times New Roman" w:hAnsi="Times New Roman"/>
          <w:spacing w:val="-10"/>
          <w:position w:val="-3"/>
          <w:sz w:val="16"/>
        </w:rPr>
        <w:t>1</w:t>
      </w:r>
    </w:p>
    <w:sectPr w:rsidR="0090523B">
      <w:type w:val="continuous"/>
      <w:pgSz w:w="11900" w:h="16840"/>
      <w:pgMar w:top="320" w:right="300" w:bottom="280" w:left="300" w:header="720" w:footer="720" w:gutter="0"/>
      <w:cols w:num="2" w:space="720" w:equalWidth="0">
        <w:col w:w="2492" w:space="294"/>
        <w:col w:w="8514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7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523B"/>
    <w:rsid w:val="00164A5F"/>
    <w:rsid w:val="009052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E6D3F1D-D5A7-4EF2-9DA6-FD8709EE36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rebuchet MS" w:eastAsia="Trebuchet MS" w:hAnsi="Trebuchet MS" w:cs="Trebuchet MS"/>
      <w:lang w:val="pt-PT"/>
    </w:rPr>
  </w:style>
  <w:style w:type="paragraph" w:styleId="Ttulo1">
    <w:name w:val="heading 1"/>
    <w:basedOn w:val="Normal"/>
    <w:uiPriority w:val="1"/>
    <w:qFormat/>
    <w:pPr>
      <w:ind w:left="100"/>
      <w:outlineLvl w:val="0"/>
    </w:pPr>
    <w:rPr>
      <w:b/>
      <w:bCs/>
      <w:sz w:val="16"/>
      <w:szCs w:val="1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6"/>
      <w:szCs w:val="16"/>
    </w:rPr>
  </w:style>
  <w:style w:type="paragraph" w:styleId="Ttulo">
    <w:name w:val="Title"/>
    <w:basedOn w:val="Normal"/>
    <w:uiPriority w:val="1"/>
    <w:qFormat/>
    <w:pPr>
      <w:spacing w:before="133"/>
      <w:ind w:left="200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29"/>
      <w:ind w:left="1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</Words>
  <Characters>785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929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Clarissa Coelho De Castro</dc:creator>
  <cp:lastModifiedBy>Clarissa Coelho De Castro</cp:lastModifiedBy>
  <cp:revision>2</cp:revision>
  <dcterms:created xsi:type="dcterms:W3CDTF">2023-11-16T21:27:00Z</dcterms:created>
  <dcterms:modified xsi:type="dcterms:W3CDTF">2023-11-16T21:27:00Z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2023-11-16T00:00:00Z</vt:filetime>
  </property>
  <property fmtid="{D5CDD505-2E9C-101B-9397-08002B2CF9AE}" pid="3" name="Creator">
    <vt:lpwstr>JasperReports Library version 6.17.0-6d93193241dd8cc42629e188b94f9e0bc5722efd</vt:lpwstr>
  </property>
  <property fmtid="{D5CDD505-2E9C-101B-9397-08002B2CF9AE}" pid="4" name="LastSaved">
    <vt:filetime>2023-11-16T00:00:00Z</vt:filetime>
  </property>
  <property fmtid="{D5CDD505-2E9C-101B-9397-08002B2CF9AE}" pid="5" name="Producer">
    <vt:lpwstr>iText 2.1.7 by 1T3XT</vt:lpwstr>
  </property>
</Properties>
</file>