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75" w:rsidRDefault="00850875" w:rsidP="00850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990C6C">
        <w:rPr>
          <w:rFonts w:ascii="Arial" w:hAnsi="Arial"/>
          <w:b/>
          <w:sz w:val="24"/>
        </w:rPr>
        <w:t>PREGÃO ELETRÔNICO N. 20/23</w:t>
      </w:r>
    </w:p>
    <w:p w:rsidR="00850875" w:rsidRDefault="00850875" w:rsidP="00850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8136A2">
        <w:rPr>
          <w:rFonts w:ascii="Arial" w:hAnsi="Arial" w:cs="Arial"/>
          <w:sz w:val="24"/>
        </w:rPr>
        <w:t xml:space="preserve">Fornecimento, mediante Sistema de Registro de Preços, </w:t>
      </w:r>
      <w:r w:rsidRPr="008136A2">
        <w:rPr>
          <w:rFonts w:ascii="Arial" w:hAnsi="Arial" w:cs="Arial"/>
          <w:sz w:val="24"/>
          <w:szCs w:val="24"/>
        </w:rPr>
        <w:t xml:space="preserve">de pilha, palete plástico, plástico tipo bolha e </w:t>
      </w:r>
      <w:r>
        <w:rPr>
          <w:rFonts w:ascii="Arial" w:hAnsi="Arial" w:cs="Arial"/>
          <w:sz w:val="24"/>
          <w:szCs w:val="24"/>
        </w:rPr>
        <w:t>ribbon de resina</w:t>
      </w:r>
      <w:r w:rsidRPr="008136A2">
        <w:rPr>
          <w:rFonts w:ascii="Arial" w:hAnsi="Arial" w:cs="Arial"/>
          <w:sz w:val="24"/>
        </w:rPr>
        <w:t>, novos e para primeiro uso.</w:t>
      </w:r>
    </w:p>
    <w:p w:rsidR="00850875" w:rsidRDefault="00850875" w:rsidP="00850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850875" w:rsidRDefault="00850875" w:rsidP="0085087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850875" w:rsidRDefault="00850875" w:rsidP="0085087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50875" w:rsidRDefault="00850875" w:rsidP="00850875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50875" w:rsidRDefault="00850875" w:rsidP="00850875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50875" w:rsidRDefault="00850875" w:rsidP="00850875">
      <w:pPr>
        <w:jc w:val="both"/>
        <w:rPr>
          <w:rFonts w:ascii="Arial" w:hAnsi="Arial"/>
          <w:sz w:val="24"/>
        </w:rPr>
      </w:pPr>
    </w:p>
    <w:p w:rsidR="00850875" w:rsidRDefault="00850875" w:rsidP="0085087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50875" w:rsidRDefault="00850875" w:rsidP="0085087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50875" w:rsidRDefault="00850875" w:rsidP="00850875">
      <w:pPr>
        <w:jc w:val="both"/>
        <w:rPr>
          <w:rFonts w:ascii="Arial" w:hAnsi="Arial"/>
          <w:sz w:val="24"/>
        </w:rPr>
      </w:pPr>
    </w:p>
    <w:p w:rsidR="00850875" w:rsidRDefault="00850875" w:rsidP="00850875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850875" w:rsidRDefault="00850875" w:rsidP="00850875">
      <w:pPr>
        <w:pStyle w:val="WW-Corpodetexto2"/>
        <w:rPr>
          <w:rFonts w:ascii="Arial" w:hAnsi="Arial"/>
        </w:rPr>
      </w:pPr>
    </w:p>
    <w:p w:rsidR="00850875" w:rsidRDefault="00850875" w:rsidP="00850875">
      <w:pPr>
        <w:pStyle w:val="WW-Corpodetexto2"/>
        <w:rPr>
          <w:rFonts w:ascii="Arial" w:hAnsi="Arial"/>
        </w:rPr>
      </w:pP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992"/>
        <w:gridCol w:w="1134"/>
        <w:gridCol w:w="709"/>
        <w:gridCol w:w="992"/>
        <w:gridCol w:w="1134"/>
        <w:gridCol w:w="993"/>
      </w:tblGrid>
      <w:tr w:rsidR="00850875" w:rsidRPr="002B6D05" w:rsidTr="0053605A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875" w:rsidRPr="002B6D05" w:rsidRDefault="00850875" w:rsidP="0053605A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875" w:rsidRPr="002B6D05" w:rsidRDefault="00850875" w:rsidP="0053605A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875" w:rsidRPr="002B6D05" w:rsidRDefault="00850875" w:rsidP="0053605A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875" w:rsidRPr="002B6D05" w:rsidRDefault="00850875" w:rsidP="0053605A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MODELO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875" w:rsidRPr="002B6D05" w:rsidRDefault="00850875" w:rsidP="0053605A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875" w:rsidRPr="002B6D05" w:rsidRDefault="00850875" w:rsidP="0053605A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875" w:rsidRPr="002B6D05" w:rsidRDefault="00850875" w:rsidP="0053605A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850875" w:rsidRPr="002B6D05" w:rsidRDefault="00850875" w:rsidP="0053605A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875" w:rsidRPr="002B6D05" w:rsidRDefault="00850875" w:rsidP="0053605A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850875" w:rsidRPr="002B6D05" w:rsidRDefault="00850875" w:rsidP="0053605A">
            <w:pPr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850875" w:rsidRPr="002B6D05" w:rsidTr="0053605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B6D05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75" w:rsidRPr="002B6D05" w:rsidRDefault="00850875" w:rsidP="0053605A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PILHA ALCALINA AA 1,5 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B6D05">
              <w:rPr>
                <w:rFonts w:ascii="Arial" w:eastAsia="Times New Roman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B6D05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.</w:t>
            </w:r>
            <w:r w:rsidRPr="002B6D05">
              <w:rPr>
                <w:rFonts w:ascii="Arial" w:eastAsia="Times New Roman" w:hAnsi="Arial" w:cs="Arial"/>
                <w:noProof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50875" w:rsidRPr="002B6D05" w:rsidTr="0053605A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850875" w:rsidRPr="002B6D05" w:rsidTr="0053605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B6D05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75" w:rsidRPr="002B6D05" w:rsidRDefault="00850875" w:rsidP="0053605A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PALETE PLÁSTICO - PARTICIPAÇÃO ABERTA - VINCULADO AO ITEM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B6D05">
              <w:rPr>
                <w:rFonts w:ascii="Arial" w:eastAsia="Times New Roman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B6D05">
              <w:rPr>
                <w:rFonts w:ascii="Arial" w:eastAsia="Times New Roman" w:hAnsi="Arial" w:cs="Arial"/>
                <w:noProof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50875" w:rsidRPr="002B6D05" w:rsidTr="0053605A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850875" w:rsidRPr="002B6D05" w:rsidTr="0053605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B6D05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75" w:rsidRPr="002B6D05" w:rsidRDefault="00850875" w:rsidP="0053605A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PALETE PLÁSTICO - PARTICIPAÇÃO EXCLUSIVA ME/EPP - VINCULADO AO ITEM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B6D05">
              <w:rPr>
                <w:rFonts w:ascii="Arial" w:eastAsia="Times New Roman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B6D05">
              <w:rPr>
                <w:rFonts w:ascii="Arial" w:eastAsia="Times New Roman" w:hAnsi="Arial" w:cs="Arial"/>
                <w:noProof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50875" w:rsidRPr="002B6D05" w:rsidTr="0053605A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850875" w:rsidRPr="002B6D05" w:rsidTr="0053605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B6D05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75" w:rsidRPr="002B6D05" w:rsidRDefault="00850875" w:rsidP="0053605A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PLÁSTICO TRANSPARENTE TIPO BOLHA PARA EMBALAGENS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B6D05">
              <w:rPr>
                <w:rFonts w:ascii="Arial" w:eastAsia="Times New Roman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B6D05">
              <w:rPr>
                <w:rFonts w:ascii="Arial" w:eastAsia="Times New Roman" w:hAnsi="Arial" w:cs="Arial"/>
                <w:noProof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50875" w:rsidRPr="002B6D05" w:rsidTr="0053605A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850875" w:rsidRPr="002B6D05" w:rsidTr="0053605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B6D05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875" w:rsidRPr="002B6D05" w:rsidRDefault="00850875" w:rsidP="0053605A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RIBBON DE RESINA PARA IMPRESSORA ZEBRA ZD420T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B6D05">
              <w:rPr>
                <w:rFonts w:ascii="Arial" w:eastAsia="Times New Roman" w:hAnsi="Arial" w:cs="Arial"/>
                <w:noProof/>
                <w:sz w:val="20"/>
                <w:szCs w:val="20"/>
              </w:rPr>
              <w:t>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B6D05"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50875" w:rsidRPr="002B6D05" w:rsidTr="0053605A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875" w:rsidRPr="002B6D05" w:rsidRDefault="00850875" w:rsidP="0053605A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B6D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</w:tbl>
    <w:p w:rsidR="00850875" w:rsidRDefault="00850875" w:rsidP="00850875">
      <w:pPr>
        <w:pStyle w:val="WW-Corpodetexto2"/>
        <w:rPr>
          <w:rFonts w:ascii="Arial" w:hAnsi="Arial"/>
        </w:rPr>
      </w:pPr>
    </w:p>
    <w:p w:rsidR="00850875" w:rsidRPr="002B6D05" w:rsidRDefault="00850875" w:rsidP="00850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</w:rPr>
      </w:pPr>
    </w:p>
    <w:p w:rsidR="00850875" w:rsidRPr="00FF33D0" w:rsidRDefault="00850875" w:rsidP="0085087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2B6D05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 descritas no Anexo n. 1 do Edital, às quais aderimos formalmente.</w:t>
      </w:r>
    </w:p>
    <w:p w:rsidR="00850875" w:rsidRDefault="00850875" w:rsidP="00850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850875" w:rsidRPr="008A140C" w:rsidRDefault="00850875" w:rsidP="00850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A140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8A140C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8A140C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50875" w:rsidRPr="008A140C" w:rsidRDefault="00850875" w:rsidP="00850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A140C">
        <w:rPr>
          <w:rFonts w:ascii="Arial" w:hAnsi="Arial" w:cs="Arial"/>
          <w:b/>
          <w:sz w:val="24"/>
          <w:szCs w:val="24"/>
        </w:rPr>
        <w:t xml:space="preserve">PRAZO DE /GARANTIA/VALIDADE/ DO OBJETO: CONFORME O DISPOSTO NO ANEXO N. 1. </w:t>
      </w:r>
    </w:p>
    <w:p w:rsidR="00850875" w:rsidRDefault="00850875" w:rsidP="008508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A140C">
        <w:rPr>
          <w:rFonts w:ascii="Arial" w:hAnsi="Arial" w:cs="Arial"/>
          <w:b/>
          <w:sz w:val="24"/>
          <w:szCs w:val="24"/>
        </w:rPr>
        <w:t>PRAZO DE ENTREGA DO OBJETO:</w:t>
      </w:r>
      <w:r w:rsidRPr="008A140C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850875" w:rsidRDefault="00850875" w:rsidP="008508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50875" w:rsidRPr="008136A2" w:rsidRDefault="00850875" w:rsidP="00850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4CFF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referente ao material objeto desta licitação – incluindo consumíveis, peças usadas, embalagens – e que temos conhecimento da legislação ambiental sobre o descarte de materiais, em especial a Lei n. 9.605, de 1998 e a Lei n. 12.305, de 2010, além da NBR 10.004.</w:t>
      </w:r>
    </w:p>
    <w:p w:rsidR="00850875" w:rsidRPr="00623608" w:rsidRDefault="00850875" w:rsidP="008508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bdr w:val="thinThickSmallGap" w:sz="24" w:space="0" w:color="auto" w:frame="1"/>
        </w:rPr>
      </w:pPr>
    </w:p>
    <w:p w:rsidR="00850875" w:rsidRPr="00D35B63" w:rsidRDefault="00850875" w:rsidP="00850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8A140C">
        <w:rPr>
          <w:rFonts w:ascii="Arial" w:hAnsi="Arial" w:cs="Arial"/>
          <w:i/>
          <w:sz w:val="20"/>
          <w:szCs w:val="20"/>
          <w:u w:val="single"/>
        </w:rPr>
        <w:t xml:space="preserve">PARA PRODUTOS FABRICADOS NO </w:t>
      </w:r>
      <w:r w:rsidRPr="00D35B63">
        <w:rPr>
          <w:rFonts w:ascii="Arial" w:hAnsi="Arial" w:cs="Arial"/>
          <w:i/>
          <w:sz w:val="20"/>
          <w:szCs w:val="20"/>
          <w:u w:val="single"/>
        </w:rPr>
        <w:t>BRASIL</w:t>
      </w:r>
      <w:r w:rsidRPr="00D35B63">
        <w:rPr>
          <w:rFonts w:ascii="Arial" w:hAnsi="Arial" w:cs="Arial"/>
          <w:i/>
          <w:sz w:val="20"/>
          <w:szCs w:val="20"/>
        </w:rPr>
        <w:t>:</w:t>
      </w:r>
    </w:p>
    <w:p w:rsidR="00850875" w:rsidRPr="00577CB4" w:rsidRDefault="00850875" w:rsidP="00850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D35B63">
        <w:rPr>
          <w:rFonts w:ascii="Arial" w:hAnsi="Arial" w:cs="Arial"/>
          <w:b/>
          <w:sz w:val="20"/>
          <w:szCs w:val="20"/>
        </w:rPr>
        <w:t xml:space="preserve">É OBRIGATÓRIA A COMPROVAÇÃO A QUE SE REFERE O SUBITEM </w:t>
      </w:r>
      <w:r w:rsidRPr="001F4CFF">
        <w:rPr>
          <w:rFonts w:ascii="Arial" w:hAnsi="Arial" w:cs="Arial"/>
          <w:b/>
          <w:sz w:val="20"/>
          <w:szCs w:val="20"/>
        </w:rPr>
        <w:t>4.7.3</w:t>
      </w:r>
      <w:r w:rsidRPr="00D35B63">
        <w:rPr>
          <w:rFonts w:ascii="Arial" w:hAnsi="Arial" w:cs="Arial"/>
          <w:b/>
          <w:sz w:val="20"/>
          <w:szCs w:val="20"/>
        </w:rPr>
        <w:t xml:space="preserve"> DO</w:t>
      </w:r>
      <w:r w:rsidRPr="008A140C">
        <w:rPr>
          <w:rFonts w:ascii="Arial" w:hAnsi="Arial" w:cs="Arial"/>
          <w:b/>
          <w:sz w:val="20"/>
          <w:szCs w:val="20"/>
        </w:rPr>
        <w:t xml:space="preserve"> TÍTULO 4 DO EDITAL.</w:t>
      </w:r>
    </w:p>
    <w:p w:rsidR="00850875" w:rsidRDefault="00850875" w:rsidP="00850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50875" w:rsidRPr="00FE202F" w:rsidTr="0053605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50875" w:rsidRPr="00FE202F" w:rsidRDefault="00850875" w:rsidP="005360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850875" w:rsidRPr="00FE202F" w:rsidTr="0053605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0875" w:rsidRPr="00FE202F" w:rsidRDefault="00850875" w:rsidP="0053605A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0875" w:rsidRPr="00FE202F" w:rsidRDefault="00850875" w:rsidP="0053605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0875" w:rsidRPr="00FE202F" w:rsidTr="0053605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0875" w:rsidRPr="00FE202F" w:rsidRDefault="00850875" w:rsidP="0053605A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0875" w:rsidRPr="00FE202F" w:rsidRDefault="00850875" w:rsidP="0053605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0875" w:rsidRPr="00FE202F" w:rsidTr="0053605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0875" w:rsidRPr="00FE202F" w:rsidRDefault="00850875" w:rsidP="0053605A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850875" w:rsidRPr="00FE202F" w:rsidRDefault="00850875" w:rsidP="0053605A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E202F">
              <w:rPr>
                <w:rFonts w:ascii="Arial" w:hAnsi="Arial" w:cs="Arial"/>
                <w:sz w:val="20"/>
                <w:szCs w:val="20"/>
              </w:rPr>
              <w:t>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0875" w:rsidRPr="00FE202F" w:rsidRDefault="00850875" w:rsidP="0053605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0875" w:rsidRPr="00FE202F" w:rsidTr="0053605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50875" w:rsidRPr="00FE202F" w:rsidRDefault="00850875" w:rsidP="0053605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850875" w:rsidRPr="00FE202F" w:rsidRDefault="00850875" w:rsidP="0053605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457CC5" w:rsidRDefault="00457CC5" w:rsidP="00850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50875" w:rsidRDefault="00850875" w:rsidP="008508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>Brasília,     de                     de 2023.</w:t>
      </w:r>
    </w:p>
    <w:p w:rsidR="00850875" w:rsidRDefault="00850875" w:rsidP="008508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50875" w:rsidRDefault="00850875" w:rsidP="008508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50875" w:rsidRPr="0096241C" w:rsidRDefault="00850875" w:rsidP="00850875"/>
    <w:p w:rsidR="00850875" w:rsidRDefault="00850875" w:rsidP="008508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50875" w:rsidRDefault="00850875" w:rsidP="008508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50875" w:rsidRDefault="00850875" w:rsidP="00850875"/>
    <w:p w:rsidR="00996CB6" w:rsidRDefault="00457CC5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75"/>
    <w:rsid w:val="00457CC5"/>
    <w:rsid w:val="007E25B3"/>
    <w:rsid w:val="00850875"/>
    <w:rsid w:val="008C5B0A"/>
    <w:rsid w:val="0099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8E4BF-BE04-411D-A9D2-4F6BA7D7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7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50875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508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50875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3</cp:revision>
  <dcterms:created xsi:type="dcterms:W3CDTF">2023-02-14T17:35:00Z</dcterms:created>
  <dcterms:modified xsi:type="dcterms:W3CDTF">2023-02-14T17:37:00Z</dcterms:modified>
</cp:coreProperties>
</file>